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45D09" w14:textId="423331B2" w:rsidR="00AE7A51" w:rsidRDefault="00AE7A51" w:rsidP="00AE7A51">
      <w:pPr>
        <w:jc w:val="right"/>
        <w:rPr>
          <w:b/>
          <w:sz w:val="28"/>
          <w:szCs w:val="28"/>
        </w:rPr>
      </w:pPr>
      <w:bookmarkStart w:id="0" w:name="_Hlk60059996"/>
      <w:r>
        <w:rPr>
          <w:b/>
          <w:sz w:val="28"/>
          <w:szCs w:val="28"/>
        </w:rPr>
        <w:t xml:space="preserve">Проект </w:t>
      </w:r>
    </w:p>
    <w:p w14:paraId="2694D7E3" w14:textId="01DED52A" w:rsidR="006A6C19" w:rsidRPr="007F0436" w:rsidRDefault="006A6C19" w:rsidP="006A6C19">
      <w:pPr>
        <w:jc w:val="center"/>
        <w:rPr>
          <w:b/>
          <w:sz w:val="28"/>
          <w:szCs w:val="28"/>
        </w:rPr>
      </w:pPr>
      <w:r w:rsidRPr="007F0436">
        <w:rPr>
          <w:b/>
          <w:noProof/>
          <w:sz w:val="28"/>
          <w:szCs w:val="28"/>
        </w:rPr>
        <w:drawing>
          <wp:inline distT="0" distB="0" distL="0" distR="0" wp14:anchorId="2D444AF0" wp14:editId="2FFB96DB">
            <wp:extent cx="666750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F99B" w14:textId="77777777" w:rsidR="006A6C19" w:rsidRPr="007F0436" w:rsidRDefault="006A6C19" w:rsidP="006A6C19">
      <w:pPr>
        <w:jc w:val="center"/>
        <w:rPr>
          <w:b/>
          <w:sz w:val="28"/>
          <w:szCs w:val="28"/>
        </w:rPr>
      </w:pPr>
      <w:r w:rsidRPr="007F0436">
        <w:rPr>
          <w:b/>
          <w:sz w:val="28"/>
          <w:szCs w:val="28"/>
        </w:rPr>
        <w:t xml:space="preserve">РОСТОВСКАЯ ОБЛАСТЬ             </w:t>
      </w:r>
    </w:p>
    <w:p w14:paraId="06B6767F" w14:textId="77777777" w:rsidR="006A6C19" w:rsidRPr="007F0436" w:rsidRDefault="006A6C19" w:rsidP="006A6C19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  <w:r w:rsidRPr="007F0436">
        <w:rPr>
          <w:b/>
          <w:sz w:val="28"/>
          <w:szCs w:val="28"/>
        </w:rPr>
        <w:t>Собрание депутатов Советинского сельского поселения</w:t>
      </w:r>
    </w:p>
    <w:p w14:paraId="20EC88AE" w14:textId="77777777" w:rsidR="006A6C19" w:rsidRPr="007F0436" w:rsidRDefault="006A6C19" w:rsidP="006A6C19">
      <w:pPr>
        <w:rPr>
          <w:b/>
          <w:sz w:val="28"/>
          <w:szCs w:val="28"/>
        </w:rPr>
      </w:pPr>
    </w:p>
    <w:p w14:paraId="771890B9" w14:textId="77777777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 </w:t>
      </w:r>
    </w:p>
    <w:p w14:paraId="04750DFC" w14:textId="77777777" w:rsidR="005A5577" w:rsidRDefault="006A6C1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</w:t>
      </w:r>
    </w:p>
    <w:p w14:paraId="19A62AEE" w14:textId="74C34073" w:rsidR="005A5577" w:rsidRDefault="00AE7A51">
      <w:pPr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 Советинского сельского поселения «</w:t>
      </w:r>
      <w:r w:rsidR="006A6C19">
        <w:rPr>
          <w:sz w:val="28"/>
        </w:rPr>
        <w:t xml:space="preserve">О бюджете Советинского сельского поселения Неклиновского района на </w:t>
      </w:r>
      <w:r w:rsidR="00A361FC">
        <w:rPr>
          <w:color w:val="auto"/>
          <w:sz w:val="28"/>
        </w:rPr>
        <w:t xml:space="preserve">2024 год и плановый период 2025 и 2026 </w:t>
      </w:r>
      <w:r w:rsidR="00A361FC">
        <w:rPr>
          <w:sz w:val="28"/>
        </w:rPr>
        <w:t>годов</w:t>
      </w:r>
      <w:r>
        <w:rPr>
          <w:sz w:val="28"/>
        </w:rPr>
        <w:t>»</w:t>
      </w:r>
    </w:p>
    <w:p w14:paraId="16C9B0A6" w14:textId="77777777" w:rsidR="005A5577" w:rsidRDefault="005A557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A5577" w14:paraId="3DAD8E54" w14:textId="77777777">
        <w:trPr>
          <w:trHeight w:val="873"/>
        </w:trPr>
        <w:tc>
          <w:tcPr>
            <w:tcW w:w="3402" w:type="dxa"/>
            <w:shd w:val="clear" w:color="auto" w:fill="auto"/>
            <w:vAlign w:val="bottom"/>
          </w:tcPr>
          <w:p w14:paraId="528A8F05" w14:textId="77777777" w:rsidR="005A5577" w:rsidRDefault="006A6C19">
            <w:pPr>
              <w:keepNext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289D8DEE" w14:textId="77777777" w:rsidR="005A5577" w:rsidRDefault="006A6C19">
            <w:pPr>
              <w:keepNext/>
              <w:numPr>
                <w:ilvl w:val="0"/>
                <w:numId w:val="1"/>
              </w:numPr>
              <w:ind w:left="0" w:firstLine="0"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5AB88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6650CED" w14:textId="0D373E84" w:rsidR="005A5577" w:rsidRDefault="00AE7A5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</w:t>
            </w:r>
            <w:r w:rsidR="006A6C19">
              <w:rPr>
                <w:b/>
                <w:sz w:val="28"/>
              </w:rPr>
              <w:t xml:space="preserve"> 202</w:t>
            </w:r>
            <w:r w:rsidR="00A7633C">
              <w:rPr>
                <w:b/>
                <w:sz w:val="28"/>
              </w:rPr>
              <w:t>4</w:t>
            </w:r>
            <w:bookmarkStart w:id="1" w:name="_GoBack"/>
            <w:bookmarkEnd w:id="1"/>
            <w:r w:rsidR="006A6C19">
              <w:rPr>
                <w:b/>
                <w:sz w:val="28"/>
              </w:rPr>
              <w:t xml:space="preserve"> года</w:t>
            </w:r>
          </w:p>
        </w:tc>
      </w:tr>
    </w:tbl>
    <w:bookmarkEnd w:id="0"/>
    <w:p w14:paraId="463A0920" w14:textId="77777777" w:rsidR="005A5577" w:rsidRDefault="006A6C1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</w:p>
    <w:p w14:paraId="3B7CFDF2" w14:textId="77777777" w:rsidR="005A5577" w:rsidRDefault="006A6C19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«Советинское сельское поселение», решением Собрания депутатов Советинского сельского поселения от 23.07.2007 № 64 «О бюджетном процессе в Советинском сельском поселении»,</w:t>
      </w:r>
    </w:p>
    <w:p w14:paraId="45270747" w14:textId="77777777" w:rsidR="005A5577" w:rsidRDefault="006A6C19">
      <w:pPr>
        <w:ind w:firstLine="851"/>
        <w:jc w:val="both"/>
        <w:rPr>
          <w:sz w:val="28"/>
        </w:rPr>
      </w:pPr>
      <w:r>
        <w:rPr>
          <w:sz w:val="28"/>
        </w:rPr>
        <w:tab/>
      </w:r>
    </w:p>
    <w:p w14:paraId="054F0AE2" w14:textId="77777777" w:rsidR="005A5577" w:rsidRDefault="006A6C19">
      <w:pPr>
        <w:jc w:val="both"/>
        <w:rPr>
          <w:sz w:val="28"/>
        </w:rPr>
      </w:pPr>
      <w:r>
        <w:rPr>
          <w:sz w:val="28"/>
        </w:rPr>
        <w:t xml:space="preserve">                 Собрание депутатов Советинского сельского поселения решило:</w:t>
      </w:r>
    </w:p>
    <w:p w14:paraId="44613CA5" w14:textId="77777777" w:rsidR="005A5577" w:rsidRDefault="005A5577">
      <w:pPr>
        <w:jc w:val="both"/>
        <w:rPr>
          <w:sz w:val="28"/>
        </w:rPr>
      </w:pPr>
    </w:p>
    <w:p w14:paraId="32390F00" w14:textId="77777777" w:rsidR="00AE7A51" w:rsidRPr="00AE7A51" w:rsidRDefault="00AE7A51" w:rsidP="00AE7A51">
      <w:pPr>
        <w:ind w:firstLine="709"/>
        <w:jc w:val="both"/>
        <w:rPr>
          <w:b/>
          <w:bCs/>
          <w:color w:val="auto"/>
          <w:sz w:val="28"/>
          <w:szCs w:val="28"/>
        </w:rPr>
      </w:pPr>
      <w:r w:rsidRPr="00AE7A51">
        <w:rPr>
          <w:b/>
          <w:bCs/>
          <w:color w:val="auto"/>
          <w:sz w:val="28"/>
          <w:szCs w:val="28"/>
        </w:rPr>
        <w:t xml:space="preserve">Статья 1. </w:t>
      </w:r>
    </w:p>
    <w:p w14:paraId="520141AD" w14:textId="2E6E2061" w:rsidR="00AE7A51" w:rsidRPr="00AE7A51" w:rsidRDefault="00AE7A51" w:rsidP="00AE7A51">
      <w:pPr>
        <w:ind w:firstLine="709"/>
        <w:jc w:val="both"/>
        <w:rPr>
          <w:color w:val="auto"/>
          <w:sz w:val="28"/>
          <w:szCs w:val="28"/>
        </w:rPr>
      </w:pPr>
      <w:r w:rsidRPr="00AE7A51">
        <w:rPr>
          <w:color w:val="auto"/>
          <w:sz w:val="28"/>
          <w:szCs w:val="28"/>
        </w:rPr>
        <w:t xml:space="preserve">Внести в решение Собрания депутатов Советинского сельского поселения от </w:t>
      </w:r>
      <w:r>
        <w:rPr>
          <w:color w:val="auto"/>
          <w:sz w:val="28"/>
          <w:szCs w:val="28"/>
        </w:rPr>
        <w:t>67</w:t>
      </w:r>
      <w:r w:rsidRPr="00AE7A51">
        <w:rPr>
          <w:color w:val="auto"/>
          <w:sz w:val="28"/>
          <w:szCs w:val="28"/>
        </w:rPr>
        <w:t>.12.202</w:t>
      </w:r>
      <w:r>
        <w:rPr>
          <w:color w:val="auto"/>
          <w:sz w:val="28"/>
          <w:szCs w:val="28"/>
        </w:rPr>
        <w:t>3</w:t>
      </w:r>
      <w:r w:rsidRPr="00AE7A51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87</w:t>
      </w:r>
      <w:r w:rsidRPr="00AE7A51">
        <w:rPr>
          <w:color w:val="auto"/>
          <w:sz w:val="28"/>
          <w:szCs w:val="28"/>
        </w:rPr>
        <w:t xml:space="preserve"> «О бюджете Советинского сельского поселения Неклиновского района на 202</w:t>
      </w:r>
      <w:r>
        <w:rPr>
          <w:color w:val="auto"/>
          <w:sz w:val="28"/>
          <w:szCs w:val="28"/>
        </w:rPr>
        <w:t>4</w:t>
      </w:r>
      <w:r w:rsidRPr="00AE7A51">
        <w:rPr>
          <w:color w:val="auto"/>
          <w:sz w:val="28"/>
          <w:szCs w:val="28"/>
        </w:rPr>
        <w:t xml:space="preserve"> год и плановый период 202</w:t>
      </w:r>
      <w:r>
        <w:rPr>
          <w:color w:val="auto"/>
          <w:sz w:val="28"/>
          <w:szCs w:val="28"/>
        </w:rPr>
        <w:t>5</w:t>
      </w:r>
      <w:r w:rsidRPr="00AE7A51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Pr="00AE7A51">
        <w:rPr>
          <w:color w:val="auto"/>
          <w:sz w:val="28"/>
          <w:szCs w:val="28"/>
        </w:rPr>
        <w:t xml:space="preserve"> годов» следующие изменения:</w:t>
      </w:r>
    </w:p>
    <w:p w14:paraId="1541590D" w14:textId="77777777" w:rsidR="00AE7A51" w:rsidRPr="00AE7A51" w:rsidRDefault="00AE7A51" w:rsidP="00AE7A51">
      <w:pPr>
        <w:ind w:firstLine="709"/>
        <w:jc w:val="both"/>
        <w:rPr>
          <w:color w:val="auto"/>
          <w:sz w:val="28"/>
          <w:szCs w:val="28"/>
        </w:rPr>
      </w:pPr>
    </w:p>
    <w:p w14:paraId="0701FAFA" w14:textId="77777777" w:rsidR="00AE7A51" w:rsidRPr="00AE7A51" w:rsidRDefault="00AE7A51" w:rsidP="00AE7A51">
      <w:pPr>
        <w:ind w:firstLine="709"/>
        <w:jc w:val="both"/>
        <w:rPr>
          <w:color w:val="auto"/>
          <w:sz w:val="28"/>
          <w:szCs w:val="28"/>
        </w:rPr>
      </w:pPr>
      <w:r w:rsidRPr="00AE7A51">
        <w:rPr>
          <w:color w:val="auto"/>
          <w:sz w:val="28"/>
          <w:szCs w:val="28"/>
        </w:rPr>
        <w:t>1. Часть 1 статьи 1 изложить в следующей редакции:</w:t>
      </w:r>
    </w:p>
    <w:p w14:paraId="1E6CC607" w14:textId="4786B654" w:rsidR="005A5577" w:rsidRDefault="00AE7A51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6A6C19">
        <w:rPr>
          <w:sz w:val="28"/>
        </w:rPr>
        <w:t>1. Утвердить основные характеристики бюджета Советинского сельского поселения Неклиновского района на 202</w:t>
      </w:r>
      <w:r w:rsidR="00A361FC">
        <w:rPr>
          <w:sz w:val="28"/>
        </w:rPr>
        <w:t>4</w:t>
      </w:r>
      <w:r w:rsidR="006A6C19">
        <w:rPr>
          <w:sz w:val="28"/>
        </w:rPr>
        <w:t xml:space="preserve"> год, определенные с учетом уровня инфляции, не превышающего </w:t>
      </w:r>
      <w:r w:rsidR="00A361FC">
        <w:rPr>
          <w:sz w:val="28"/>
        </w:rPr>
        <w:t>4,0</w:t>
      </w:r>
      <w:r w:rsidR="006A6C19">
        <w:rPr>
          <w:sz w:val="28"/>
        </w:rPr>
        <w:t xml:space="preserve"> процента (декабрь 202</w:t>
      </w:r>
      <w:r w:rsidR="00A361FC">
        <w:rPr>
          <w:sz w:val="28"/>
        </w:rPr>
        <w:t>4</w:t>
      </w:r>
      <w:r w:rsidR="006A6C19">
        <w:rPr>
          <w:sz w:val="28"/>
        </w:rPr>
        <w:t xml:space="preserve"> года к декабрю 202</w:t>
      </w:r>
      <w:r w:rsidR="00A361FC">
        <w:rPr>
          <w:sz w:val="28"/>
        </w:rPr>
        <w:t>3</w:t>
      </w:r>
      <w:r w:rsidR="006A6C19">
        <w:rPr>
          <w:sz w:val="28"/>
        </w:rPr>
        <w:t xml:space="preserve"> года):</w:t>
      </w:r>
    </w:p>
    <w:p w14:paraId="4DF5C22D" w14:textId="66913650" w:rsidR="005A5577" w:rsidRPr="00F023F6" w:rsidRDefault="006A6C19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1) прогнозируемый общий объем доходов бюджета Советинского сельского </w:t>
      </w:r>
      <w:r w:rsidRPr="00F023F6">
        <w:rPr>
          <w:color w:val="auto"/>
          <w:sz w:val="28"/>
        </w:rPr>
        <w:t xml:space="preserve">поселения Неклиновского района в сумме </w:t>
      </w:r>
      <w:r w:rsidR="002F52D3">
        <w:rPr>
          <w:b/>
          <w:color w:val="auto"/>
          <w:sz w:val="28"/>
        </w:rPr>
        <w:t>17 233,7</w:t>
      </w:r>
      <w:r w:rsidRPr="00F023F6">
        <w:rPr>
          <w:b/>
          <w:color w:val="auto"/>
          <w:sz w:val="28"/>
        </w:rPr>
        <w:t xml:space="preserve"> </w:t>
      </w:r>
      <w:r w:rsidRPr="00F023F6">
        <w:rPr>
          <w:color w:val="auto"/>
          <w:sz w:val="28"/>
        </w:rPr>
        <w:t>тыс. рублей;</w:t>
      </w:r>
    </w:p>
    <w:p w14:paraId="682704B3" w14:textId="109FA4CF" w:rsidR="005A5577" w:rsidRPr="00F023F6" w:rsidRDefault="006A6C19">
      <w:pPr>
        <w:ind w:firstLine="709"/>
        <w:jc w:val="both"/>
        <w:rPr>
          <w:color w:val="auto"/>
          <w:sz w:val="28"/>
        </w:rPr>
      </w:pPr>
      <w:r w:rsidRPr="00F023F6">
        <w:rPr>
          <w:color w:val="auto"/>
          <w:sz w:val="28"/>
        </w:rPr>
        <w:t xml:space="preserve">2) общий объем расходов бюджета Советинского сельского поселения Неклиновского района в сумме </w:t>
      </w:r>
      <w:r w:rsidR="00D16126" w:rsidRPr="00D16126">
        <w:rPr>
          <w:b/>
          <w:color w:val="auto"/>
          <w:sz w:val="28"/>
        </w:rPr>
        <w:t>20 480,9</w:t>
      </w:r>
      <w:r w:rsidRPr="00F023F6">
        <w:rPr>
          <w:b/>
          <w:color w:val="auto"/>
          <w:sz w:val="28"/>
        </w:rPr>
        <w:t xml:space="preserve"> </w:t>
      </w:r>
      <w:r w:rsidRPr="00F023F6">
        <w:rPr>
          <w:color w:val="auto"/>
          <w:sz w:val="28"/>
        </w:rPr>
        <w:t>тыс. рублей;</w:t>
      </w:r>
    </w:p>
    <w:p w14:paraId="3BEC2463" w14:textId="52F5004A" w:rsidR="005A5577" w:rsidRPr="00F023F6" w:rsidRDefault="006A6C19">
      <w:pPr>
        <w:ind w:firstLine="709"/>
        <w:jc w:val="both"/>
        <w:rPr>
          <w:color w:val="auto"/>
          <w:sz w:val="28"/>
        </w:rPr>
      </w:pPr>
      <w:r w:rsidRPr="00F023F6">
        <w:rPr>
          <w:color w:val="auto"/>
          <w:sz w:val="28"/>
        </w:rPr>
        <w:t xml:space="preserve">3) резервный фонд Администрации Советинского сельского поселения в сумме </w:t>
      </w:r>
      <w:r w:rsidR="002F52D3">
        <w:rPr>
          <w:color w:val="auto"/>
          <w:sz w:val="28"/>
        </w:rPr>
        <w:t>150</w:t>
      </w:r>
      <w:r w:rsidRPr="00F023F6">
        <w:rPr>
          <w:color w:val="auto"/>
          <w:sz w:val="28"/>
        </w:rPr>
        <w:t>,0 тыс. рублей;</w:t>
      </w:r>
    </w:p>
    <w:p w14:paraId="6D3CD03D" w14:textId="241022ED" w:rsidR="005A5577" w:rsidRPr="00F023F6" w:rsidRDefault="006A6C19">
      <w:pPr>
        <w:ind w:firstLine="709"/>
        <w:jc w:val="both"/>
        <w:rPr>
          <w:color w:val="auto"/>
          <w:sz w:val="28"/>
        </w:rPr>
      </w:pPr>
      <w:r w:rsidRPr="00F023F6">
        <w:rPr>
          <w:color w:val="auto"/>
          <w:sz w:val="28"/>
        </w:rPr>
        <w:t>4) верхний предел муниципального внутреннего долга Советинского сельского поселения Неклиновского района на 1 января 202</w:t>
      </w:r>
      <w:r w:rsidR="00AA2F4F" w:rsidRPr="00F023F6">
        <w:rPr>
          <w:color w:val="auto"/>
          <w:sz w:val="28"/>
        </w:rPr>
        <w:t>5</w:t>
      </w:r>
      <w:r w:rsidRPr="00F023F6">
        <w:rPr>
          <w:color w:val="auto"/>
          <w:sz w:val="28"/>
        </w:rPr>
        <w:t xml:space="preserve"> года в сумме </w:t>
      </w:r>
      <w:r w:rsidRPr="00F023F6">
        <w:rPr>
          <w:b/>
          <w:color w:val="auto"/>
          <w:sz w:val="28"/>
        </w:rPr>
        <w:t>0,0</w:t>
      </w:r>
      <w:r w:rsidRPr="00F023F6">
        <w:rPr>
          <w:color w:val="auto"/>
          <w:sz w:val="28"/>
        </w:rPr>
        <w:t xml:space="preserve"> тыс. руб., в том числе верхний предел долга по муниципальным гарантиям Советинского сельского поселения Неклиновского района в сумме </w:t>
      </w:r>
      <w:r w:rsidRPr="00F023F6">
        <w:rPr>
          <w:b/>
          <w:color w:val="auto"/>
          <w:sz w:val="28"/>
        </w:rPr>
        <w:t>0,0</w:t>
      </w:r>
      <w:r w:rsidRPr="00F023F6">
        <w:rPr>
          <w:color w:val="auto"/>
          <w:sz w:val="28"/>
        </w:rPr>
        <w:t xml:space="preserve"> тыс. рублей;</w:t>
      </w:r>
    </w:p>
    <w:p w14:paraId="510DB20A" w14:textId="77777777" w:rsidR="005A5577" w:rsidRPr="00F023F6" w:rsidRDefault="006A6C19">
      <w:pPr>
        <w:ind w:firstLine="709"/>
        <w:jc w:val="both"/>
        <w:rPr>
          <w:color w:val="auto"/>
          <w:sz w:val="28"/>
        </w:rPr>
      </w:pPr>
      <w:r w:rsidRPr="00F023F6">
        <w:rPr>
          <w:color w:val="auto"/>
          <w:sz w:val="28"/>
        </w:rPr>
        <w:t xml:space="preserve">5) объем расходов на обслуживание муниципального долга Советинского сельского поселения Неклиновского района в сумме </w:t>
      </w:r>
      <w:r w:rsidRPr="00F023F6">
        <w:rPr>
          <w:b/>
          <w:color w:val="auto"/>
          <w:sz w:val="28"/>
        </w:rPr>
        <w:t>0,0</w:t>
      </w:r>
      <w:r w:rsidRPr="00F023F6">
        <w:rPr>
          <w:color w:val="auto"/>
          <w:sz w:val="28"/>
        </w:rPr>
        <w:t xml:space="preserve"> тыс. рублей;</w:t>
      </w:r>
    </w:p>
    <w:p w14:paraId="5DE47467" w14:textId="67B714C9" w:rsidR="00AE2948" w:rsidRDefault="006A6C19" w:rsidP="00AE7A51">
      <w:pPr>
        <w:widowControl w:val="0"/>
        <w:ind w:firstLine="709"/>
        <w:jc w:val="both"/>
        <w:outlineLvl w:val="0"/>
        <w:rPr>
          <w:color w:val="7030A0"/>
          <w:sz w:val="28"/>
        </w:rPr>
      </w:pPr>
      <w:r w:rsidRPr="00F023F6">
        <w:rPr>
          <w:color w:val="auto"/>
          <w:sz w:val="28"/>
        </w:rPr>
        <w:t xml:space="preserve">6) прогнозируемый дефицит бюджета Советинского сельского поселения Неклиновского района в сумме </w:t>
      </w:r>
      <w:r w:rsidR="00D16126" w:rsidRPr="00D16126">
        <w:rPr>
          <w:b/>
          <w:color w:val="auto"/>
          <w:sz w:val="28"/>
        </w:rPr>
        <w:t>3 247,2</w:t>
      </w:r>
      <w:r w:rsidRPr="00F023F6">
        <w:rPr>
          <w:color w:val="auto"/>
          <w:sz w:val="28"/>
        </w:rPr>
        <w:t xml:space="preserve"> тыс. рублей. </w:t>
      </w:r>
    </w:p>
    <w:p w14:paraId="3D073F22" w14:textId="77777777" w:rsidR="005A5577" w:rsidRDefault="005A5577">
      <w:pPr>
        <w:sectPr w:rsidR="005A5577" w:rsidSect="00AE7A51">
          <w:footerReference w:type="default" r:id="rId8"/>
          <w:pgSz w:w="11906" w:h="16838"/>
          <w:pgMar w:top="567" w:right="707" w:bottom="426" w:left="993" w:header="720" w:footer="74" w:gutter="0"/>
          <w:pgNumType w:start="1"/>
          <w:cols w:space="720"/>
          <w:titlePg/>
        </w:sectPr>
      </w:pPr>
    </w:p>
    <w:p w14:paraId="6ACA0161" w14:textId="0FA34342" w:rsidR="00AE7A51" w:rsidRPr="00AE7A51" w:rsidRDefault="00AE7A51" w:rsidP="00AE7A5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E7A51">
        <w:rPr>
          <w:sz w:val="28"/>
          <w:szCs w:val="28"/>
        </w:rPr>
        <w:t>Приложение 2 к решению изложить в следующей редакции:</w:t>
      </w:r>
    </w:p>
    <w:p w14:paraId="3780B215" w14:textId="62A3CD30" w:rsidR="00AE7A51" w:rsidRPr="00AE7A51" w:rsidRDefault="00AE7A51" w:rsidP="00AE7A51">
      <w:pPr>
        <w:jc w:val="both"/>
        <w:rPr>
          <w:sz w:val="28"/>
          <w:szCs w:val="28"/>
        </w:rPr>
      </w:pPr>
    </w:p>
    <w:tbl>
      <w:tblPr>
        <w:tblW w:w="0" w:type="auto"/>
        <w:tblInd w:w="9889" w:type="dxa"/>
        <w:tblLayout w:type="fixed"/>
        <w:tblLook w:val="04A0" w:firstRow="1" w:lastRow="0" w:firstColumn="1" w:lastColumn="0" w:noHBand="0" w:noVBand="1"/>
      </w:tblPr>
      <w:tblGrid>
        <w:gridCol w:w="5661"/>
      </w:tblGrid>
      <w:tr w:rsidR="005A5577" w14:paraId="7C15D666" w14:textId="77777777">
        <w:trPr>
          <w:trHeight w:val="1687"/>
        </w:trPr>
        <w:tc>
          <w:tcPr>
            <w:tcW w:w="5661" w:type="dxa"/>
          </w:tcPr>
          <w:p w14:paraId="40AF25C6" w14:textId="2CD18011" w:rsidR="005A5577" w:rsidRDefault="00AE7A51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A6C19">
              <w:rPr>
                <w:sz w:val="28"/>
              </w:rPr>
              <w:t>Приложение 2 к решению</w:t>
            </w:r>
          </w:p>
          <w:p w14:paraId="1A48F619" w14:textId="79F4EB89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Собрания депутатов Советинского сельского поселения «О бюджете Советинского сельского поселения Неклиновского района на </w:t>
            </w:r>
            <w:bookmarkStart w:id="2" w:name="_Hlk150524652"/>
            <w:r>
              <w:rPr>
                <w:sz w:val="28"/>
              </w:rPr>
              <w:t>202</w:t>
            </w:r>
            <w:r w:rsidR="00367246">
              <w:rPr>
                <w:sz w:val="28"/>
              </w:rPr>
              <w:t>4</w:t>
            </w:r>
            <w:r>
              <w:rPr>
                <w:sz w:val="28"/>
              </w:rPr>
              <w:t xml:space="preserve"> год и на плановый период 202</w:t>
            </w:r>
            <w:r w:rsidR="00367246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367246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bookmarkEnd w:id="2"/>
            <w:r>
              <w:rPr>
                <w:sz w:val="28"/>
              </w:rPr>
              <w:t>годов»</w:t>
            </w:r>
          </w:p>
        </w:tc>
      </w:tr>
    </w:tbl>
    <w:p w14:paraId="6CCF0588" w14:textId="77777777" w:rsidR="005A5577" w:rsidRDefault="005A5577">
      <w:pPr>
        <w:jc w:val="center"/>
        <w:rPr>
          <w:sz w:val="28"/>
        </w:rPr>
      </w:pPr>
    </w:p>
    <w:p w14:paraId="5D14239F" w14:textId="77777777" w:rsidR="005A5577" w:rsidRDefault="006A6C19">
      <w:pPr>
        <w:jc w:val="center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Источники финансирования дефицита бюджета Советинского сельского поселения </w:t>
      </w:r>
    </w:p>
    <w:p w14:paraId="68A77648" w14:textId="3DF1E079" w:rsidR="005A5577" w:rsidRDefault="006A6C19">
      <w:pPr>
        <w:jc w:val="center"/>
        <w:rPr>
          <w:b/>
          <w:sz w:val="30"/>
        </w:rPr>
      </w:pPr>
      <w:r>
        <w:rPr>
          <w:b/>
          <w:sz w:val="30"/>
        </w:rPr>
        <w:t xml:space="preserve">на </w:t>
      </w:r>
      <w:r w:rsidR="00367246" w:rsidRPr="00367246">
        <w:rPr>
          <w:b/>
          <w:sz w:val="28"/>
        </w:rPr>
        <w:t xml:space="preserve">2024 год и на плановый период 2025 и 2026 </w:t>
      </w:r>
      <w:r>
        <w:rPr>
          <w:b/>
          <w:sz w:val="28"/>
        </w:rPr>
        <w:t>годов</w:t>
      </w:r>
    </w:p>
    <w:p w14:paraId="7B719B18" w14:textId="77777777" w:rsidR="005A5577" w:rsidRDefault="006A6C19">
      <w:pPr>
        <w:jc w:val="right"/>
        <w:rPr>
          <w:sz w:val="28"/>
        </w:rPr>
      </w:pPr>
      <w:r>
        <w:rPr>
          <w:sz w:val="28"/>
        </w:rPr>
        <w:t xml:space="preserve">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938"/>
        <w:gridCol w:w="1417"/>
        <w:gridCol w:w="1417"/>
        <w:gridCol w:w="1560"/>
      </w:tblGrid>
      <w:tr w:rsidR="005A5577" w14:paraId="47CB3543" w14:textId="77777777" w:rsidTr="00AE7A51">
        <w:trPr>
          <w:trHeight w:val="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7D9F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27289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0D160" w14:textId="63F1B30A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D4762" w14:textId="08A2DD30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86FF0" w14:textId="4AE0377C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5A5577" w14:paraId="1C39C054" w14:textId="77777777" w:rsidTr="00AE7A51">
        <w:trPr>
          <w:trHeight w:val="3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7147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243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765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84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00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A5577" w14:paraId="69557493" w14:textId="77777777" w:rsidTr="00AE7A51">
        <w:trPr>
          <w:trHeight w:val="506"/>
        </w:trPr>
        <w:tc>
          <w:tcPr>
            <w:tcW w:w="32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94112F" w14:textId="77777777" w:rsidR="005A5577" w:rsidRDefault="006A6C19">
            <w:pPr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793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641A8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85AA0F5" w14:textId="5F711E76" w:rsidR="005A5577" w:rsidRDefault="00D16126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3 247,2</w:t>
            </w: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7DDB0C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D3404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66AEC05C" w14:textId="77777777" w:rsidTr="00AE7A51">
        <w:trPr>
          <w:trHeight w:val="576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E661F9F" w14:textId="77777777" w:rsidR="005A5577" w:rsidRDefault="006A6C19">
            <w:pPr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D7BFAB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E10A11" w14:textId="7AE04DB9" w:rsidR="005A5577" w:rsidRDefault="00D16126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3 247,2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4C0D4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1A58A1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3B73FB" w14:paraId="686A04C9" w14:textId="77777777" w:rsidTr="00AE7A51">
        <w:trPr>
          <w:trHeight w:val="325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1671DF" w14:textId="77777777" w:rsidR="003B73FB" w:rsidRDefault="003B73FB" w:rsidP="003B73FB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D1B59CB" w14:textId="77777777" w:rsidR="003B73FB" w:rsidRDefault="003B73FB" w:rsidP="003B73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509C29" w14:textId="4571725F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17 233,7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8839B74" w14:textId="4EB3EB64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BEF5A5A" w14:textId="0DB04206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3B73FB" w14:paraId="163CA5E8" w14:textId="77777777" w:rsidTr="00AE7A51">
        <w:trPr>
          <w:trHeight w:val="388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4687E8" w14:textId="77777777" w:rsidR="003B73FB" w:rsidRDefault="003B73FB" w:rsidP="003B73FB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D8B6E9" w14:textId="77777777" w:rsidR="003B73FB" w:rsidRDefault="003B73FB" w:rsidP="003B73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6EDC424" w14:textId="14E9E32D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17 233,7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8A5518" w14:textId="4B000405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EF6683" w14:textId="567BAF6D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3B73FB" w14:paraId="48590EAE" w14:textId="77777777" w:rsidTr="00AE7A51">
        <w:trPr>
          <w:trHeight w:val="324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FB5617E" w14:textId="77777777" w:rsidR="003B73FB" w:rsidRDefault="003B73FB" w:rsidP="003B73FB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69D8B1" w14:textId="77777777" w:rsidR="003B73FB" w:rsidRDefault="003B73FB" w:rsidP="003B73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3AAE7CC" w14:textId="12A7CCDD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17 233,7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8B73B9" w14:textId="01CBB38D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6E3484A" w14:textId="56C65F44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3B73FB" w14:paraId="77DD2D9D" w14:textId="77777777" w:rsidTr="00AE7A51">
        <w:trPr>
          <w:trHeight w:val="510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951436" w14:textId="77777777" w:rsidR="003B73FB" w:rsidRDefault="003B73FB" w:rsidP="003B73FB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351DC7" w14:textId="77777777" w:rsidR="003B73FB" w:rsidRDefault="003B73FB" w:rsidP="003B73F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DC4440B" w14:textId="586C364D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17 233,7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D733149" w14:textId="2CCD9764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736AED0" w14:textId="32B2A920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D16126" w14:paraId="2ADE2791" w14:textId="77777777" w:rsidTr="00D16126">
        <w:trPr>
          <w:trHeight w:val="279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B2BC7E2" w14:textId="77777777" w:rsidR="00D16126" w:rsidRDefault="00D16126" w:rsidP="00D16126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A02003" w14:textId="77777777" w:rsidR="00D16126" w:rsidRDefault="00D16126" w:rsidP="00D1612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EF8F71E" w14:textId="5EF30AD9" w:rsidR="00D16126" w:rsidRPr="00D16126" w:rsidRDefault="00D16126" w:rsidP="00D16126">
            <w:pPr>
              <w:jc w:val="right"/>
              <w:rPr>
                <w:sz w:val="28"/>
                <w:szCs w:val="28"/>
              </w:rPr>
            </w:pPr>
            <w:r w:rsidRPr="00D16126">
              <w:rPr>
                <w:sz w:val="28"/>
                <w:szCs w:val="28"/>
              </w:rPr>
              <w:t xml:space="preserve">20 480,9 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02D268B" w14:textId="74B45FC6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F2C8B05" w14:textId="7AC80983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D16126" w14:paraId="2BFB0F22" w14:textId="77777777" w:rsidTr="00D16126">
        <w:trPr>
          <w:trHeight w:val="286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A0BCF8" w14:textId="77777777" w:rsidR="00D16126" w:rsidRDefault="00D16126" w:rsidP="00D16126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7E4105" w14:textId="77777777" w:rsidR="00D16126" w:rsidRDefault="00D16126" w:rsidP="00D1612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2914F3B" w14:textId="2ACCF580" w:rsidR="00D16126" w:rsidRPr="00D16126" w:rsidRDefault="00D16126" w:rsidP="00D16126">
            <w:pPr>
              <w:jc w:val="right"/>
              <w:rPr>
                <w:sz w:val="28"/>
                <w:szCs w:val="28"/>
              </w:rPr>
            </w:pPr>
            <w:r w:rsidRPr="00D16126">
              <w:rPr>
                <w:sz w:val="28"/>
                <w:szCs w:val="28"/>
              </w:rPr>
              <w:t xml:space="preserve">20 480,9 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997249" w14:textId="0604239E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8C22B11" w14:textId="419C1F78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D16126" w14:paraId="1E6F1A7E" w14:textId="77777777" w:rsidTr="00D16126">
        <w:trPr>
          <w:trHeight w:val="419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804AAA" w14:textId="77777777" w:rsidR="00D16126" w:rsidRDefault="00D16126" w:rsidP="00D16126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BD4841" w14:textId="77777777" w:rsidR="00D16126" w:rsidRDefault="00D16126" w:rsidP="00D1612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D89C00D" w14:textId="691F954C" w:rsidR="00D16126" w:rsidRPr="00D16126" w:rsidRDefault="00D16126" w:rsidP="00D16126">
            <w:pPr>
              <w:jc w:val="right"/>
              <w:rPr>
                <w:sz w:val="28"/>
                <w:szCs w:val="28"/>
              </w:rPr>
            </w:pPr>
            <w:r w:rsidRPr="00D16126">
              <w:rPr>
                <w:sz w:val="28"/>
                <w:szCs w:val="28"/>
              </w:rPr>
              <w:t xml:space="preserve">20 480,9 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89995C8" w14:textId="72E0AF68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713D215" w14:textId="5546D4C7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D16126" w14:paraId="56315DE1" w14:textId="77777777" w:rsidTr="00D16126">
        <w:trPr>
          <w:trHeight w:val="441"/>
        </w:trPr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58035B" w14:textId="77777777" w:rsidR="00D16126" w:rsidRDefault="00D16126" w:rsidP="00D16126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79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857AA5" w14:textId="77777777" w:rsidR="00D16126" w:rsidRDefault="00D16126" w:rsidP="00D1612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9BEFBCE" w14:textId="17B4EF2B" w:rsidR="00D16126" w:rsidRPr="00D16126" w:rsidRDefault="00D16126" w:rsidP="00D16126">
            <w:pPr>
              <w:jc w:val="right"/>
              <w:rPr>
                <w:sz w:val="28"/>
                <w:szCs w:val="28"/>
              </w:rPr>
            </w:pPr>
            <w:r w:rsidRPr="00D16126">
              <w:rPr>
                <w:sz w:val="28"/>
                <w:szCs w:val="28"/>
              </w:rPr>
              <w:t xml:space="preserve">20 480,9 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CF1562" w14:textId="705556F9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741AB4" w14:textId="1D4BDB44" w:rsidR="00D16126" w:rsidRPr="003B73FB" w:rsidRDefault="00D16126" w:rsidP="00D16126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3EEB6F8F" w14:textId="77777777" w:rsidR="005A5577" w:rsidRDefault="005A5577">
      <w:pPr>
        <w:sectPr w:rsidR="005A5577" w:rsidSect="00AE7A51">
          <w:footerReference w:type="default" r:id="rId9"/>
          <w:pgSz w:w="16838" w:h="11906" w:orient="landscape"/>
          <w:pgMar w:top="567" w:right="567" w:bottom="567" w:left="624" w:header="709" w:footer="709" w:gutter="0"/>
          <w:cols w:space="720"/>
        </w:sectPr>
      </w:pPr>
    </w:p>
    <w:p w14:paraId="2A8FD04E" w14:textId="359C2DE4" w:rsidR="00AE7A51" w:rsidRDefault="00AE7A51" w:rsidP="00F30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Приложение 3 к решению изложить в следующей редакции:</w:t>
      </w:r>
    </w:p>
    <w:p w14:paraId="6A3717A0" w14:textId="77777777" w:rsidR="00AE7A51" w:rsidRDefault="00AE7A51" w:rsidP="00AE7A51">
      <w:pPr>
        <w:ind w:firstLine="709"/>
        <w:rPr>
          <w:sz w:val="28"/>
          <w:szCs w:val="28"/>
        </w:rPr>
      </w:pPr>
    </w:p>
    <w:tbl>
      <w:tblPr>
        <w:tblW w:w="0" w:type="auto"/>
        <w:tblInd w:w="988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5A5577" w14:paraId="6C565CD8" w14:textId="77777777">
        <w:trPr>
          <w:trHeight w:val="1687"/>
        </w:trPr>
        <w:tc>
          <w:tcPr>
            <w:tcW w:w="5670" w:type="dxa"/>
          </w:tcPr>
          <w:p w14:paraId="13EDC077" w14:textId="4BE0A581" w:rsidR="005A5577" w:rsidRDefault="00F30916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A6C19">
              <w:rPr>
                <w:sz w:val="28"/>
              </w:rPr>
              <w:t xml:space="preserve">Приложение 3 к решению </w:t>
            </w:r>
          </w:p>
          <w:p w14:paraId="22FD5944" w14:textId="5A7985E6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Собрания депутатов Советинского сельского поселения «О бюджете Советинского сельского поселения Неклиновского района на </w:t>
            </w:r>
            <w:r w:rsidR="00367246" w:rsidRPr="00367246">
              <w:rPr>
                <w:sz w:val="28"/>
              </w:rPr>
              <w:t xml:space="preserve">2024 год и на плановый период 2025 и 2026 </w:t>
            </w:r>
            <w:r>
              <w:rPr>
                <w:sz w:val="28"/>
              </w:rPr>
              <w:t>годов»</w:t>
            </w:r>
          </w:p>
        </w:tc>
      </w:tr>
    </w:tbl>
    <w:p w14:paraId="4834ADD3" w14:textId="77777777" w:rsidR="005A5577" w:rsidRDefault="006A6C19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p w14:paraId="27FD4C19" w14:textId="77777777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</w:t>
      </w:r>
    </w:p>
    <w:p w14:paraId="3B5D29C2" w14:textId="6C435176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 xml:space="preserve">по разделам, подразделам, целевым статьям (муниципальным программам Советинского сельского поселения Неклиновского района и непрограммным направлениям деятельности), группам и подгруппам видов расходов классификации расходов бюджета Советинского сельского поселения Неклиновского района на </w:t>
      </w:r>
      <w:r w:rsidR="00367246" w:rsidRPr="00367246">
        <w:rPr>
          <w:b/>
          <w:sz w:val="28"/>
        </w:rPr>
        <w:t xml:space="preserve">2024 год и на плановый период 2025 и 2026 </w:t>
      </w:r>
      <w:r>
        <w:rPr>
          <w:b/>
          <w:sz w:val="28"/>
        </w:rPr>
        <w:t xml:space="preserve">годов </w:t>
      </w:r>
    </w:p>
    <w:p w14:paraId="0017C6AE" w14:textId="77777777" w:rsidR="005A5577" w:rsidRDefault="006A6C19">
      <w:pPr>
        <w:jc w:val="right"/>
        <w:rPr>
          <w:sz w:val="28"/>
        </w:rPr>
      </w:pPr>
      <w:r>
        <w:rPr>
          <w:sz w:val="28"/>
        </w:rPr>
        <w:t xml:space="preserve">  (тыс. рублей)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636"/>
        <w:gridCol w:w="640"/>
        <w:gridCol w:w="1560"/>
        <w:gridCol w:w="956"/>
        <w:gridCol w:w="1454"/>
        <w:gridCol w:w="1559"/>
        <w:gridCol w:w="1417"/>
      </w:tblGrid>
      <w:tr w:rsidR="005A5577" w14:paraId="05B8A934" w14:textId="77777777" w:rsidTr="005F318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DB477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F600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2B06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7AE5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6475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0E97FF" w14:textId="25105949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E9F404" w14:textId="1B647562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 xml:space="preserve">5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432A40" w14:textId="7B51CC4E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6724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5A5577" w14:paraId="488B0027" w14:textId="77777777" w:rsidTr="005F318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FDC1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B8B5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E584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DB8C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625A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211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5CD7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7509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B73FB" w14:paraId="168532C3" w14:textId="77777777" w:rsidTr="005F318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91AF76" w14:textId="77777777" w:rsidR="003B73FB" w:rsidRDefault="003B73FB" w:rsidP="003B73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6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050CCC" w14:textId="77777777" w:rsidR="003B73FB" w:rsidRDefault="003B73FB" w:rsidP="003B73FB">
            <w:pPr>
              <w:jc w:val="center"/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C8BA2A" w14:textId="77777777" w:rsidR="003B73FB" w:rsidRDefault="003B73FB" w:rsidP="003B73F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9A9EBE" w14:textId="77777777" w:rsidR="003B73FB" w:rsidRDefault="003B73FB" w:rsidP="003B73FB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C8D5CA" w14:textId="77777777" w:rsidR="003B73FB" w:rsidRDefault="003B73FB" w:rsidP="003B73FB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BE561E" w14:textId="3D8C9A70" w:rsidR="003B73FB" w:rsidRPr="003B73FB" w:rsidRDefault="00D16126" w:rsidP="003B73FB">
            <w:pPr>
              <w:jc w:val="right"/>
              <w:rPr>
                <w:sz w:val="28"/>
                <w:szCs w:val="28"/>
              </w:rPr>
            </w:pPr>
            <w:r w:rsidRPr="00D16126">
              <w:rPr>
                <w:sz w:val="28"/>
                <w:szCs w:val="28"/>
              </w:rPr>
              <w:t>20 480,9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3FA6510" w14:textId="01B23378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15 317,7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803D814" w14:textId="71DD6373" w:rsidR="003B73FB" w:rsidRPr="003B73FB" w:rsidRDefault="003B73FB" w:rsidP="003B73FB">
            <w:pPr>
              <w:jc w:val="right"/>
              <w:rPr>
                <w:sz w:val="28"/>
                <w:szCs w:val="28"/>
              </w:rPr>
            </w:pPr>
            <w:r w:rsidRPr="003B73FB">
              <w:rPr>
                <w:sz w:val="28"/>
                <w:szCs w:val="28"/>
              </w:rPr>
              <w:t>14 945,7</w:t>
            </w:r>
          </w:p>
        </w:tc>
      </w:tr>
      <w:tr w:rsidR="005A5577" w14:paraId="6E0D7A77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F91EDC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21A45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AB070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38AA4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EA05E5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F0E554" w14:textId="484DDBA1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D16126">
              <w:rPr>
                <w:sz w:val="28"/>
              </w:rPr>
              <w:t> 872,8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9A97C3" w14:textId="0B6B568D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3B73FB">
              <w:rPr>
                <w:sz w:val="28"/>
              </w:rPr>
              <w:t> 279,9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BD024A" w14:textId="18923004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3B73FB">
              <w:rPr>
                <w:sz w:val="28"/>
              </w:rPr>
              <w:t> 321,7</w:t>
            </w:r>
          </w:p>
        </w:tc>
      </w:tr>
      <w:tr w:rsidR="005A5577" w14:paraId="0C5B3878" w14:textId="77777777" w:rsidTr="005F318F">
        <w:trPr>
          <w:trHeight w:val="34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1620202B" w14:textId="3CE1D5A9" w:rsidR="005A5577" w:rsidRDefault="00E80CCE">
            <w:pPr>
              <w:jc w:val="both"/>
              <w:rPr>
                <w:sz w:val="28"/>
              </w:rPr>
            </w:pPr>
            <w:r w:rsidRPr="00E80CCE">
              <w:rPr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7ED71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0E02B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8B084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C8CDC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8A2FAC" w14:textId="39A229CB" w:rsidR="005A5577" w:rsidRDefault="00D16126">
            <w:pPr>
              <w:jc w:val="right"/>
              <w:rPr>
                <w:sz w:val="28"/>
              </w:rPr>
            </w:pPr>
            <w:r>
              <w:rPr>
                <w:sz w:val="28"/>
              </w:rPr>
              <w:t>8 385,6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5382B2" w14:textId="367C4C10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3B73FB">
              <w:rPr>
                <w:sz w:val="28"/>
              </w:rPr>
              <w:t> 476,6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C9BCC2" w14:textId="075614A3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3B73FB">
              <w:rPr>
                <w:sz w:val="28"/>
              </w:rPr>
              <w:t> 411,6</w:t>
            </w:r>
          </w:p>
        </w:tc>
      </w:tr>
      <w:tr w:rsidR="005A5577" w14:paraId="590B852D" w14:textId="77777777" w:rsidTr="005F318F">
        <w:trPr>
          <w:trHeight w:val="34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2920CD7" w14:textId="73C398C8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использование информационных и коммуникационных технологий» муниципальной программы Советинского сельского поселения «Информационное общество» (</w:t>
            </w:r>
            <w:r w:rsidR="003D19FD" w:rsidRPr="003D19FD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03654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503D9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578E9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0519C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BBD877" w14:textId="232BAC30" w:rsidR="005A5577" w:rsidRDefault="00D16126">
            <w:pPr>
              <w:jc w:val="right"/>
              <w:rPr>
                <w:sz w:val="28"/>
              </w:rPr>
            </w:pPr>
            <w:r>
              <w:rPr>
                <w:sz w:val="28"/>
              </w:rPr>
              <w:t>291,6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6C24E6" w14:textId="0B604B6C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191</w:t>
            </w:r>
            <w:r w:rsidR="006A6C19">
              <w:rPr>
                <w:sz w:val="28"/>
              </w:rPr>
              <w:t>,4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D052F6" w14:textId="68FFAFA8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181</w:t>
            </w:r>
            <w:r w:rsidR="006A6C19">
              <w:rPr>
                <w:sz w:val="28"/>
              </w:rPr>
              <w:t>,4</w:t>
            </w:r>
          </w:p>
        </w:tc>
      </w:tr>
      <w:tr w:rsidR="005A5577" w14:paraId="1EDE7F09" w14:textId="77777777" w:rsidTr="005F318F">
        <w:trPr>
          <w:trHeight w:val="34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2A00F913" w14:textId="55A9FD50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«Обеспечение информационной безопасности» </w:t>
            </w:r>
            <w:r>
              <w:rPr>
                <w:sz w:val="28"/>
              </w:rPr>
              <w:lastRenderedPageBreak/>
              <w:t>муниципальной программы Советинского сельского поселения «Информационное общество»</w:t>
            </w:r>
            <w:r>
              <w:t xml:space="preserve"> </w:t>
            </w:r>
            <w:r>
              <w:rPr>
                <w:sz w:val="28"/>
              </w:rPr>
              <w:t>(</w:t>
            </w:r>
            <w:r w:rsidR="003D19FD" w:rsidRPr="003D19FD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600CB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D3C46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21B48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17701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34F6E8" w14:textId="35DB1738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F0EB1D" w14:textId="414B14F8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78804A" w14:textId="7210817E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35A06557" w14:textId="77777777" w:rsidTr="005F318F">
        <w:trPr>
          <w:trHeight w:val="34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bottom"/>
          </w:tcPr>
          <w:p w14:paraId="58BC4254" w14:textId="79FF9685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реализации 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</w:t>
            </w:r>
            <w:r w:rsidR="003D19FD" w:rsidRPr="003D19FD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4963F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8DA1B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82149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5DC62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873DA0" w14:textId="5C411F90" w:rsidR="005A5577" w:rsidRDefault="00D16126">
            <w:pPr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54085A" w14:textId="4DAFF373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D14DBE" w14:textId="3FA5DE1A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0799293B" w14:textId="77777777" w:rsidTr="005F318F">
        <w:trPr>
          <w:trHeight w:val="39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5C82FC" w14:textId="45293911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муниципального образования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="003D19FD" w:rsidRPr="003D19FD">
              <w:rPr>
                <w:sz w:val="28"/>
              </w:rPr>
              <w:t>Расходы на выплаты персоналу государственных (муниципальных) органов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19E93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14E3D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76329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13 2 00 00110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7F58C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7E3558" w14:textId="54B220FB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6C568C">
              <w:rPr>
                <w:sz w:val="28"/>
              </w:rPr>
              <w:t> 567,6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D14364" w14:textId="29134CC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848C8">
              <w:rPr>
                <w:sz w:val="28"/>
              </w:rPr>
              <w:t> 736,2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1325AC" w14:textId="1590A8B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D848C8">
              <w:rPr>
                <w:sz w:val="28"/>
              </w:rPr>
              <w:t> 736,2</w:t>
            </w:r>
          </w:p>
        </w:tc>
      </w:tr>
      <w:tr w:rsidR="005A5577" w14:paraId="2CD9DDDC" w14:textId="77777777" w:rsidTr="005F318F">
        <w:trPr>
          <w:trHeight w:val="39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CF6592" w14:textId="59923B5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муниципального образования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="003D19FD" w:rsidRPr="003D19FD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78612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345AE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90372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13 2 00 00190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A151F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D39A9F" w14:textId="6622F4A2" w:rsidR="005A5577" w:rsidRDefault="006C568C">
            <w:pPr>
              <w:jc w:val="right"/>
              <w:rPr>
                <w:sz w:val="28"/>
              </w:rPr>
            </w:pPr>
            <w:r>
              <w:rPr>
                <w:sz w:val="28"/>
              </w:rPr>
              <w:t>446</w:t>
            </w:r>
            <w:r w:rsidR="003B73FB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DFB0AF" w14:textId="03DAF293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460,0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8A0B21" w14:textId="5BA7D35C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</w:tr>
      <w:tr w:rsidR="003B73FB" w14:paraId="0C60EB5D" w14:textId="77777777" w:rsidTr="005F318F">
        <w:trPr>
          <w:trHeight w:val="39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FF325C" w14:textId="77777777" w:rsidR="003B73FB" w:rsidRDefault="003B73FB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на осуществление отдельных вопросов в сфере градостроительной деятельности в рамках подпрограммы </w:t>
            </w:r>
            <w:r>
              <w:rPr>
                <w:sz w:val="28"/>
              </w:rPr>
              <w:lastRenderedPageBreak/>
              <w:t>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3BBE34" w14:textId="77777777" w:rsidR="003B73FB" w:rsidRDefault="003B73FB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FC8F02" w14:textId="77777777" w:rsidR="003B73FB" w:rsidRDefault="003B73FB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070976" w14:textId="77777777" w:rsidR="003B73FB" w:rsidRDefault="003B73FB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13 2 00 89990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029D27" w14:textId="77777777" w:rsidR="003B73FB" w:rsidRDefault="003B73FB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53BE3B" w14:textId="48290E23" w:rsidR="003B73FB" w:rsidRDefault="003B73FB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B5A7D7" w14:textId="77777777" w:rsidR="003B73FB" w:rsidRDefault="003B73FB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F4A4BE" w14:textId="77777777" w:rsidR="003B73FB" w:rsidRDefault="003B73FB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0599E7C6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DDDB22" w14:textId="2422EA2B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="003D19FD" w:rsidRPr="003D19FD">
              <w:rPr>
                <w:sz w:val="28"/>
              </w:rPr>
              <w:t>Уплата налогов, сборов и иных платежей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2C6EF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AA9CE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521E3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5DE4C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1F1E27" w14:textId="5C626E1E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D4B946" w14:textId="49DC3C24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D49D0D" w14:textId="03100A75" w:rsidR="005A5577" w:rsidRDefault="00D848C8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</w:tr>
      <w:tr w:rsidR="005A5577" w14:paraId="33DC3384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5D478E" w14:textId="7CB82EDC" w:rsidR="005A5577" w:rsidRDefault="00891EC6">
            <w:pPr>
              <w:jc w:val="both"/>
              <w:rPr>
                <w:sz w:val="28"/>
              </w:rPr>
            </w:pPr>
            <w:r w:rsidRPr="00891EC6">
              <w:rPr>
                <w:sz w:val="28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6A6C19">
              <w:rPr>
                <w:sz w:val="28"/>
              </w:rPr>
              <w:t>в рамках непрограммных расходов органов местного самоуправления Советинского сельского поселения (</w:t>
            </w:r>
            <w:r w:rsidR="00870141" w:rsidRPr="00870141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 w:rsidR="006A6C19">
              <w:rPr>
                <w:sz w:val="28"/>
              </w:rPr>
              <w:t xml:space="preserve">) 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8F0E5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2708B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8507E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99 9 00 72390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8DED9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E048D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57468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39B4D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E80CCE" w14:paraId="70475FC0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EE8B46" w14:textId="38E9E4CB" w:rsidR="00E80CCE" w:rsidRDefault="00E80CCE">
            <w:pPr>
              <w:jc w:val="both"/>
              <w:rPr>
                <w:sz w:val="28"/>
              </w:rPr>
            </w:pPr>
            <w:r w:rsidRPr="00E80CCE">
              <w:rPr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61CAE2" w14:textId="5C9EBD5B" w:rsidR="00E80CCE" w:rsidRDefault="00E80C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B0FA65" w14:textId="51B79F53" w:rsidR="00E80CCE" w:rsidRDefault="00E80C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82DAAA" w14:textId="77777777" w:rsidR="00E80CCE" w:rsidRDefault="00E80CCE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0BB421" w14:textId="77777777" w:rsidR="00E80CCE" w:rsidRDefault="00E80CCE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0A1FF2" w14:textId="06774A3C" w:rsidR="00E80CCE" w:rsidRDefault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78451C" w14:textId="508BC34B" w:rsidR="00E80CCE" w:rsidRDefault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FFED82" w14:textId="0E9772E1" w:rsidR="00E80CCE" w:rsidRDefault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754,0</w:t>
            </w:r>
          </w:p>
        </w:tc>
      </w:tr>
      <w:tr w:rsidR="00FE2E14" w14:paraId="79E9D0EC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CE06DE" w14:textId="498A8961" w:rsidR="00FE2E14" w:rsidRDefault="00FE2E14" w:rsidP="00FE2E14">
            <w:pPr>
              <w:jc w:val="both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Советинского сельского поселения (Специальные расходы)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EA3C28" w14:textId="62C521B5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128547" w14:textId="3FAB03EE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8FB7DB" w14:textId="1EC29FDF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99 9 00 90350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8D15D7" w14:textId="2B7C02C2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880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8BA550" w14:textId="29F58C30" w:rsidR="00FE2E14" w:rsidRDefault="00FE2E14" w:rsidP="00FE2E14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519720" w14:textId="5EF48879" w:rsidR="00FE2E14" w:rsidRDefault="00FE2E14" w:rsidP="00FE2E14">
            <w:pPr>
              <w:jc w:val="right"/>
              <w:rPr>
                <w:sz w:val="28"/>
              </w:rPr>
            </w:pPr>
            <w:r w:rsidRPr="00C044A4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1F6EC8" w14:textId="6338EA48" w:rsidR="00FE2E14" w:rsidRDefault="00FE2E14" w:rsidP="00FE2E14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754</w:t>
            </w:r>
            <w:r w:rsidRPr="00C044A4">
              <w:rPr>
                <w:sz w:val="28"/>
                <w:szCs w:val="28"/>
              </w:rPr>
              <w:t>,0</w:t>
            </w:r>
          </w:p>
        </w:tc>
      </w:tr>
      <w:tr w:rsidR="005A5577" w14:paraId="20103E00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B10F6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A8514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423A5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C46AD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43176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E61387" w14:textId="6F2CD842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87E999" w14:textId="1C8C5219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197E54" w14:textId="508431C9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14DBDE0E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27458A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Резервный фонд Администрации Советинского сельского поселения на финансовое обеспечение непредвиденных расходов в рамках непрограммных расходов органов </w:t>
            </w:r>
            <w:r>
              <w:rPr>
                <w:sz w:val="28"/>
              </w:rPr>
              <w:lastRenderedPageBreak/>
              <w:t>местного самоуправления Советинского сельского поселения (Резервные средства)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A39A2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5E581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651BA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E1C3B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1DEDF7" w14:textId="51B08F92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3EF632" w14:textId="39EC39FE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77B15C" w14:textId="221EE3A1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230E98C6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E28B70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0C250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F623A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C1FBCE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E5F4A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E6F326" w14:textId="674E574E" w:rsidR="005A5577" w:rsidRDefault="00AD248F">
            <w:pPr>
              <w:jc w:val="right"/>
              <w:rPr>
                <w:sz w:val="28"/>
              </w:rPr>
            </w:pPr>
            <w:r>
              <w:rPr>
                <w:sz w:val="28"/>
              </w:rPr>
              <w:t>337,2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0ABBCB" w14:textId="7C6998C4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653,3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D31D0F" w14:textId="10032F62" w:rsidR="005A5577" w:rsidRDefault="003B73FB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1 006,1</w:t>
            </w:r>
          </w:p>
        </w:tc>
      </w:tr>
      <w:tr w:rsidR="005A5577" w14:paraId="2FE54EC9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07B2FC" w14:textId="3E2AACA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</w:t>
            </w:r>
            <w:r w:rsidR="00870141" w:rsidRPr="00870141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6A12D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626D4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07D24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19D2B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B4AA49" w14:textId="2D31B34D" w:rsidR="005A5577" w:rsidRDefault="005F318F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F5B87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B38AE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5F318F" w14:paraId="1158C201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A7D7A6" w14:textId="194B0731" w:rsidR="005F318F" w:rsidRDefault="005F318F" w:rsidP="005F318F">
            <w:pPr>
              <w:jc w:val="both"/>
              <w:rPr>
                <w:sz w:val="28"/>
              </w:rPr>
            </w:pPr>
            <w:r w:rsidRPr="005F318F"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(Уплата налогов, сборов и иных платежей)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08E2B4" w14:textId="1A134C39" w:rsidR="005F318F" w:rsidRDefault="005F318F" w:rsidP="005F3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EE06B4" w14:textId="715FEBDD" w:rsidR="005F318F" w:rsidRDefault="005F318F" w:rsidP="005F3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841635" w14:textId="07E8703B" w:rsidR="005F318F" w:rsidRDefault="005F318F" w:rsidP="005F3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54E1F8" w14:textId="7E91B714" w:rsidR="005F318F" w:rsidRDefault="005F318F" w:rsidP="005F31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6DC488" w14:textId="26EF7C80" w:rsidR="005F318F" w:rsidRDefault="005F318F" w:rsidP="005F318F">
            <w:pPr>
              <w:jc w:val="right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195C4B" w14:textId="41B2DC1E" w:rsidR="005F318F" w:rsidRDefault="005F318F" w:rsidP="005F318F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F65646" w14:textId="620744EA" w:rsidR="005F318F" w:rsidRDefault="005F318F" w:rsidP="005F318F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553854FE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0C40B3" w14:textId="1553420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реализации 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</w:t>
            </w:r>
            <w:r w:rsidR="00870141" w:rsidRPr="00870141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1AD80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DEB64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036F9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DC339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B3215C" w14:textId="79C08AA8" w:rsidR="005A5577" w:rsidRDefault="001560ED">
            <w:pPr>
              <w:jc w:val="right"/>
              <w:rPr>
                <w:sz w:val="28"/>
              </w:rPr>
            </w:pPr>
            <w:r>
              <w:rPr>
                <w:sz w:val="28"/>
              </w:rPr>
              <w:t>280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139E8A" w14:textId="26FBFE16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B5DEFC" w14:textId="6014E408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17DFB7BD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21803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 Условно утвержденные расходы в рамках непрограммных расходов органов местного самоуправления Неклиновского района (Специальные расходы)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41C0E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92842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E5DB3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1876A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8D713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3CFE75" w14:textId="48D2B881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373,3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FAA02D" w14:textId="0098644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726,1</w:t>
            </w:r>
          </w:p>
        </w:tc>
      </w:tr>
      <w:tr w:rsidR="005A5577" w14:paraId="0DB5B96B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989BE2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непрограммных расходов органов местного самоуправления Советинского сельского поселения </w:t>
            </w:r>
            <w:r>
              <w:rPr>
                <w:sz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A11F3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37736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52D18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3D91E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12D43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63E32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0EFABB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5A5577" w14:paraId="073F94BE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96FD6A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84802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36592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06EAF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7199C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24D456" w14:textId="3B9BDE71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F2C2E2" w14:textId="55C7E4F1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2B1132" w14:textId="6C05166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E814DC" w14:paraId="10D4715F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39EDE1" w14:textId="77777777" w:rsidR="00E814DC" w:rsidRDefault="00E814DC" w:rsidP="00E81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6794B3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C06733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43F701" w14:textId="77777777" w:rsidR="00E814DC" w:rsidRDefault="00E814DC" w:rsidP="00E814DC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67B55C" w14:textId="77777777" w:rsidR="00E814DC" w:rsidRDefault="00E814DC" w:rsidP="00E814DC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A555A6" w14:textId="68EF6C34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D3A93B" w14:textId="406FACCD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1013CC" w14:textId="4BFE6A5E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A5577" w14:paraId="603D4B15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0E1185" w14:textId="36BBD73C" w:rsidR="005A5577" w:rsidRDefault="00891EC6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 Советинского сельского поселения </w:t>
            </w:r>
            <w:r w:rsidR="006A6C19">
              <w:rPr>
                <w:sz w:val="28"/>
              </w:rPr>
              <w:t>(</w:t>
            </w:r>
            <w:r w:rsidR="00870141" w:rsidRPr="00870141">
              <w:rPr>
                <w:sz w:val="28"/>
              </w:rPr>
              <w:t>Расходы на выплаты персоналу государственных (муниципальных) органов</w:t>
            </w:r>
            <w:r w:rsidR="006A6C19"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C2E42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B74E8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4DAC1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D0278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885369" w14:textId="3A52A64D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312,1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F4AAEE" w14:textId="4D9C51E5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327,3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4E2063" w14:textId="54775506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340,5</w:t>
            </w:r>
          </w:p>
        </w:tc>
      </w:tr>
      <w:tr w:rsidR="00FE2E14" w14:paraId="190AF4CA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2602C0F" w14:textId="0BF5E7C8" w:rsidR="00FE2E14" w:rsidRDefault="00891EC6" w:rsidP="00FE2E14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 Советинского сельского поселения </w:t>
            </w:r>
            <w:r w:rsidR="00FE2E14" w:rsidRPr="00C044A4">
              <w:rPr>
                <w:sz w:val="28"/>
                <w:szCs w:val="28"/>
                <w:lang w:eastAsia="ar-SA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8702B4" w14:textId="68712FC1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7FA9A0" w14:textId="5941E504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9B5117" w14:textId="4FFBA57E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  <w:lang w:eastAsia="ar-SA"/>
              </w:rPr>
              <w:t>99 9 00 51180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82C3D7" w14:textId="0408A0DA" w:rsidR="00FE2E14" w:rsidRDefault="00FE2E14" w:rsidP="00FE2E14">
            <w:pPr>
              <w:jc w:val="center"/>
              <w:rPr>
                <w:sz w:val="28"/>
              </w:rPr>
            </w:pPr>
            <w:r w:rsidRPr="00C044A4">
              <w:rPr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9FB278" w14:textId="25B85590" w:rsidR="00FE2E14" w:rsidRDefault="00276B44" w:rsidP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 w:rsidR="00E814DC">
              <w:rPr>
                <w:sz w:val="28"/>
              </w:rPr>
              <w:t>,5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8E9B9C" w14:textId="510F5AE5" w:rsidR="00FE2E14" w:rsidRDefault="00276B44" w:rsidP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60,1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6F46671" w14:textId="4C1E25F0" w:rsidR="00FE2E14" w:rsidRDefault="00276B44" w:rsidP="00FE2E14">
            <w:pPr>
              <w:jc w:val="right"/>
              <w:rPr>
                <w:sz w:val="28"/>
              </w:rPr>
            </w:pPr>
            <w:r>
              <w:rPr>
                <w:sz w:val="28"/>
              </w:rPr>
              <w:t>82,3</w:t>
            </w:r>
          </w:p>
        </w:tc>
      </w:tr>
      <w:tr w:rsidR="005A5577" w14:paraId="69FF9A83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764BA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413C8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BAFDD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A957A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93A79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91E9B5" w14:textId="7AD65775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BF9D0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F7A19B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5A5577" w14:paraId="27A6A4AC" w14:textId="77777777" w:rsidTr="005F318F">
        <w:trPr>
          <w:trHeight w:val="352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D78050" w14:textId="58513C25" w:rsidR="005A5577" w:rsidRDefault="00FE2E14">
            <w:pPr>
              <w:jc w:val="both"/>
              <w:rPr>
                <w:sz w:val="28"/>
              </w:rPr>
            </w:pPr>
            <w:r w:rsidRPr="00FE2E14"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62460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25EAB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A941D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4FE87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96E843" w14:textId="0673FC5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594A6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871E6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5A5577" w14:paraId="601134DE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081DFF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«Защита населения и территории поселения от чрезвычайных ситуаций, природного и техногенного характера»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738C5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DCA5A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CABCC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B9B78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C177B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1AE65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02CA22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6DD1F3B7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262389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«Пожарная безопасность на территории поселения» </w:t>
            </w:r>
            <w:r>
              <w:rPr>
                <w:sz w:val="28"/>
              </w:rPr>
              <w:lastRenderedPageBreak/>
              <w:t xml:space="preserve">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2DEE0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1233C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5A197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8FA37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7F507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3EDAA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56B7B1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506A6837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7F9B5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«Безопасность людей на водных объектах»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76DC6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F3258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F4780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04 3 00 99990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AE5ED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7A43D1" w14:textId="7C35627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88623F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2DE30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02E34D37" w14:textId="77777777" w:rsidTr="005F318F">
        <w:trPr>
          <w:trHeight w:val="379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3701F0" w14:textId="78A73C6B" w:rsidR="005A5577" w:rsidRDefault="00FE2E14">
            <w:pPr>
              <w:jc w:val="both"/>
              <w:rPr>
                <w:sz w:val="28"/>
              </w:rPr>
            </w:pPr>
            <w:r w:rsidRPr="00FE2E14"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52226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FF084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ECBE6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50EA2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34B74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6742EE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7F8A2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7762F7B2" w14:textId="77777777" w:rsidTr="005F318F">
        <w:trPr>
          <w:trHeight w:val="379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15EB0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E75B2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A069D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0A31C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25829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1034D2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C7454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B9078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739A92F1" w14:textId="77777777" w:rsidTr="005F318F">
        <w:trPr>
          <w:trHeight w:val="379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C55B3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48B75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ADD86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53949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789FB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947CD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86D90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413BA9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64A24CAF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040B82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3A39B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C40F5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8E81B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12E08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3DA5B0" w14:textId="24C9CE64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0A45AC" w14:textId="39D0B81E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1FD7B0" w14:textId="764644B1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25B7C613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64B5EF" w14:textId="33BF1840" w:rsidR="005A5577" w:rsidRDefault="00FA4D34">
            <w:pPr>
              <w:jc w:val="both"/>
              <w:rPr>
                <w:sz w:val="28"/>
              </w:rPr>
            </w:pPr>
            <w:r w:rsidRPr="00FA4D34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A45BE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678596" w14:textId="6D49A6A8" w:rsidR="005A5577" w:rsidRDefault="00FE2E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7CBA4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045B6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33CEF2" w14:textId="51848C33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96E0CC" w14:textId="17343B9B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3AC581" w14:textId="00C62082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2ECA1455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D41E83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A330F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99BE4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26A2F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475F9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29CBC3" w14:textId="4BD9C569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7AD75F" w14:textId="3207D856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A5480E" w14:textId="3E3ABC9C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522AE890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7AD327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03439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44586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FF9CB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2BEEA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6F2BCB" w14:textId="1162FAE5" w:rsidR="005A5577" w:rsidRDefault="00AB631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3 605,6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F0149E" w14:textId="0834D138" w:rsidR="005A5577" w:rsidRDefault="004A22E5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E814DC">
              <w:rPr>
                <w:sz w:val="28"/>
              </w:rPr>
              <w:t> 429,4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53AD45" w14:textId="355F593D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4DC">
              <w:rPr>
                <w:sz w:val="28"/>
              </w:rPr>
              <w:t> 589,6</w:t>
            </w:r>
          </w:p>
        </w:tc>
      </w:tr>
      <w:tr w:rsidR="005A5577" w14:paraId="0C35CB9B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28B48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A18AA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5242E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DD5DE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68336B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897B3E" w14:textId="2BCC3556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49DE88" w14:textId="2E7FBF5C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</w:t>
            </w:r>
            <w:r w:rsidR="004A22E5">
              <w:rPr>
                <w:sz w:val="28"/>
              </w:rPr>
              <w:t>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EAB531" w14:textId="5746C75E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  <w:r w:rsidR="004A22E5">
              <w:rPr>
                <w:sz w:val="28"/>
              </w:rPr>
              <w:t>,6</w:t>
            </w:r>
          </w:p>
        </w:tc>
      </w:tr>
      <w:tr w:rsidR="00E814DC" w14:paraId="24E9D33D" w14:textId="77777777" w:rsidTr="005F318F">
        <w:trPr>
          <w:trHeight w:val="301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D0BE22" w14:textId="77777777" w:rsidR="00E814DC" w:rsidRDefault="00E814DC" w:rsidP="00E814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населения»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1ADEC1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E05D61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6B2A78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48FFAD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8597FE" w14:textId="17A1B715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24C6C2" w14:textId="460DD69E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E9F85D" w14:textId="450C4929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205,6</w:t>
            </w:r>
          </w:p>
        </w:tc>
      </w:tr>
      <w:tr w:rsidR="005A5577" w14:paraId="25958E6A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59A1A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9A687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A77CC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6B5B7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A12817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8BF337" w14:textId="2E106D41" w:rsidR="005A5577" w:rsidRDefault="00AB631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3 341,6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FE5E5F" w14:textId="63BDC09E" w:rsidR="005A5577" w:rsidRDefault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E814DC">
              <w:rPr>
                <w:sz w:val="28"/>
              </w:rPr>
              <w:t> 183,8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7730BE" w14:textId="387BBD4F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E814DC">
              <w:rPr>
                <w:sz w:val="28"/>
              </w:rPr>
              <w:t> 384,0</w:t>
            </w:r>
          </w:p>
        </w:tc>
      </w:tr>
      <w:tr w:rsidR="00E814DC" w14:paraId="1F8EA628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85447B" w14:textId="77777777" w:rsidR="00E814DC" w:rsidRDefault="00E814DC" w:rsidP="00E814DC">
            <w:pPr>
              <w:jc w:val="both"/>
              <w:rPr>
                <w:sz w:val="28"/>
              </w:rPr>
            </w:pPr>
            <w:bookmarkStart w:id="3" w:name="_Hlk158898510"/>
            <w:r>
              <w:rPr>
                <w:sz w:val="28"/>
              </w:rPr>
              <w:t>Реализация направления расходов в рамках подпрограммы «Развитие благоустройства территории Советинского сельского поселения»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A129EF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D2640F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5549B2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F91EFC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2683FC" w14:textId="6260E580" w:rsidR="00E814DC" w:rsidRDefault="00AB631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2 968,5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A23D9A" w14:textId="296BDC56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3 183,8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221BBC" w14:textId="0EC49F83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2 384,0</w:t>
            </w:r>
          </w:p>
        </w:tc>
      </w:tr>
      <w:tr w:rsidR="00AB631C" w14:paraId="4498C61A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B09449" w14:textId="275E56F1" w:rsidR="00AB631C" w:rsidRDefault="00AB631C" w:rsidP="00A45FBC">
            <w:pPr>
              <w:jc w:val="both"/>
              <w:rPr>
                <w:sz w:val="28"/>
              </w:rPr>
            </w:pPr>
            <w:r w:rsidRPr="00AB631C">
              <w:rPr>
                <w:sz w:val="28"/>
              </w:rPr>
              <w:lastRenderedPageBreak/>
              <w:t xml:space="preserve">Реализация направления расходов в рамках подпрограммы «Обеспечение общественного порядка, принятие мер по профилактике терроризма и </w:t>
            </w:r>
            <w:r w:rsidRPr="00AB631C">
              <w:rPr>
                <w:sz w:val="28"/>
              </w:rPr>
              <w:t>экстремизма</w:t>
            </w:r>
            <w:r w:rsidRPr="00AB631C">
              <w:rPr>
                <w:sz w:val="28"/>
              </w:rPr>
              <w:t xml:space="preserve">, противодействия употреблению наркотиков и их незаконному обороту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</w:t>
            </w:r>
            <w:r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358405" w14:textId="77777777" w:rsidR="00AB631C" w:rsidRDefault="00AB631C" w:rsidP="00A45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1682F0" w14:textId="77777777" w:rsidR="00AB631C" w:rsidRDefault="00AB631C" w:rsidP="00A45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AA2A33" w14:textId="52BC59C7" w:rsidR="00AB631C" w:rsidRDefault="00AB631C" w:rsidP="00A45FBC">
            <w:pPr>
              <w:jc w:val="center"/>
              <w:rPr>
                <w:sz w:val="28"/>
              </w:rPr>
            </w:pPr>
            <w:r w:rsidRPr="00AB631C">
              <w:rPr>
                <w:sz w:val="28"/>
              </w:rPr>
              <w:t>03 1 00 99990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21A77F" w14:textId="77777777" w:rsidR="00AB631C" w:rsidRDefault="00AB631C" w:rsidP="00A45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2352C2" w14:textId="7EAAA5DC" w:rsidR="00AB631C" w:rsidRDefault="00AB631C" w:rsidP="00A45FBC">
            <w:pPr>
              <w:jc w:val="right"/>
              <w:rPr>
                <w:sz w:val="28"/>
              </w:rPr>
            </w:pPr>
            <w:r>
              <w:rPr>
                <w:sz w:val="28"/>
              </w:rPr>
              <w:t>373,1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2AA8FB" w14:textId="31349A30" w:rsidR="00AB631C" w:rsidRDefault="00AB631C" w:rsidP="00A45FB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A17881" w14:textId="0DCC7BD1" w:rsidR="00AB631C" w:rsidRDefault="00AB631C" w:rsidP="00A45FB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bookmarkEnd w:id="3"/>
      <w:tr w:rsidR="005A5577" w14:paraId="5FD7408D" w14:textId="77777777" w:rsidTr="005F318F">
        <w:trPr>
          <w:trHeight w:val="337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892279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FC62E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6B4E2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A1E8E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711C1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4EA7D1" w14:textId="09FDC303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88EF7D" w14:textId="110FE42B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588445" w14:textId="3C44764F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77,5</w:t>
            </w:r>
          </w:p>
        </w:tc>
      </w:tr>
      <w:tr w:rsidR="005A5577" w14:paraId="0A8B8256" w14:textId="77777777" w:rsidTr="005F318F">
        <w:trPr>
          <w:trHeight w:val="37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D45A3B" w14:textId="5919E522" w:rsidR="005A5577" w:rsidRDefault="00FA4D34">
            <w:pPr>
              <w:jc w:val="both"/>
              <w:rPr>
                <w:sz w:val="28"/>
              </w:rPr>
            </w:pPr>
            <w:r w:rsidRPr="00FA4D34"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9670A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6DCEF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A9375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BCD02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8985CA" w14:textId="297B7B82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6A6C19"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DE5D56" w14:textId="013DF6A8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6A6C19">
              <w:rPr>
                <w:sz w:val="28"/>
              </w:rPr>
              <w:t>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AFACF8" w14:textId="1979ACBE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E814DC" w14:paraId="401289DF" w14:textId="77777777" w:rsidTr="005F318F">
        <w:trPr>
          <w:trHeight w:val="341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13C15C" w14:textId="77777777" w:rsidR="00E814DC" w:rsidRDefault="00E814DC" w:rsidP="00E814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местного самоуправления»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EDAF08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6079C2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BD5A2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AF5D47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9A33D3" w14:textId="683B5738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C306FC" w14:textId="2BC2A45B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EFC984" w14:textId="48FE28B0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5A5577" w14:paraId="6ED6BE07" w14:textId="77777777" w:rsidTr="005F318F">
        <w:trPr>
          <w:trHeight w:val="37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3FFD57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Молодежная политика 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E6B77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19274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056AF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E6910E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578672" w14:textId="1F3DB336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CDC4BE" w14:textId="30FA835E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017448" w14:textId="28B0C94A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62697649" w14:textId="77777777" w:rsidTr="005F318F">
        <w:trPr>
          <w:trHeight w:val="37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450482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«Поддержка молодежных инициатив» муниципальной программы Советинского сельского поселения «Молодежь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CAD3B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28907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3BB4B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8FEDB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9FC320" w14:textId="2F54BADD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0D7233" w14:textId="6E1615D5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E2E49E" w14:textId="6050859C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108FB7A9" w14:textId="77777777" w:rsidTr="005F318F">
        <w:trPr>
          <w:trHeight w:val="37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EBB626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«Формирование патриотизма в молодежной среде» муниципальной программы Советинского сельского </w:t>
            </w:r>
            <w:r>
              <w:rPr>
                <w:sz w:val="28"/>
              </w:rPr>
              <w:lastRenderedPageBreak/>
              <w:t>поселения «Молодежь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B78B4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67C4F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FD21B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0309F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A3758C" w14:textId="111C884D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85,2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E143B8" w14:textId="25958A3F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EFA4BC" w14:textId="59F2F4D0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5527F8E0" w14:textId="77777777" w:rsidTr="005F318F">
        <w:trPr>
          <w:trHeight w:val="37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858F8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DF422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F9701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4D01D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4D2BE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9A856E" w14:textId="15A0DA72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FD8323" w14:textId="5BCF05F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3 940,2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9C95B5" w14:textId="22F230F3" w:rsidR="005A5577" w:rsidRDefault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</w:t>
            </w:r>
            <w:r w:rsidR="00E814DC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E814DC">
              <w:rPr>
                <w:sz w:val="28"/>
              </w:rPr>
              <w:t>3</w:t>
            </w:r>
          </w:p>
        </w:tc>
      </w:tr>
      <w:tr w:rsidR="00E814DC" w14:paraId="4A189647" w14:textId="77777777" w:rsidTr="005F318F">
        <w:trPr>
          <w:trHeight w:val="28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838516" w14:textId="77777777" w:rsidR="00E814DC" w:rsidRDefault="00E814DC" w:rsidP="00E814D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95836B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DF8567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0D789E" w14:textId="77777777" w:rsidR="00E814DC" w:rsidRDefault="00E814DC" w:rsidP="00E814DC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D901B6" w14:textId="77777777" w:rsidR="00E814DC" w:rsidRDefault="00E814DC" w:rsidP="00E814DC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23ABCA" w14:textId="1AABFBFD" w:rsidR="00E814DC" w:rsidRDefault="006C76D8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822F62" w14:textId="74156553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3 940,2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60BBFC" w14:textId="0355C8D4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</w:tr>
      <w:tr w:rsidR="00E814DC" w14:paraId="473D6896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49F2A4" w14:textId="77777777" w:rsidR="00E814DC" w:rsidRDefault="00E814DC" w:rsidP="00E814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бюджетных учреждений Советинского сельского поселения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учреждениям)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EE570B" w14:textId="77777777" w:rsidR="00E814DC" w:rsidRDefault="00E814DC" w:rsidP="00E814DC">
            <w:pPr>
              <w:jc w:val="center"/>
              <w:rPr>
                <w:sz w:val="28"/>
              </w:rPr>
            </w:pPr>
          </w:p>
          <w:p w14:paraId="718E1630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F61D6E" w14:textId="77777777" w:rsidR="00E814DC" w:rsidRDefault="00E814DC" w:rsidP="00E814DC">
            <w:pPr>
              <w:jc w:val="center"/>
              <w:rPr>
                <w:sz w:val="28"/>
              </w:rPr>
            </w:pPr>
          </w:p>
          <w:p w14:paraId="66D3F7AD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D18548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05 1 00 00590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F30867" w14:textId="77777777" w:rsidR="00E814DC" w:rsidRDefault="00E814DC" w:rsidP="00E814DC">
            <w:pPr>
              <w:jc w:val="center"/>
              <w:rPr>
                <w:sz w:val="28"/>
              </w:rPr>
            </w:pPr>
          </w:p>
          <w:p w14:paraId="52962AF6" w14:textId="77777777" w:rsidR="00E814DC" w:rsidRDefault="00E814DC" w:rsidP="00E814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FB0D83" w14:textId="5F610627" w:rsidR="00E814DC" w:rsidRDefault="006C76D8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5 402,7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4234E0" w14:textId="56FBDFD2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F370DB" w14:textId="3168D445" w:rsidR="00E814DC" w:rsidRDefault="00E814DC" w:rsidP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</w:tr>
      <w:tr w:rsidR="005A5577" w14:paraId="1C67F5FB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E212F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капитальный ремонт муниципальных учреждений культуры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учреждениям)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FE6AB8" w14:textId="77777777" w:rsidR="005A5577" w:rsidRDefault="005A5577">
            <w:pPr>
              <w:jc w:val="center"/>
              <w:rPr>
                <w:sz w:val="28"/>
              </w:rPr>
            </w:pPr>
          </w:p>
          <w:p w14:paraId="0B50D84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8607EA" w14:textId="77777777" w:rsidR="005A5577" w:rsidRDefault="005A5577">
            <w:pPr>
              <w:jc w:val="center"/>
              <w:rPr>
                <w:sz w:val="28"/>
              </w:rPr>
            </w:pPr>
          </w:p>
          <w:p w14:paraId="2BEA79F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55F06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05 1 00 23290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F4093D" w14:textId="77777777" w:rsidR="005A5577" w:rsidRDefault="005A5577">
            <w:pPr>
              <w:jc w:val="center"/>
              <w:rPr>
                <w:sz w:val="28"/>
              </w:rPr>
            </w:pPr>
          </w:p>
          <w:p w14:paraId="61134BF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571927" w14:textId="43DCC8B4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1 805,6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6CCAC0" w14:textId="1C929EEB" w:rsidR="005A5577" w:rsidRDefault="00E814DC">
            <w:pPr>
              <w:jc w:val="right"/>
              <w:rPr>
                <w:sz w:val="28"/>
              </w:rPr>
            </w:pPr>
            <w:r>
              <w:rPr>
                <w:sz w:val="28"/>
              </w:rPr>
              <w:t>601,9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AB22F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E0AFA" w14:paraId="60668FF7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5458C7" w14:textId="77777777" w:rsidR="007E0AFA" w:rsidRDefault="007E0AFA" w:rsidP="007E0AF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DEA5C8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8ABB2D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3B9F29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55E4CC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375E86" w14:textId="113CD131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31EA42" w14:textId="6B59B901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F4CCEE" w14:textId="360E209D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7E0AFA" w14:paraId="7917B872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ADD7D6" w14:textId="77777777" w:rsidR="007E0AFA" w:rsidRDefault="007E0AFA" w:rsidP="007E0AF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3E162A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E538E6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C4C245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5DAE6D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F971E0" w14:textId="65320D41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9275E5" w14:textId="6C1B45C2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C18BAA" w14:textId="5706025F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7E0AFA" w14:paraId="25449EEF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0BD665" w14:textId="00B05070" w:rsidR="007E0AFA" w:rsidRDefault="007E0AFA" w:rsidP="007E0AFA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«Советинское сельское поселение» в рамках подпрограммы «Социальная поддержка граждан» муниципальной программы Советинского сельского поселения «Социальная поддержка граждан» (</w:t>
            </w:r>
            <w:r w:rsidRPr="00870141">
              <w:rPr>
                <w:sz w:val="28"/>
              </w:rPr>
              <w:t>Социальные выплаты гражданам, кроме публичных нормативных социальных выплат</w:t>
            </w:r>
            <w:r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2C972A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B0021F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4E2D43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11 1 00 10150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2B408D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583990" w14:textId="4C336941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A52911" w14:textId="6D5020FB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25769F" w14:textId="1C95E076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7E0AFA" w14:paraId="2D890930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920340" w14:textId="77777777" w:rsidR="007E0AFA" w:rsidRDefault="007E0AFA" w:rsidP="007E0AF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939295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6B19EC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CE4A9F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11C3E7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953E6C" w14:textId="1C11D483" w:rsidR="007E0AFA" w:rsidRDefault="00EA12D3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7E0AFA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889658" w14:textId="6518ACDF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FC7107" w14:textId="5EC23B41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7E0AFA" w14:paraId="4E0EC9DF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3242A3" w14:textId="77777777" w:rsidR="007E0AFA" w:rsidRDefault="007E0AFA" w:rsidP="007E0AF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335D01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83B785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244015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BB4C82" w14:textId="77777777" w:rsidR="007E0AFA" w:rsidRDefault="007E0AFA" w:rsidP="007E0AFA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72D9C3" w14:textId="14EA29FB" w:rsidR="007E0AFA" w:rsidRDefault="00EA12D3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7E0AFA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18F312" w14:textId="4501D646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31BC3A" w14:textId="2124FB47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7E0AFA" w14:paraId="0755A1BA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6350D2" w14:textId="2481C1E3" w:rsidR="007E0AFA" w:rsidRDefault="007E0AFA" w:rsidP="007E0AFA">
            <w:pPr>
              <w:jc w:val="both"/>
              <w:rPr>
                <w:sz w:val="28"/>
              </w:rPr>
            </w:pPr>
            <w:r w:rsidRPr="007E0AFA">
              <w:rPr>
                <w:sz w:val="28"/>
              </w:rPr>
              <w:lastRenderedPageBreak/>
              <w:t xml:space="preserve">Реализация направления расходов в рамках подпрограммы «Создание материально-технической базы для проведения спортивно-массовых мероприятий» в рамках муниципальной программы Советинского сельского поселения «Развитие физической культуры и спорта» </w:t>
            </w:r>
            <w:r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2055D8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89F2DF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371FB6" w14:textId="6C490084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C88CFF" w14:textId="77777777" w:rsidR="007E0AFA" w:rsidRDefault="007E0AFA" w:rsidP="007E0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D5BA21" w14:textId="7C10E6C9" w:rsidR="007E0AFA" w:rsidRDefault="00EA12D3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7E0AFA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522CE7" w14:textId="1A1C2A13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915423" w14:textId="01B1584B" w:rsidR="007E0AFA" w:rsidRDefault="007E0AFA" w:rsidP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</w:tr>
      <w:tr w:rsidR="005A5577" w14:paraId="7038AB21" w14:textId="77777777" w:rsidTr="005F318F">
        <w:trPr>
          <w:trHeight w:val="823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2A1C55" w14:textId="4AFFCF83" w:rsidR="005A5577" w:rsidRDefault="00FA4D3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</w:t>
            </w:r>
            <w:r w:rsidR="006A6C19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 w:rsidR="006A6C19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8DD8D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C3D88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560CD5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3708F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5EDCEC" w14:textId="25C1164A" w:rsidR="005A5577" w:rsidRDefault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4E00B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7EEC3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2D0168FE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0A172F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284C3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00307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5053A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A6AC6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319B41" w14:textId="56092188" w:rsidR="005A5577" w:rsidRDefault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1DD54B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8C7F6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1F517D7E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259D6F" w14:textId="1E920467" w:rsidR="005A5577" w:rsidRDefault="000E0B85">
            <w:pPr>
              <w:jc w:val="both"/>
              <w:rPr>
                <w:sz w:val="28"/>
              </w:rPr>
            </w:pPr>
            <w:r w:rsidRPr="000E0B85">
              <w:rPr>
                <w:sz w:val="28"/>
              </w:rPr>
              <w:t xml:space="preserve">Расходы на осуществление переданных полномочий Советинского сельского поселения Неклиновскому району в соответствии с заключенными соглашениями в рамках непрограммных расходов органов местного самоуправления Советинского сельского поселения </w:t>
            </w:r>
            <w:r w:rsidR="006A6C19">
              <w:rPr>
                <w:sz w:val="28"/>
              </w:rPr>
              <w:t>(</w:t>
            </w:r>
            <w:r w:rsidR="006A6C19">
              <w:rPr>
                <w:sz w:val="28"/>
                <w:highlight w:val="white"/>
              </w:rPr>
              <w:t>Иные межбюджетные трансферты</w:t>
            </w:r>
            <w:r w:rsidR="006A6C19">
              <w:rPr>
                <w:sz w:val="28"/>
              </w:rPr>
              <w:t>)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1577E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A5A4D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B0E635" w14:textId="6C34B38A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99 9 00 </w:t>
            </w:r>
            <w:r w:rsidR="000E0B85">
              <w:rPr>
                <w:sz w:val="28"/>
              </w:rPr>
              <w:t>8</w:t>
            </w:r>
            <w:r>
              <w:rPr>
                <w:sz w:val="28"/>
              </w:rPr>
              <w:t>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7C3F2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902C22" w14:textId="5E0A6FB4" w:rsidR="005A5577" w:rsidRDefault="007E0AFA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FA1A8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D952F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A12D3" w14:paraId="189CF25C" w14:textId="77777777" w:rsidTr="005F318F">
        <w:trPr>
          <w:trHeight w:val="255"/>
        </w:trPr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480C7D" w14:textId="77777777" w:rsidR="00EA12D3" w:rsidRDefault="00EA12D3" w:rsidP="00EA12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13D65A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13045A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9AB95F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C6790E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1EFE8E" w14:textId="0695CB1C" w:rsidR="00EA12D3" w:rsidRPr="00EA12D3" w:rsidRDefault="006C76D8" w:rsidP="00EA12D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20 480,9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1859CA" w14:textId="56F14743" w:rsidR="00EA12D3" w:rsidRPr="00EA12D3" w:rsidRDefault="00EA12D3" w:rsidP="00EA12D3">
            <w:pPr>
              <w:jc w:val="right"/>
              <w:rPr>
                <w:b/>
                <w:bCs/>
                <w:sz w:val="28"/>
              </w:rPr>
            </w:pPr>
            <w:r w:rsidRPr="00EA12D3">
              <w:rPr>
                <w:b/>
                <w:bCs/>
                <w:sz w:val="28"/>
                <w:szCs w:val="28"/>
              </w:rPr>
              <w:t>15 317,7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3969CF" w14:textId="390C475F" w:rsidR="00EA12D3" w:rsidRPr="00EA12D3" w:rsidRDefault="00EA12D3" w:rsidP="00EA12D3">
            <w:pPr>
              <w:jc w:val="right"/>
              <w:rPr>
                <w:b/>
                <w:bCs/>
                <w:sz w:val="28"/>
              </w:rPr>
            </w:pPr>
            <w:r w:rsidRPr="00EA12D3">
              <w:rPr>
                <w:b/>
                <w:bCs/>
                <w:sz w:val="28"/>
                <w:szCs w:val="28"/>
              </w:rPr>
              <w:t>14 945,7</w:t>
            </w:r>
          </w:p>
        </w:tc>
      </w:tr>
    </w:tbl>
    <w:p w14:paraId="580A63D3" w14:textId="77777777" w:rsidR="005A5577" w:rsidRDefault="005A5577">
      <w:pPr>
        <w:rPr>
          <w:sz w:val="28"/>
        </w:rPr>
      </w:pPr>
    </w:p>
    <w:p w14:paraId="21A47C88" w14:textId="77777777" w:rsidR="005A5577" w:rsidRDefault="005A5577">
      <w:pPr>
        <w:rPr>
          <w:sz w:val="28"/>
        </w:rPr>
      </w:pPr>
    </w:p>
    <w:p w14:paraId="3E4A2FF1" w14:textId="33DCD682" w:rsidR="005A5577" w:rsidRDefault="005A5577">
      <w:pPr>
        <w:rPr>
          <w:sz w:val="28"/>
        </w:rPr>
      </w:pPr>
    </w:p>
    <w:p w14:paraId="3A1E098D" w14:textId="2D613546" w:rsidR="005F318F" w:rsidRDefault="005F318F">
      <w:pPr>
        <w:rPr>
          <w:sz w:val="28"/>
        </w:rPr>
      </w:pPr>
    </w:p>
    <w:p w14:paraId="05458A1C" w14:textId="57D0192E" w:rsidR="005F318F" w:rsidRDefault="005F318F">
      <w:pPr>
        <w:rPr>
          <w:sz w:val="28"/>
        </w:rPr>
      </w:pPr>
    </w:p>
    <w:p w14:paraId="6562DEB6" w14:textId="1D06E6A1" w:rsidR="005F318F" w:rsidRDefault="005F318F">
      <w:pPr>
        <w:rPr>
          <w:sz w:val="28"/>
        </w:rPr>
      </w:pPr>
    </w:p>
    <w:p w14:paraId="2CCA614B" w14:textId="6B033390" w:rsidR="005F318F" w:rsidRDefault="005F318F">
      <w:pPr>
        <w:rPr>
          <w:sz w:val="28"/>
        </w:rPr>
      </w:pPr>
    </w:p>
    <w:p w14:paraId="74DE19CA" w14:textId="77777777" w:rsidR="005F318F" w:rsidRDefault="005F318F">
      <w:pPr>
        <w:rPr>
          <w:sz w:val="28"/>
        </w:rPr>
      </w:pPr>
    </w:p>
    <w:p w14:paraId="3F1E15C7" w14:textId="77777777" w:rsidR="005A5577" w:rsidRDefault="005A5577">
      <w:pPr>
        <w:rPr>
          <w:sz w:val="28"/>
        </w:rPr>
      </w:pPr>
    </w:p>
    <w:p w14:paraId="00365C59" w14:textId="77777777" w:rsidR="005A5577" w:rsidRDefault="005A5577">
      <w:pPr>
        <w:rPr>
          <w:sz w:val="28"/>
        </w:rPr>
      </w:pPr>
    </w:p>
    <w:p w14:paraId="408168C5" w14:textId="77777777" w:rsidR="005A5577" w:rsidRDefault="005A5577">
      <w:pPr>
        <w:rPr>
          <w:sz w:val="28"/>
        </w:rPr>
      </w:pPr>
    </w:p>
    <w:p w14:paraId="3F9D2E60" w14:textId="77777777" w:rsidR="005A5577" w:rsidRDefault="005A5577">
      <w:pPr>
        <w:rPr>
          <w:sz w:val="28"/>
        </w:rPr>
      </w:pPr>
    </w:p>
    <w:p w14:paraId="0C08F4D1" w14:textId="77777777" w:rsidR="005A5577" w:rsidRDefault="005A5577">
      <w:pPr>
        <w:rPr>
          <w:sz w:val="28"/>
        </w:rPr>
      </w:pPr>
    </w:p>
    <w:p w14:paraId="6837CB7F" w14:textId="367438E5" w:rsidR="006C76D8" w:rsidRDefault="006C76D8" w:rsidP="006C7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изложить в следующей редакции:</w:t>
      </w:r>
    </w:p>
    <w:p w14:paraId="4535F296" w14:textId="41A83258" w:rsidR="007E0AFA" w:rsidRDefault="007E0AFA">
      <w:pPr>
        <w:rPr>
          <w:sz w:val="28"/>
        </w:rPr>
      </w:pPr>
    </w:p>
    <w:tbl>
      <w:tblPr>
        <w:tblW w:w="0" w:type="auto"/>
        <w:tblInd w:w="988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5A5577" w14:paraId="4140D3BA" w14:textId="77777777">
        <w:trPr>
          <w:trHeight w:val="1687"/>
        </w:trPr>
        <w:tc>
          <w:tcPr>
            <w:tcW w:w="5670" w:type="dxa"/>
          </w:tcPr>
          <w:p w14:paraId="013F7072" w14:textId="61AAEE91" w:rsidR="005A5577" w:rsidRDefault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A6C19">
              <w:rPr>
                <w:sz w:val="28"/>
              </w:rPr>
              <w:t xml:space="preserve">Приложение 4 к решению </w:t>
            </w:r>
          </w:p>
          <w:p w14:paraId="79C97956" w14:textId="519BCCD4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Собрания депутатов Советинского сельского поселения «О бюджете Советинского сельского поселения Неклиновского района на 202</w:t>
            </w:r>
            <w:r w:rsidR="003D19FD">
              <w:rPr>
                <w:sz w:val="28"/>
              </w:rPr>
              <w:t>4</w:t>
            </w:r>
            <w:r>
              <w:rPr>
                <w:sz w:val="28"/>
              </w:rPr>
              <w:t xml:space="preserve"> год и на плановый период 202</w:t>
            </w:r>
            <w:r w:rsidR="003D19FD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3D19FD">
              <w:rPr>
                <w:sz w:val="28"/>
              </w:rPr>
              <w:t>6</w:t>
            </w:r>
            <w:r>
              <w:rPr>
                <w:sz w:val="28"/>
              </w:rPr>
              <w:t xml:space="preserve"> годов»</w:t>
            </w:r>
          </w:p>
        </w:tc>
      </w:tr>
    </w:tbl>
    <w:p w14:paraId="6F0752C5" w14:textId="77777777" w:rsidR="005A5577" w:rsidRDefault="006A6C19">
      <w:pPr>
        <w:rPr>
          <w:sz w:val="28"/>
        </w:rPr>
      </w:pPr>
      <w:r>
        <w:rPr>
          <w:sz w:val="28"/>
        </w:rPr>
        <w:t xml:space="preserve">    </w:t>
      </w:r>
    </w:p>
    <w:p w14:paraId="06FF455C" w14:textId="77777777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 xml:space="preserve">Ведомственная структура расходов бюджета Советинского сельского поселения Неклиновского района </w:t>
      </w:r>
    </w:p>
    <w:p w14:paraId="0A147C38" w14:textId="409BABE2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3D19FD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202</w:t>
      </w:r>
      <w:r w:rsidR="003D19FD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3D19FD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14:paraId="4EEE20BF" w14:textId="77777777" w:rsidR="005A5577" w:rsidRDefault="006A6C19">
      <w:pPr>
        <w:jc w:val="right"/>
        <w:rPr>
          <w:sz w:val="28"/>
        </w:rPr>
      </w:pPr>
      <w:r>
        <w:rPr>
          <w:sz w:val="28"/>
        </w:rPr>
        <w:t xml:space="preserve">  (тыс. рублей)</w:t>
      </w:r>
    </w:p>
    <w:tbl>
      <w:tblPr>
        <w:tblW w:w="157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9"/>
        <w:gridCol w:w="635"/>
        <w:gridCol w:w="640"/>
        <w:gridCol w:w="1276"/>
        <w:gridCol w:w="956"/>
        <w:gridCol w:w="1454"/>
        <w:gridCol w:w="1417"/>
        <w:gridCol w:w="1560"/>
      </w:tblGrid>
      <w:tr w:rsidR="005A5577" w14:paraId="63C710CA" w14:textId="77777777" w:rsidTr="005F318F">
        <w:trPr>
          <w:trHeight w:val="2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B2644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13D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Вед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D2663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8D03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C9F41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6616C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0439C9" w14:textId="28F0B486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D19F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29ADC8" w14:textId="7C418D08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D19FD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FCC2BA" w14:textId="32EED966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3D19FD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5A5577" w14:paraId="391DBB45" w14:textId="77777777" w:rsidTr="005F318F">
        <w:trPr>
          <w:trHeight w:val="2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109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55D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86F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D9F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EA6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962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B9A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DAB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2D3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A12D3" w14:paraId="2615243E" w14:textId="77777777" w:rsidTr="005F318F">
        <w:trPr>
          <w:trHeight w:val="255"/>
        </w:trPr>
        <w:tc>
          <w:tcPr>
            <w:tcW w:w="708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A61351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3FEEAE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B46466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7C7910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3D5D1D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29F693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07E56BD4" w14:textId="61749411" w:rsidR="00EA12D3" w:rsidRPr="007E0AFA" w:rsidRDefault="006C76D8" w:rsidP="00EA12D3">
            <w:pPr>
              <w:jc w:val="right"/>
              <w:rPr>
                <w:bCs/>
                <w:sz w:val="28"/>
              </w:rPr>
            </w:pPr>
            <w:r>
              <w:rPr>
                <w:color w:val="auto"/>
                <w:sz w:val="28"/>
                <w:szCs w:val="28"/>
              </w:rPr>
              <w:t>20 480,9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07665266" w14:textId="1C6F4D60" w:rsidR="00EA12D3" w:rsidRPr="007E0AFA" w:rsidRDefault="00EA12D3" w:rsidP="00EA12D3">
            <w:pPr>
              <w:jc w:val="right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7B73D73C" w14:textId="6F995184" w:rsidR="00EA12D3" w:rsidRPr="007E0AFA" w:rsidRDefault="00EA12D3" w:rsidP="00EA12D3">
            <w:pPr>
              <w:jc w:val="right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14 945,7</w:t>
            </w:r>
          </w:p>
        </w:tc>
      </w:tr>
      <w:tr w:rsidR="00EA12D3" w14:paraId="6440C911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1C135A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Советинского сельского поселения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1F1959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1C20E9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273940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CC2558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C15351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2A64D06" w14:textId="7157D947" w:rsidR="00EA12D3" w:rsidRPr="007E0AFA" w:rsidRDefault="006C76D8" w:rsidP="00EA12D3">
            <w:pPr>
              <w:jc w:val="right"/>
              <w:rPr>
                <w:bCs/>
                <w:sz w:val="28"/>
              </w:rPr>
            </w:pPr>
            <w:r>
              <w:rPr>
                <w:color w:val="auto"/>
                <w:sz w:val="28"/>
                <w:szCs w:val="28"/>
              </w:rPr>
              <w:t>20 480,9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70E5D018" w14:textId="2D87609A" w:rsidR="00EA12D3" w:rsidRPr="007E0AFA" w:rsidRDefault="00EA12D3" w:rsidP="00EA12D3">
            <w:pPr>
              <w:jc w:val="right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14:paraId="3B6D1EBB" w14:textId="194EFAB5" w:rsidR="00EA12D3" w:rsidRPr="007E0AFA" w:rsidRDefault="00EA12D3" w:rsidP="00EA12D3">
            <w:pPr>
              <w:jc w:val="right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14 945,7</w:t>
            </w:r>
          </w:p>
        </w:tc>
      </w:tr>
      <w:tr w:rsidR="00EA12D3" w14:paraId="2B52A752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6E88EA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использование информационных и коммуникационных технологий» муниципальной программы Советинского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873686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43916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2D739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B7F53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463F6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FA3945" w14:textId="294D4655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291,6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73B50E" w14:textId="4C1C797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F59B46" w14:textId="360417E9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181,4</w:t>
            </w:r>
          </w:p>
        </w:tc>
      </w:tr>
      <w:tr w:rsidR="00EA12D3" w14:paraId="4623DA39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E9B4EE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информационной безопасности» муниципальной программы Советинского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CED48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BBC5C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9F973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78379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F8D726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6290FE" w14:textId="4162CAC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611EFD" w14:textId="28658C4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EEAB07" w14:textId="141024F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EA12D3" w14:paraId="27938567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779CC3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«Обеспечение реализации </w:t>
            </w:r>
            <w:r>
              <w:rPr>
                <w:sz w:val="28"/>
              </w:rPr>
              <w:lastRenderedPageBreak/>
              <w:t>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C5DFC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2771B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428D2B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2E5EB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F3B5B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8F32A1" w14:textId="3FA9C586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62,0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961BB6" w14:textId="5A4A27E2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B1EB0F" w14:textId="26570939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EA12D3" w14:paraId="37F88EA2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7189EC" w14:textId="22CAAE4B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муниципального образования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E58FB">
              <w:rPr>
                <w:sz w:val="28"/>
              </w:rPr>
              <w:t>Расходы на выплаты персоналу государственных (муниципальных) 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C503D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31388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5282A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6C662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13 2 00 00110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97429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E1F6E3" w14:textId="13B99F38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7 567,6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C95B7A" w14:textId="54A68406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5 736,2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C71835" w14:textId="5D4D8383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5 736,2</w:t>
            </w:r>
          </w:p>
        </w:tc>
      </w:tr>
      <w:tr w:rsidR="00EA12D3" w14:paraId="76ED56AC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84AD8C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муниципального образования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02C5C0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693430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03DC5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28092E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13 2 00 00190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F5305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4CFCA2" w14:textId="58B0B5DA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446,0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84AA12" w14:textId="5E95C5C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460,0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7D387F" w14:textId="2287577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</w:tr>
      <w:tr w:rsidR="00EA12D3" w14:paraId="4E0F12E3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AFA695" w14:textId="4CFFD0AE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Расходы на осуществление отдельных вопросов в сфере градостроительной деятельности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</w:t>
            </w:r>
            <w:r>
              <w:rPr>
                <w:color w:val="auto"/>
                <w:sz w:val="28"/>
              </w:rPr>
              <w:lastRenderedPageBreak/>
              <w:t>финансами»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9670CE" w14:textId="5CB070B3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725E09" w14:textId="02BC7C5B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8E58E2" w14:textId="13FB6FA6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F4B93C" w14:textId="2FF6FCD0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13 2 00 89990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72F242" w14:textId="314D894F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C4C86A" w14:textId="06997C10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493657" w14:textId="4939158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B68B69" w14:textId="2DFCB4B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52340B88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118AE7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0A9F9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99AF1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DDC3A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A83C3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1A82D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1B284E" w14:textId="5385ADE9" w:rsidR="005A5577" w:rsidRDefault="00816CD5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E6383D" w14:textId="6967D96A" w:rsidR="005A5577" w:rsidRDefault="00816CD5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085865" w14:textId="1332AFD1" w:rsidR="005A5577" w:rsidRDefault="00816CD5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</w:tr>
      <w:tr w:rsidR="005A5577" w14:paraId="3EA9D565" w14:textId="77777777" w:rsidTr="005F318F">
        <w:trPr>
          <w:trHeight w:val="393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AB4F60" w14:textId="0EA0FD44" w:rsidR="005A5577" w:rsidRDefault="00891EC6">
            <w:pPr>
              <w:jc w:val="both"/>
              <w:rPr>
                <w:sz w:val="28"/>
              </w:rPr>
            </w:pPr>
            <w:r w:rsidRPr="00891EC6">
              <w:rPr>
                <w:sz w:val="28"/>
              </w:rPr>
              <w:t>Субвенци</w:t>
            </w:r>
            <w:r>
              <w:rPr>
                <w:sz w:val="28"/>
              </w:rPr>
              <w:t>я</w:t>
            </w:r>
            <w:r w:rsidRPr="00891EC6">
              <w:rPr>
                <w:sz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6A6C19">
              <w:rPr>
                <w:sz w:val="28"/>
              </w:rPr>
              <w:t>в рамках непрограммных расходов органов местного самоуправления Советинского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10F01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D7708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03F00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1B733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99 9 00 72390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1ED8F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7593F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B9E1F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1E90E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862478" w14:paraId="62BDC9D8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37481A" w14:textId="5ED63CF7" w:rsidR="00862478" w:rsidRDefault="00862478" w:rsidP="00862478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  <w:szCs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Советинского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D5F826" w14:textId="726DCECE" w:rsidR="00862478" w:rsidRDefault="00862478" w:rsidP="008624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9D7018" w14:textId="3B3B9907" w:rsidR="00862478" w:rsidRDefault="00862478" w:rsidP="0086247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E21B97" w14:textId="786A7D54" w:rsidR="00862478" w:rsidRDefault="00862478" w:rsidP="0086247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4945A7" w14:textId="2856ECEA" w:rsidR="00862478" w:rsidRDefault="00862478" w:rsidP="0086247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99 9 00 90350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01CA52" w14:textId="29CB87FA" w:rsidR="00862478" w:rsidRDefault="00862478" w:rsidP="0086247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BB7D89" w14:textId="002C59CA" w:rsidR="00862478" w:rsidRDefault="00862478" w:rsidP="00862478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CBD122" w14:textId="407D574D" w:rsidR="00862478" w:rsidRDefault="00862478" w:rsidP="00862478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2A919" w14:textId="238AF24D" w:rsidR="00862478" w:rsidRDefault="00862478" w:rsidP="00862478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754,0</w:t>
            </w:r>
          </w:p>
        </w:tc>
      </w:tr>
      <w:tr w:rsidR="00EA12D3" w14:paraId="6094A686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6C579D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Советинского сельского поселения на финансовое обеспечение непредвиденных расходов в рамках непрограммных расходов органов местного самоуправления Советинского сельского поселения (Резервные средства)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69E64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B4B74B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E88F3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CBEC9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3FC64E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A75E53" w14:textId="6E994909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DA74A3" w14:textId="056C408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B96CEE" w14:textId="2672890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5A5577" w14:paraId="3B33F782" w14:textId="77777777" w:rsidTr="005F318F">
        <w:trPr>
          <w:trHeight w:val="229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C54822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«Повышение эффективности управления муниципальным имуществом и земельными ресурсами» </w:t>
            </w:r>
            <w:r>
              <w:rPr>
                <w:sz w:val="28"/>
              </w:rPr>
              <w:lastRenderedPageBreak/>
              <w:t>муниципальной программы Советинского сельского поселения «Эффективное управление муниципальным имуществом и земельными ресурсами»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6D17F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3C5F5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22E1A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36A07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B72AA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EB5940" w14:textId="25B3FE71" w:rsidR="005A5577" w:rsidRDefault="005F318F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30,0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CBC24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E898A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A03CE3" w14:paraId="76212511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A36307" w14:textId="04837BEA" w:rsidR="00A03CE3" w:rsidRDefault="005F318F" w:rsidP="00A03CE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</w:t>
            </w:r>
            <w:r w:rsidRPr="005F318F">
              <w:rPr>
                <w:sz w:val="28"/>
              </w:rPr>
              <w:t>Уплата налогов, сборов и иных платежей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1AB72B" w14:textId="091BBD02" w:rsidR="00A03CE3" w:rsidRDefault="005F318F" w:rsidP="00A03C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F1CC3A" w14:textId="52402E9C" w:rsidR="00A03CE3" w:rsidRDefault="00A03CE3" w:rsidP="00A03C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34C495" w14:textId="03490366" w:rsidR="00A03CE3" w:rsidRDefault="00A03CE3" w:rsidP="00A03C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66572D" w14:textId="231402AC" w:rsidR="00A03CE3" w:rsidRDefault="00A03CE3" w:rsidP="00A03C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2B4B64" w14:textId="7D6AECD2" w:rsidR="00A03CE3" w:rsidRDefault="005F318F" w:rsidP="00A03C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F80057" w14:textId="44E0847B" w:rsidR="00A03CE3" w:rsidRDefault="005F318F" w:rsidP="00A03CE3">
            <w:pPr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31C83E" w14:textId="2EC4F91E" w:rsidR="00A03CE3" w:rsidRDefault="005F318F" w:rsidP="00A03CE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DBED09" w14:textId="68BBC940" w:rsidR="00A03CE3" w:rsidRDefault="005F318F" w:rsidP="00A03CE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A12D3" w14:paraId="70DE94D6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AB17B5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реализации 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B960A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BDE81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7CC89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29133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D2F94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B1D988" w14:textId="00436F28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280,0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F30DDA" w14:textId="79B349C6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6716B3" w14:textId="31C66B76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230,0</w:t>
            </w:r>
          </w:p>
        </w:tc>
      </w:tr>
      <w:tr w:rsidR="00EA12D3" w14:paraId="5BAC8EE2" w14:textId="77777777" w:rsidTr="005F318F">
        <w:trPr>
          <w:trHeight w:val="229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00BE58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в рамках непрограммных расходов органов местного самоуправления Советинского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92FF5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59E65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E5C97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6E561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EA4A6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34861E" w14:textId="716C18EA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09F1C3" w14:textId="5FB6A4D0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373,3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8C768B" w14:textId="5BF3FA5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726,1</w:t>
            </w:r>
          </w:p>
        </w:tc>
      </w:tr>
      <w:tr w:rsidR="005A5577" w14:paraId="41804E52" w14:textId="77777777" w:rsidTr="005F318F">
        <w:trPr>
          <w:trHeight w:val="352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F24C8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Советинского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6E4AA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33D02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C6157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31EB7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2221E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7B31D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341BA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1512D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A12D3" w14:paraId="0B5D71A9" w14:textId="77777777" w:rsidTr="005F318F">
        <w:trPr>
          <w:trHeight w:val="352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496A91" w14:textId="14D39C6B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на осуществление первичного воинского учета </w:t>
            </w:r>
            <w:r w:rsidRPr="00165BE1">
              <w:rPr>
                <w:sz w:val="28"/>
              </w:rPr>
              <w:t xml:space="preserve">органами местного самоуправления поселений </w:t>
            </w:r>
            <w:r>
              <w:rPr>
                <w:sz w:val="28"/>
              </w:rPr>
              <w:t xml:space="preserve">в рамках непрограммных расходов органов местного </w:t>
            </w:r>
            <w:r>
              <w:rPr>
                <w:sz w:val="28"/>
              </w:rPr>
              <w:lastRenderedPageBreak/>
              <w:t>самоуправления Советинского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8A2129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26C55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6D4AD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DDB2D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239310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CDB14A" w14:textId="6998AADC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312,1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1753F9" w14:textId="41CED0FA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327,3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FD6D77" w14:textId="0174CB9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340,5</w:t>
            </w:r>
          </w:p>
        </w:tc>
      </w:tr>
      <w:tr w:rsidR="00EA12D3" w14:paraId="5CD17979" w14:textId="77777777" w:rsidTr="005F318F">
        <w:trPr>
          <w:trHeight w:val="352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8E6E88" w14:textId="6942F3ED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на осуществление первичного воинского учета </w:t>
            </w:r>
            <w:r>
              <w:rPr>
                <w:color w:val="auto"/>
                <w:sz w:val="28"/>
              </w:rPr>
              <w:t>органами местного самоуправления поселений</w:t>
            </w:r>
            <w:r>
              <w:rPr>
                <w:sz w:val="28"/>
              </w:rPr>
              <w:t xml:space="preserve"> в рамках непрограммных расходов органов местного самоуправления Советинского сельского поселения (</w:t>
            </w:r>
            <w:r w:rsidRPr="00EE58FB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331B98" w14:textId="6695C7F9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B654EF" w14:textId="1B257CB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E52FF0" w14:textId="082E497B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6CDF3B" w14:textId="72C5B4B8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BCBA7F" w14:textId="5AF7860A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4B485F" w14:textId="2B941729" w:rsidR="00EA12D3" w:rsidRDefault="00276B44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40,5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41AC3" w14:textId="725B63DD" w:rsidR="00EA12D3" w:rsidRDefault="00276B44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60,1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2371CD" w14:textId="160A1057" w:rsidR="00EA12D3" w:rsidRDefault="00276B44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82,3</w:t>
            </w:r>
          </w:p>
        </w:tc>
      </w:tr>
      <w:tr w:rsidR="005A5577" w14:paraId="04A12010" w14:textId="77777777" w:rsidTr="005F318F">
        <w:trPr>
          <w:trHeight w:val="28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DE0496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«Защита населения и территории поселения от чрезвычайных ситуаций, природного и техногенного характера»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62BE1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22684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06ED9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D5A17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A0CD8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FA09A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51932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8620B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5C6C37AC" w14:textId="77777777" w:rsidTr="005F318F">
        <w:trPr>
          <w:trHeight w:val="28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57BFA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«Пожарная безопасность на территории поселения»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60729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17D2B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FA4B4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26DC7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E51B3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513611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93E90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6024B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5C782620" w14:textId="77777777" w:rsidTr="005F318F">
        <w:trPr>
          <w:trHeight w:val="28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A0A31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«Безопасность людей на водных объектах» муниципальной программы Советинского сельского поселения «Защита населения и территории от чрезвычайных ситуаций, обеспечение пожарной </w:t>
            </w:r>
            <w:r>
              <w:rPr>
                <w:sz w:val="28"/>
              </w:rPr>
              <w:lastRenderedPageBreak/>
              <w:t>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9E836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22CCA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12B14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2900D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04 3 00 99990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11E31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42B391" w14:textId="720F2159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EF87F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3FAA62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4D17AA54" w14:textId="77777777" w:rsidTr="005F318F">
        <w:trPr>
          <w:trHeight w:val="379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5B802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4F380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25F7D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A1673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00A13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35695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17D90B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EE670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F3E7F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75FD54A0" w14:textId="77777777" w:rsidTr="005F318F">
        <w:trPr>
          <w:trHeight w:val="379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EE350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761A1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D3296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E796A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8C514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16CFE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31E8D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BE74D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955C2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1055FE49" w14:textId="77777777" w:rsidTr="005F318F">
        <w:trPr>
          <w:trHeight w:val="301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F4E8B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8FC52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8AACB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1038D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60E2C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E8AF5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9BFF58" w14:textId="4C017028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9F78CF" w14:textId="370F595D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EA6C9F" w14:textId="5712EE07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</w:tr>
      <w:tr w:rsidR="00EA12D3" w14:paraId="29693EB3" w14:textId="77777777" w:rsidTr="005F318F">
        <w:trPr>
          <w:trHeight w:val="301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08E6EC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«Создание условий для обеспечения </w:t>
            </w:r>
            <w:r>
              <w:rPr>
                <w:sz w:val="28"/>
              </w:rPr>
              <w:lastRenderedPageBreak/>
              <w:t>качественными коммунальными услугами населения»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8FD29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8F939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1D2D4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5E72C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6522E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F94BD1" w14:textId="15B444E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DE5E7A" w14:textId="6595AEB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245,6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DB4815" w14:textId="0931266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205,6</w:t>
            </w:r>
          </w:p>
        </w:tc>
      </w:tr>
      <w:tr w:rsidR="00EA12D3" w14:paraId="21152DAF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97102D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благоустройства территории Советинского сельского поселения»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545C3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61DFC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D39C0E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16A42B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A4F2B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00424D" w14:textId="0C5FA535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2 968,5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FC6C6B" w14:textId="7E23923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3 183,8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D84D2A" w14:textId="7C683024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2 384,0</w:t>
            </w:r>
          </w:p>
        </w:tc>
      </w:tr>
      <w:tr w:rsidR="006C76D8" w14:paraId="159D6292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4BA41C" w14:textId="20CF432D" w:rsidR="006C76D8" w:rsidRDefault="006C76D8" w:rsidP="006C76D8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Реализация направления расходов в рамках подпрограммы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E3960C" w14:textId="26A7A21A" w:rsidR="006C76D8" w:rsidRDefault="006C76D8" w:rsidP="006C7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0015F6" w14:textId="44810B8F" w:rsidR="006C76D8" w:rsidRDefault="006C76D8" w:rsidP="006C7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5762C5" w14:textId="25A55660" w:rsidR="006C76D8" w:rsidRDefault="006C76D8" w:rsidP="006C7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7508B1" w14:textId="52EF6A27" w:rsidR="006C76D8" w:rsidRDefault="006C76D8" w:rsidP="006C7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DB4225" w14:textId="6CAD5C5C" w:rsidR="006C76D8" w:rsidRDefault="006C76D8" w:rsidP="006C76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856919" w14:textId="048911B5" w:rsidR="006C76D8" w:rsidRDefault="006C76D8" w:rsidP="006C76D8">
            <w:pPr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373,1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1DADE2" w14:textId="3B445888" w:rsidR="006C76D8" w:rsidRDefault="006C76D8" w:rsidP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A4B415" w14:textId="43DD3AF1" w:rsidR="006C76D8" w:rsidRDefault="006C76D8" w:rsidP="006C76D8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A12D3" w14:paraId="116EAF5F" w14:textId="77777777" w:rsidTr="005F318F">
        <w:trPr>
          <w:trHeight w:val="341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865BDB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«Развитие муниципального управления и муниципальной службы в Советинском сельском поселении, дополнительное профессиональное </w:t>
            </w:r>
            <w:r>
              <w:rPr>
                <w:sz w:val="28"/>
              </w:rPr>
              <w:lastRenderedPageBreak/>
              <w:t>образование лиц, занятых в системе местного самоуправления»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7EACC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B6844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FCECD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178AB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3068D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31DC77" w14:textId="57E3AC1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E38018" w14:textId="61C7E3A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B601C4" w14:textId="4CADC7C5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EA12D3" w14:paraId="5CF105CA" w14:textId="77777777" w:rsidTr="005F318F">
        <w:trPr>
          <w:trHeight w:val="37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4A8A07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«Поддержка молодежных инициатив» муниципальной программы Советинского сельского поселения «Молодежь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9E296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A8103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83E5A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0EFEC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01 1 00 99990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52007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E9016A" w14:textId="455BD3A9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30,0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E82916" w14:textId="3CBFB260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7CE1D9" w14:textId="07407C6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A12D3" w14:paraId="045A62BE" w14:textId="77777777" w:rsidTr="005F318F">
        <w:trPr>
          <w:trHeight w:val="37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780CEC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«Формирование патриотизма в молодежной среде» муниципальной программы Советинского сельского поселения «Молодежь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947AD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39AAC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58725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28928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8B4EF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6048F9" w14:textId="14D1D19D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85,2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DC2EA1" w14:textId="7EC0741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F5BCD8" w14:textId="2D672C6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EA12D3" w14:paraId="7F97B7D7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8AD650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бюджетных учреждений Советинского сельского поселения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4C72E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E02E4E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195D36E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0F600F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70E4DEC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42CB5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05 1 00 00590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7F7CAD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4DDF024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66C9A2" w14:textId="230CF79B" w:rsidR="00EA12D3" w:rsidRDefault="006C76D8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5 402,7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525160" w14:textId="21CC555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089DB9" w14:textId="37C21CF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</w:tr>
      <w:tr w:rsidR="00EA12D3" w14:paraId="6E4979BE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74BA0C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на капитальный ремонт муниципальных учреждений культуры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</w:t>
            </w:r>
            <w:r>
              <w:rPr>
                <w:sz w:val="28"/>
              </w:rPr>
              <w:lastRenderedPageBreak/>
              <w:t>учреждениям)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1263CE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8BC302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7BC4F03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40CC5E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49ED102F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92B357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05 1 00 23290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F6E965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6F64AAE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FCFFEB" w14:textId="5C24028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1 805,6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F27D11" w14:textId="62177AD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601,9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B4AC79" w14:textId="11E93845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3765D5C3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D05B6C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«Советинское сельское поселение» в рамках подпрограммы «Социальная поддержка граждан» муниципальной программы Советинского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4FF93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1817D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580FD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64786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11 1 00 10150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6CFF2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868537" w14:textId="7FCBD6E6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B1726A" w14:textId="0AE02A57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7F0169" w14:textId="78592E76" w:rsidR="005A5577" w:rsidRDefault="00A73952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5A5577" w14:paraId="690C6394" w14:textId="77777777" w:rsidTr="005F318F">
        <w:trPr>
          <w:trHeight w:val="338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C671A8" w14:textId="6A46E82D" w:rsidR="005A5577" w:rsidRDefault="00FF2A6E">
            <w:pPr>
              <w:jc w:val="both"/>
              <w:rPr>
                <w:sz w:val="28"/>
              </w:rPr>
            </w:pPr>
            <w:r w:rsidRPr="00FF2A6E">
              <w:rPr>
                <w:sz w:val="28"/>
              </w:rPr>
              <w:t xml:space="preserve">Реализация направления расходов в рамках подпрограммы «Создание материально-технической базы для проведения спортивно-массовых мероприятий» в рамках муниципальной программы Советинского сельского поселения «Развитие физической культуры и спорта» </w:t>
            </w:r>
            <w:r w:rsidR="006A6C19"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030F6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71AB7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CAF88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AD0ACA" w14:textId="3E559C51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 </w:t>
            </w:r>
            <w:r w:rsidR="00FF2A6E">
              <w:rPr>
                <w:sz w:val="28"/>
              </w:rPr>
              <w:t>2</w:t>
            </w:r>
            <w:r>
              <w:rPr>
                <w:sz w:val="28"/>
              </w:rPr>
              <w:t xml:space="preserve"> 00 99990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83C69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677011" w14:textId="3490C9DB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431FE8" w14:textId="1B1028DC" w:rsidR="005A5577" w:rsidRDefault="00FF2A6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2BD80D" w14:textId="4BD02DBD" w:rsidR="005A5577" w:rsidRDefault="00FF2A6E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56F25CBB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552485" w14:textId="5EA72393" w:rsidR="005A5577" w:rsidRDefault="00165BE1">
            <w:pPr>
              <w:jc w:val="both"/>
              <w:rPr>
                <w:sz w:val="28"/>
              </w:rPr>
            </w:pPr>
            <w:r w:rsidRPr="00165BE1">
              <w:rPr>
                <w:sz w:val="28"/>
              </w:rPr>
              <w:t xml:space="preserve">Расходы на осуществление переданных полномочий Советинского сельского поселения Неклиновскому району в соответствии с заключенными соглашениями в рамках непрограммных расходов органов местного самоуправления Советинского сельского поселения </w:t>
            </w:r>
            <w:r w:rsidR="006A6C19">
              <w:rPr>
                <w:sz w:val="28"/>
              </w:rPr>
              <w:t>(</w:t>
            </w:r>
            <w:r w:rsidR="006A6C19">
              <w:rPr>
                <w:sz w:val="28"/>
                <w:highlight w:val="white"/>
              </w:rPr>
              <w:t>Иные межбюджетные трансферты</w:t>
            </w:r>
            <w:r w:rsidR="006A6C19">
              <w:rPr>
                <w:sz w:val="28"/>
              </w:rPr>
              <w:t>)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66D08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5B303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56D33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F2391A" w14:textId="777B7138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99 9 00 </w:t>
            </w:r>
            <w:r w:rsidR="00165BE1">
              <w:rPr>
                <w:sz w:val="28"/>
              </w:rPr>
              <w:t>8</w:t>
            </w:r>
            <w:r>
              <w:rPr>
                <w:sz w:val="28"/>
              </w:rPr>
              <w:t>9990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857CE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157751" w14:textId="3DCAAB4C" w:rsidR="005A5577" w:rsidRDefault="00FF2A6E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8F509E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14905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EA12D3" w14:paraId="444A96DE" w14:textId="77777777" w:rsidTr="005F318F">
        <w:trPr>
          <w:trHeight w:val="255"/>
        </w:trPr>
        <w:tc>
          <w:tcPr>
            <w:tcW w:w="7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DC46D4" w14:textId="77777777" w:rsidR="00EA12D3" w:rsidRDefault="00EA12D3" w:rsidP="00EA12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960523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4FEC8E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32B916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F34EFD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2A437B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6BC463" w14:textId="434C0536" w:rsidR="00EA12D3" w:rsidRPr="00A6185D" w:rsidRDefault="00A6185D" w:rsidP="00EA12D3">
            <w:pPr>
              <w:jc w:val="right"/>
              <w:rPr>
                <w:b/>
                <w:bCs/>
                <w:sz w:val="28"/>
              </w:rPr>
            </w:pPr>
            <w:r w:rsidRPr="00A6185D">
              <w:rPr>
                <w:b/>
                <w:bCs/>
                <w:color w:val="auto"/>
                <w:sz w:val="28"/>
                <w:szCs w:val="28"/>
              </w:rPr>
              <w:t>20 480,9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59E9CD" w14:textId="71BCE786" w:rsidR="00EA12D3" w:rsidRPr="00FF2A6E" w:rsidRDefault="00EA12D3" w:rsidP="00EA12D3">
            <w:pPr>
              <w:jc w:val="right"/>
              <w:rPr>
                <w:b/>
                <w:sz w:val="28"/>
              </w:rPr>
            </w:pPr>
            <w:r w:rsidRPr="00EA12D3">
              <w:rPr>
                <w:b/>
                <w:bCs/>
                <w:sz w:val="28"/>
                <w:szCs w:val="28"/>
              </w:rPr>
              <w:t>15 317,7</w:t>
            </w: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6B1D29" w14:textId="2AE67613" w:rsidR="00EA12D3" w:rsidRPr="00FF2A6E" w:rsidRDefault="00EA12D3" w:rsidP="00EA12D3">
            <w:pPr>
              <w:jc w:val="right"/>
              <w:rPr>
                <w:b/>
                <w:sz w:val="28"/>
              </w:rPr>
            </w:pPr>
            <w:r w:rsidRPr="00EA12D3">
              <w:rPr>
                <w:b/>
                <w:bCs/>
                <w:sz w:val="28"/>
                <w:szCs w:val="28"/>
              </w:rPr>
              <w:t>14 945,7</w:t>
            </w:r>
            <w:r w:rsidR="005F318F">
              <w:rPr>
                <w:b/>
                <w:bCs/>
                <w:sz w:val="28"/>
                <w:szCs w:val="28"/>
              </w:rPr>
              <w:t>»;</w:t>
            </w:r>
          </w:p>
        </w:tc>
      </w:tr>
    </w:tbl>
    <w:p w14:paraId="7C8AAED7" w14:textId="77777777" w:rsidR="005A5577" w:rsidRDefault="005A5577">
      <w:pPr>
        <w:rPr>
          <w:sz w:val="28"/>
        </w:rPr>
      </w:pPr>
    </w:p>
    <w:p w14:paraId="40212F19" w14:textId="00D96411" w:rsidR="005A5577" w:rsidRDefault="005A5577">
      <w:pPr>
        <w:rPr>
          <w:sz w:val="28"/>
        </w:rPr>
      </w:pPr>
    </w:p>
    <w:p w14:paraId="2EE07F92" w14:textId="758AE1FF" w:rsidR="00EA12D3" w:rsidRDefault="00EA12D3">
      <w:pPr>
        <w:rPr>
          <w:sz w:val="28"/>
        </w:rPr>
      </w:pPr>
    </w:p>
    <w:p w14:paraId="6C0CF6CC" w14:textId="0A3BB804" w:rsidR="00EA12D3" w:rsidRDefault="00EA12D3">
      <w:pPr>
        <w:rPr>
          <w:sz w:val="28"/>
        </w:rPr>
      </w:pPr>
    </w:p>
    <w:p w14:paraId="300F2D52" w14:textId="514A81A6" w:rsidR="005F318F" w:rsidRDefault="005F318F">
      <w:pPr>
        <w:rPr>
          <w:sz w:val="28"/>
        </w:rPr>
      </w:pPr>
    </w:p>
    <w:p w14:paraId="325C957F" w14:textId="24DFFAF6" w:rsidR="005F318F" w:rsidRDefault="005F318F">
      <w:pPr>
        <w:rPr>
          <w:sz w:val="28"/>
        </w:rPr>
      </w:pPr>
    </w:p>
    <w:p w14:paraId="3FAB7055" w14:textId="2F0132DD" w:rsidR="005F318F" w:rsidRDefault="005F318F">
      <w:pPr>
        <w:rPr>
          <w:sz w:val="28"/>
        </w:rPr>
      </w:pPr>
    </w:p>
    <w:p w14:paraId="54D8703A" w14:textId="379D9CA1" w:rsidR="00A6185D" w:rsidRDefault="00A6185D" w:rsidP="00A61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 решению изложить в следующей редакции:</w:t>
      </w:r>
    </w:p>
    <w:p w14:paraId="32D66A13" w14:textId="66B018B7" w:rsidR="00EA12D3" w:rsidRDefault="00EA12D3">
      <w:pPr>
        <w:rPr>
          <w:sz w:val="28"/>
        </w:rPr>
      </w:pPr>
    </w:p>
    <w:tbl>
      <w:tblPr>
        <w:tblW w:w="0" w:type="auto"/>
        <w:tblInd w:w="10456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5A5577" w14:paraId="2859B852" w14:textId="77777777">
        <w:trPr>
          <w:trHeight w:val="1687"/>
        </w:trPr>
        <w:tc>
          <w:tcPr>
            <w:tcW w:w="5528" w:type="dxa"/>
          </w:tcPr>
          <w:p w14:paraId="5C3E4677" w14:textId="16100726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A6C19">
              <w:rPr>
                <w:sz w:val="28"/>
              </w:rPr>
              <w:t xml:space="preserve">Приложение 5 к решению </w:t>
            </w:r>
          </w:p>
          <w:p w14:paraId="5C223BB7" w14:textId="79827591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Собрания депутатов Советинского сельского поселения «О бюджете Советинского сельского поселения Неклиновского района на 202</w:t>
            </w:r>
            <w:r w:rsidR="00EE58FB">
              <w:rPr>
                <w:sz w:val="28"/>
              </w:rPr>
              <w:t>4</w:t>
            </w:r>
            <w:r>
              <w:rPr>
                <w:sz w:val="28"/>
              </w:rPr>
              <w:t xml:space="preserve"> год и на плановый период 202</w:t>
            </w:r>
            <w:r w:rsidR="00EE58FB">
              <w:rPr>
                <w:sz w:val="28"/>
              </w:rPr>
              <w:t>5</w:t>
            </w:r>
            <w:r>
              <w:rPr>
                <w:sz w:val="28"/>
              </w:rPr>
              <w:t xml:space="preserve"> и 202</w:t>
            </w:r>
            <w:r w:rsidR="00EE58FB">
              <w:rPr>
                <w:sz w:val="28"/>
              </w:rPr>
              <w:t>6</w:t>
            </w:r>
            <w:r>
              <w:rPr>
                <w:sz w:val="28"/>
              </w:rPr>
              <w:t xml:space="preserve"> годов»</w:t>
            </w:r>
          </w:p>
        </w:tc>
      </w:tr>
    </w:tbl>
    <w:p w14:paraId="1500D74A" w14:textId="77777777" w:rsidR="005A5577" w:rsidRDefault="005A5577">
      <w:pPr>
        <w:rPr>
          <w:sz w:val="28"/>
        </w:rPr>
      </w:pPr>
    </w:p>
    <w:p w14:paraId="04185E51" w14:textId="7FEEF6B8" w:rsidR="005A5577" w:rsidRDefault="006A6C19" w:rsidP="00A6185D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b/>
          <w:sz w:val="28"/>
        </w:rPr>
        <w:t xml:space="preserve">Распределение бюджетных ассигнований </w:t>
      </w:r>
    </w:p>
    <w:p w14:paraId="35E6FB67" w14:textId="77777777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 xml:space="preserve">по целевым статьям (муниципальным программам Советинского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Советинского сельского поселения Неклиновского района </w:t>
      </w:r>
    </w:p>
    <w:p w14:paraId="79477E2C" w14:textId="2C23665B" w:rsidR="005A5577" w:rsidRDefault="006A6C19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EE58FB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202</w:t>
      </w:r>
      <w:r w:rsidR="00EE58FB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EE58FB">
        <w:rPr>
          <w:b/>
          <w:sz w:val="28"/>
        </w:rPr>
        <w:t>6</w:t>
      </w:r>
      <w:r>
        <w:rPr>
          <w:sz w:val="28"/>
        </w:rPr>
        <w:t xml:space="preserve"> </w:t>
      </w:r>
      <w:r>
        <w:rPr>
          <w:b/>
          <w:sz w:val="28"/>
        </w:rPr>
        <w:t>годов</w:t>
      </w:r>
    </w:p>
    <w:p w14:paraId="46C0636E" w14:textId="77777777" w:rsidR="005A5577" w:rsidRDefault="006A6C19">
      <w:pPr>
        <w:jc w:val="right"/>
        <w:rPr>
          <w:sz w:val="28"/>
        </w:rPr>
      </w:pPr>
      <w:r>
        <w:rPr>
          <w:sz w:val="28"/>
        </w:rPr>
        <w:t>(тыс. руб.)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842"/>
        <w:gridCol w:w="767"/>
        <w:gridCol w:w="671"/>
        <w:gridCol w:w="625"/>
        <w:gridCol w:w="1482"/>
        <w:gridCol w:w="1559"/>
        <w:gridCol w:w="1559"/>
      </w:tblGrid>
      <w:tr w:rsidR="005A5577" w14:paraId="3BCBFFC8" w14:textId="77777777" w:rsidTr="006C0BF8">
        <w:trPr>
          <w:trHeight w:val="405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3602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C4C7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EA9F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B7EA" w14:textId="77777777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8A43" w14:textId="77777777" w:rsidR="005A5577" w:rsidRDefault="006A6C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608BB" w14:textId="41BD7FDD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E58F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99FFC" w14:textId="11741F92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E58FB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B6D47" w14:textId="28AF1504" w:rsidR="005A5577" w:rsidRDefault="006A6C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E58FB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5A5577" w14:paraId="5D1944FA" w14:textId="77777777" w:rsidTr="006C0BF8">
        <w:trPr>
          <w:trHeight w:val="307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5DF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C36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AEE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5F6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A8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F0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10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851D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A12D3" w14:paraId="3F98F0A9" w14:textId="77777777" w:rsidTr="006C0BF8">
        <w:trPr>
          <w:trHeight w:val="405"/>
        </w:trPr>
        <w:tc>
          <w:tcPr>
            <w:tcW w:w="708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7825C7" w14:textId="77777777" w:rsidR="00EA12D3" w:rsidRDefault="00EA12D3" w:rsidP="00EA12D3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4E1FE7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2ACE3D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36D499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86D4A3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985027" w14:textId="36C21DFE" w:rsidR="00EA12D3" w:rsidRP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  <w:szCs w:val="28"/>
              </w:rPr>
              <w:t>20 480,9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47A0F7" w14:textId="5C3312D4" w:rsidR="00EA12D3" w:rsidRPr="00EA12D3" w:rsidRDefault="00EA12D3" w:rsidP="00EA12D3">
            <w:pPr>
              <w:jc w:val="right"/>
              <w:rPr>
                <w:sz w:val="28"/>
              </w:rPr>
            </w:pPr>
            <w:r w:rsidRPr="00EA12D3">
              <w:rPr>
                <w:sz w:val="28"/>
                <w:szCs w:val="28"/>
              </w:rPr>
              <w:t>15 317,7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F6F16D" w14:textId="20094D6E" w:rsidR="00EA12D3" w:rsidRPr="00EA12D3" w:rsidRDefault="00EA12D3" w:rsidP="00EA12D3">
            <w:pPr>
              <w:jc w:val="right"/>
              <w:rPr>
                <w:sz w:val="28"/>
              </w:rPr>
            </w:pPr>
            <w:r w:rsidRPr="00EA12D3">
              <w:rPr>
                <w:sz w:val="28"/>
                <w:szCs w:val="28"/>
              </w:rPr>
              <w:t>14 945,7</w:t>
            </w:r>
          </w:p>
        </w:tc>
      </w:tr>
      <w:tr w:rsidR="005A5577" w14:paraId="69D48EB9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556C3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Советинского сельского поселения «Молодежь Советинского сельского поселения»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257E9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76C71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C1965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B0D27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879AD7" w14:textId="4A6D1AE9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4C01FF" w14:textId="4DC9658A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F56FF3" w14:textId="377CA0DD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6A6C19">
              <w:rPr>
                <w:sz w:val="28"/>
              </w:rPr>
              <w:t>,0</w:t>
            </w:r>
          </w:p>
        </w:tc>
      </w:tr>
      <w:tr w:rsidR="00EA12D3" w14:paraId="5F16F78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743A0F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«Поддержка молодежных инициатив»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E405A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BA887B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1286DC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CC9E43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E02FF4" w14:textId="266233E0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C85A6" w14:textId="24BAF9B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BFFB43" w14:textId="3C2B8996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A12D3" w14:paraId="20AFF573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22ED1B" w14:textId="78AB45D2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«Поддержка молодежных инициатив» муниципальной программы Советинского сельского поселения «Молодежь Советинского сельского поселения» (</w:t>
            </w:r>
            <w:r w:rsidRPr="00B156F6">
              <w:rPr>
                <w:sz w:val="2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8"/>
              </w:rPr>
              <w:t>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EEF056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86F0A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CC0A1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AC0E44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AC0E7B" w14:textId="3D4EA743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B48555" w14:textId="3561617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6C095C" w14:textId="4FDA144A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EA12D3" w14:paraId="437162D3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680D41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«Формирование патриотизма в молодежной среде»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D12D3C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C14099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D7F358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9F2E90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CA41F8" w14:textId="01FD9D08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85,2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51CA71" w14:textId="334F59A6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D03AEE" w14:textId="5428C9D9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EA12D3" w14:paraId="1D3135F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E9127D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Реализация направления расходов в рамках подпрограммы «Формирование патриотизма в молодежной среде» муниципальной программы Советинского сельского поселения «Молодежь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773D7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7D17F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0CC7C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59ED58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F33C0F" w14:textId="39D737F5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85,2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53E54B" w14:textId="0EB423E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90198D" w14:textId="07C96ABF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5A5577" w14:paraId="561BBAD8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F08620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5625F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FBFC6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0EDCA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34A9D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64AAE0" w14:textId="2D9B836C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3 232,5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FBF9F6" w14:textId="02824975" w:rsidR="005A5577" w:rsidRDefault="00FF2A6E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EA12D3">
              <w:rPr>
                <w:sz w:val="28"/>
              </w:rPr>
              <w:t> 429,4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B1411D" w14:textId="6D43D5BA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EA12D3">
              <w:rPr>
                <w:sz w:val="28"/>
              </w:rPr>
              <w:t> 589,6</w:t>
            </w:r>
          </w:p>
        </w:tc>
      </w:tr>
      <w:tr w:rsidR="00EA12D3" w14:paraId="4D270F7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DBCAFC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06E936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2D70EC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51C479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EB10AA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EB1C84" w14:textId="006E5FF0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B1D283" w14:textId="6A82316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E5CE46" w14:textId="0E7339D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205,6</w:t>
            </w:r>
          </w:p>
        </w:tc>
      </w:tr>
      <w:tr w:rsidR="00EA12D3" w14:paraId="1B34425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887535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«Создание условий для обеспечения качественными коммунальными услугами населения» муниципальной программы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05689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89555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9B120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0FEF0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5116B7" w14:textId="191960D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E12F0A" w14:textId="152B6081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D67432" w14:textId="7E0E89E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205,6</w:t>
            </w:r>
          </w:p>
        </w:tc>
      </w:tr>
      <w:tr w:rsidR="00EA12D3" w14:paraId="56DCB26F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E0A79E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благоустройства территории Советинского сельского поселения»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8B3DDA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D0ABCA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5B24D2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A06E38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B143B1" w14:textId="1A9A1A9E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2 968,5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7EC5F9" w14:textId="20ABA30E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3 183,8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7DD837" w14:textId="1DBEF32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2 384,0</w:t>
            </w:r>
          </w:p>
        </w:tc>
      </w:tr>
      <w:tr w:rsidR="00EA12D3" w14:paraId="0C7B0203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B64136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«Развитие благоустройства территории Советинского сельского поселения» муниципальной программы Советинского сельского поселения «Обеспечение качественными коммунальными услугами </w:t>
            </w:r>
            <w:r>
              <w:rPr>
                <w:sz w:val="28"/>
              </w:rPr>
              <w:lastRenderedPageBreak/>
              <w:t>населения и повышение уровня благоустройства территории Советинского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F09C3E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02 2 00 99990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A6D87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CAC37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BA7B15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10CB52" w14:textId="4BDF01CE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2 968,5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54B17A" w14:textId="3B507E9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3 183,8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2960FF" w14:textId="5D34C430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2 384,0</w:t>
            </w:r>
          </w:p>
        </w:tc>
      </w:tr>
      <w:tr w:rsidR="005A5577" w14:paraId="77619D4D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08EBBA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Советинского сельского поселения «Обеспечение общественного порядка и противодействие преступности»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48391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C28D6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B894C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3115C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1E1C15" w14:textId="1BF6534B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378,1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283DD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D8AC9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03F031C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DC969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8B312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E93B20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8DF69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38FE82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8885EF" w14:textId="7D873D46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375,6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871151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B0350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4F4B5969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B180AC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A20BD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AE252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D348E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 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A02DD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0C6BC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905C42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30201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A6185D" w14:paraId="665119CE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BA518E" w14:textId="4A1C28AE" w:rsidR="00A6185D" w:rsidRDefault="00A6185D" w:rsidP="00A6185D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Реализация направления расходов в рамках подпрограммы «Обеспечение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муниципальной программы Советинского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D78B0E" w14:textId="4B336628" w:rsidR="00A6185D" w:rsidRDefault="00A6185D" w:rsidP="00A61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FE6317" w14:textId="0DE2DBA9" w:rsidR="00A6185D" w:rsidRDefault="00A6185D" w:rsidP="00A61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2C3C61" w14:textId="639B6A19" w:rsidR="00A6185D" w:rsidRDefault="00A6185D" w:rsidP="00A61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15129A" w14:textId="70CA4D7D" w:rsidR="00A6185D" w:rsidRDefault="00A6185D" w:rsidP="00A618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779514" w14:textId="7E8B515A" w:rsidR="00A6185D" w:rsidRDefault="00A6185D" w:rsidP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373,1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9F1920" w14:textId="701FAB7A" w:rsidR="00A6185D" w:rsidRDefault="00A6185D" w:rsidP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93B9F0" w14:textId="141614FE" w:rsidR="00A6185D" w:rsidRDefault="00A6185D" w:rsidP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536E0C5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B1E930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«Противодействие коррупции в </w:t>
            </w:r>
            <w:r>
              <w:rPr>
                <w:sz w:val="28"/>
              </w:rPr>
              <w:lastRenderedPageBreak/>
              <w:t xml:space="preserve">Советинском сельском поселении»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4B9A5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6C2B5B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C82DB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8F398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9E9462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AF511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C7936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262E54D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DB409D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«Противодействие коррупции в Советинском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4AA1E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32C13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2C073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03 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1DC2D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C78CE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74CCD1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E2143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63F2920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7A04FD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1E36E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2DF3D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F085D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4AE01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84D163" w14:textId="1EBEB55E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61B1C9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EE384D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5A5577" w14:paraId="2B14981E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D7F465" w14:textId="3EF1BEFD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«Защита населения и территории поселения от чрезвычайных ситуаций, природного и техногенного характера»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C7C43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BE959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7DC37B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C128A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41D99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44B1C0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63C1F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36B56441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1C6EA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«Защита населения и территории поселения от чрезвычайных ситуаций, природного и техногенного характера»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CD8F2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FA860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F42B3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297AD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5AC05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911F4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69823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1DCEB37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D3D725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«Пожарная безопасность на территории поселения»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F195D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0EF69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168DE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4F376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0D62D3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9534E1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1AA23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796004AC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C688C9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«Пожарная безопасность на территории поселения»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</w:t>
            </w:r>
            <w:r>
              <w:rPr>
                <w:sz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7A4A3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04 2 00 99990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7E90A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801AA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8A62A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F7D4DF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AE42EF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4A8F1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5A5577" w14:paraId="36E15DD1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A037D6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«Безопасность людей на водных объектах»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8B089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04 3 00 00000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D5B92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2D431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73CA7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2AC311" w14:textId="765E1D85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8A57D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58A5E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467BA28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D8FF1A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«Безопасность людей на водных объектах» муниципальной программы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BF830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04 3 00 99990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1283A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525F6A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2317C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544F4A" w14:textId="61A2C134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72987B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50954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5A5577" w14:paraId="35650214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16F7E0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«Развитие культуры»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30164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D29933" w14:textId="77777777" w:rsidR="005A5577" w:rsidRDefault="005A5577">
            <w:pPr>
              <w:jc w:val="center"/>
              <w:rPr>
                <w:sz w:val="28"/>
              </w:rPr>
            </w:pPr>
          </w:p>
          <w:p w14:paraId="194C0E5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CF377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907101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4C0EDA" w14:textId="1B652044" w:rsidR="005A5577" w:rsidRDefault="00A6185D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E292B8" w14:textId="244F88C5" w:rsidR="005A5577" w:rsidRDefault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3 940,2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23684C" w14:textId="22947901" w:rsidR="005A5577" w:rsidRDefault="00FF2A6E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</w:t>
            </w:r>
            <w:r w:rsidR="00EA12D3"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 w:rsidR="00EA12D3">
              <w:rPr>
                <w:sz w:val="28"/>
              </w:rPr>
              <w:t>3</w:t>
            </w:r>
          </w:p>
        </w:tc>
      </w:tr>
      <w:tr w:rsidR="00EA12D3" w14:paraId="2F286AB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0D8444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культурно-досуговой деятельности в Советинском сельском поселении»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981E16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C715B9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62992AFA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12B1AE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373986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5AA6B74C" w14:textId="77777777" w:rsidR="00EA12D3" w:rsidRDefault="00EA12D3" w:rsidP="00EA12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D2D4D9" w14:textId="4947D8F5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3C546F" w14:textId="53A868BC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3 940,2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800ABB" w14:textId="2D15586C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</w:tr>
      <w:tr w:rsidR="00EA12D3" w14:paraId="1538782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92026F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бюджетных учреждений Советинского сельского поселения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учреждениям)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74390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05 1 00 00590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BBF604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1ED9CDB3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B5022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1F6502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72E056" w14:textId="7D82E226" w:rsidR="00EA12D3" w:rsidRDefault="00A6185D" w:rsidP="00EA12D3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5 402,7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14F838" w14:textId="45ECF867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833FEF" w14:textId="06B6710B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3 338,3</w:t>
            </w:r>
          </w:p>
        </w:tc>
      </w:tr>
      <w:tr w:rsidR="00EA12D3" w14:paraId="3F43792B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662D93" w14:textId="77777777" w:rsidR="00EA12D3" w:rsidRDefault="00EA12D3" w:rsidP="00EA12D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капитальный ремонт муниципальных учреждений культуры в рамках подпрограммы «Развитие культурно-досуговой деятельности в Советинском сельском поселении» муниципальной программы Советинского сельского поселения «Развитие культуры» (Субсидии бюджетным учреждениям)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EF217B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05 1 00 23290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E428F0" w14:textId="77777777" w:rsidR="00EA12D3" w:rsidRDefault="00EA12D3" w:rsidP="00EA12D3">
            <w:pPr>
              <w:jc w:val="center"/>
              <w:rPr>
                <w:sz w:val="28"/>
              </w:rPr>
            </w:pPr>
          </w:p>
          <w:p w14:paraId="300358B1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6E43C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2BC1DD" w14:textId="77777777" w:rsidR="00EA12D3" w:rsidRDefault="00EA12D3" w:rsidP="00EA12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B907D3" w14:textId="595B960A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1 805,6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6E0540" w14:textId="42DB7B7D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601,9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CC5771" w14:textId="735456F8" w:rsidR="00EA12D3" w:rsidRDefault="00EA12D3" w:rsidP="00EA12D3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56F85205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8C4EC6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«Развитие физической культуры и спорта»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B6C7D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1D48A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7884A3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85188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0A3561" w14:textId="0B8562EA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AE9146" w14:textId="259CDCC7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07E565" w14:textId="458D519E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4B091734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6F6D40" w14:textId="2A8604DC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Подпрограмма «</w:t>
            </w:r>
            <w:r w:rsidR="00160477" w:rsidRPr="00160477">
              <w:rPr>
                <w:sz w:val="28"/>
              </w:rPr>
              <w:t>Создание материально-технической базы для проведения спортивно-массовых мероприятий</w:t>
            </w:r>
            <w:r>
              <w:rPr>
                <w:sz w:val="28"/>
              </w:rPr>
              <w:t>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BEE526" w14:textId="13731005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 </w:t>
            </w:r>
            <w:r w:rsidR="00160477">
              <w:rPr>
                <w:sz w:val="28"/>
              </w:rPr>
              <w:t>2</w:t>
            </w:r>
            <w:r>
              <w:rPr>
                <w:sz w:val="28"/>
              </w:rPr>
              <w:t xml:space="preserve">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69C5C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D587D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C8F215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FC0B90" w14:textId="659A0AF2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54576C" w14:textId="537396E9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AAA858" w14:textId="594C927E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06AE117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CBFA8F" w14:textId="122D542F" w:rsidR="005A5577" w:rsidRDefault="00850DD3">
            <w:pPr>
              <w:jc w:val="both"/>
              <w:rPr>
                <w:sz w:val="28"/>
              </w:rPr>
            </w:pPr>
            <w:r w:rsidRPr="00850DD3">
              <w:rPr>
                <w:sz w:val="28"/>
              </w:rPr>
              <w:t xml:space="preserve">Реализация направления расходов в рамках подпрограммы «Создание материально-технической базы для проведения спортивно-массовых мероприятий» в рамках муниципальной программы Советинского сельского поселения «Развитие физической культуры и спорта» </w:t>
            </w:r>
            <w:r w:rsidR="006A6C19"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582387" w14:textId="25B10743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07 </w:t>
            </w:r>
            <w:r w:rsidR="00850DD3">
              <w:rPr>
                <w:sz w:val="28"/>
              </w:rPr>
              <w:t>2</w:t>
            </w:r>
            <w:r>
              <w:rPr>
                <w:sz w:val="28"/>
              </w:rPr>
              <w:t xml:space="preserve">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57DB3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82B44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4A46E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8F00BC" w14:textId="0F519E28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1BE697" w14:textId="3F425183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6A14D5" w14:textId="557B331E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6A6C19">
              <w:rPr>
                <w:sz w:val="28"/>
              </w:rPr>
              <w:t>0,0</w:t>
            </w:r>
          </w:p>
        </w:tc>
      </w:tr>
      <w:tr w:rsidR="005A5577" w14:paraId="05E5A83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069A24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«Информационное общество»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541EC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DD85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D15AD9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96F71E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933441" w14:textId="366836F7" w:rsidR="005A5577" w:rsidRDefault="00A03CE3">
            <w:pPr>
              <w:jc w:val="right"/>
              <w:rPr>
                <w:sz w:val="28"/>
              </w:rPr>
            </w:pPr>
            <w:r>
              <w:rPr>
                <w:sz w:val="28"/>
              </w:rPr>
              <w:t>291</w:t>
            </w:r>
            <w:r w:rsidR="00A6185D">
              <w:rPr>
                <w:sz w:val="28"/>
              </w:rPr>
              <w:t>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489347" w14:textId="20E39E1C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221</w:t>
            </w:r>
            <w:r w:rsidR="006A6C19">
              <w:rPr>
                <w:sz w:val="28"/>
              </w:rPr>
              <w:t>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46F9AF" w14:textId="39EDDC26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211</w:t>
            </w:r>
            <w:r w:rsidR="006A6C19">
              <w:rPr>
                <w:sz w:val="28"/>
              </w:rPr>
              <w:t>,4</w:t>
            </w:r>
          </w:p>
        </w:tc>
      </w:tr>
      <w:tr w:rsidR="00D94B50" w14:paraId="772B742C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71E558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и использование информационных и коммуникационных технологий»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784BBD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FE8BA5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4007B0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73E777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83BC3C" w14:textId="58AAB310" w:rsidR="00D94B50" w:rsidRDefault="00A6185D" w:rsidP="00D94B50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</w:t>
            </w:r>
            <w:r w:rsidR="00A03CE3">
              <w:rPr>
                <w:color w:val="auto"/>
                <w:sz w:val="28"/>
              </w:rPr>
              <w:t>6</w:t>
            </w:r>
            <w:r>
              <w:rPr>
                <w:color w:val="auto"/>
                <w:sz w:val="28"/>
              </w:rPr>
              <w:t>1,6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D93B51" w14:textId="650710E4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C54D18" w14:textId="717E9B26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181,4</w:t>
            </w:r>
          </w:p>
        </w:tc>
      </w:tr>
      <w:tr w:rsidR="00D94B50" w14:paraId="384D70AB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14AFBF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использование информационных и коммуникационных технологий» муниципальной программы Советинского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A724A8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35F494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F4D0C4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F9EAEA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B5C24A" w14:textId="465917D7" w:rsidR="00D94B50" w:rsidRDefault="00A6185D" w:rsidP="00D94B50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2</w:t>
            </w:r>
            <w:r w:rsidR="00A03CE3">
              <w:rPr>
                <w:color w:val="auto"/>
                <w:sz w:val="28"/>
              </w:rPr>
              <w:t>6</w:t>
            </w:r>
            <w:r>
              <w:rPr>
                <w:color w:val="auto"/>
                <w:sz w:val="28"/>
              </w:rPr>
              <w:t>1,6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EB5BF7" w14:textId="41CBAC15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191,4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33C65C" w14:textId="287835BF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181,4</w:t>
            </w:r>
          </w:p>
        </w:tc>
      </w:tr>
      <w:tr w:rsidR="00D94B50" w14:paraId="66E29796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E82146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«Обеспечение информационной безопасности»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51230B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BA21B4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ABE5E3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EF3BB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F92499" w14:textId="0CA6BA69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FDEF5A" w14:textId="7A0D3858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D42D82" w14:textId="3330EB99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D94B50" w14:paraId="71D3687E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DE3AA6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информационной безопасности» муниципальной программы Советинского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7CB97C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E4B950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A62839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61FDB4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4ECAEB" w14:textId="689105CB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CB5BC2" w14:textId="516CC7B1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8BF8C6" w14:textId="05A5E4C1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5A5577" w14:paraId="2CC46F01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5C9C30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«Эффективное управление муниципальным имуществом и земельными ресурсами»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E0D0E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BB043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9E553B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386D55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C7445C" w14:textId="4ECA4275" w:rsidR="005A5577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57,2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9663EC" w14:textId="5DC90275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844128" w14:textId="7F6820A2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0119078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E33A2E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Подпрограмма «Повышение эффективности управления муниципальным имуществом и земельными ресурсами»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3BAEC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AC1D3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E9D7E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0C2AE7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D6E164" w14:textId="2F44587F" w:rsidR="005A5577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57,2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91B4BD" w14:textId="24BD4500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CF706F" w14:textId="02389251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197D2F58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42782C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08F75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04C0B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62ABC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642BE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F55BD8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D12AE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68046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30,0</w:t>
            </w:r>
          </w:p>
        </w:tc>
      </w:tr>
      <w:tr w:rsidR="00DA3E3F" w14:paraId="2A3A0F8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B77E39" w14:textId="30DEEC0B" w:rsidR="00DA3E3F" w:rsidRDefault="00DA3E3F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(Уплата налогов, сборов и иных платежей)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72157E" w14:textId="7AC9960C" w:rsidR="00DA3E3F" w:rsidRDefault="00DA3E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AF52E0" w14:textId="7FB0B91A" w:rsidR="00DA3E3F" w:rsidRDefault="00DA3E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0B1585" w14:textId="31587E2D" w:rsidR="00DA3E3F" w:rsidRDefault="00DA3E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45675B" w14:textId="6E8291C6" w:rsidR="00DA3E3F" w:rsidRDefault="00DA3E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9AF850" w14:textId="4EF0E5E7" w:rsidR="00DA3E3F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34B7E7" w14:textId="4FA1243C" w:rsidR="00DA3E3F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800483" w14:textId="58958B08" w:rsidR="00DA3E3F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2EB59BB9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8E1397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«Повышение эффективности управления муниципальным имуществом и земельными ресурсами» муниципальной программы Советинского сельского поселения «Эффективное управление муниципальным имуществом и земельными ресурсами»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9272C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4A1DED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6ADA9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500C32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F0CF6E" w14:textId="7B5B2B6E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6A6C19"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526CC7" w14:textId="6CE7466F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23E283" w14:textId="7686496F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6A6C19">
              <w:rPr>
                <w:sz w:val="28"/>
              </w:rPr>
              <w:t>,0</w:t>
            </w:r>
          </w:p>
        </w:tc>
      </w:tr>
      <w:tr w:rsidR="00850DD3" w14:paraId="0261C17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23E3C6" w14:textId="77777777" w:rsidR="00850DD3" w:rsidRDefault="00850DD3" w:rsidP="00850DD3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«Социальная поддержка граждан»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E5D50E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2B67C9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393A80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8607FC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ED23F6" w14:textId="0CB108EF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899745" w14:textId="00E41794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7CF222" w14:textId="63FF375B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850DD3" w14:paraId="0D3E4ABC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46E3A3" w14:textId="77777777" w:rsidR="00850DD3" w:rsidRDefault="00850DD3" w:rsidP="00850DD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«Социальная поддержка граждан»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97F161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140F40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99CB23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12E318" w14:textId="77777777" w:rsidR="00850DD3" w:rsidRDefault="00850DD3" w:rsidP="00850DD3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9EE06B" w14:textId="507CC00D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143465" w14:textId="64C02DA0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2B0A7E" w14:textId="5E2756B4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850DD3" w14:paraId="1148FA89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C5C24C" w14:textId="77777777" w:rsidR="00850DD3" w:rsidRDefault="00850DD3" w:rsidP="00850DD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</w:t>
            </w:r>
            <w:r>
              <w:rPr>
                <w:sz w:val="28"/>
              </w:rPr>
              <w:lastRenderedPageBreak/>
              <w:t>«Советинское сельское поселение» в рамках подпрограммы «Социальная поддержка граждан» муниципальной программы Советинского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BBB9B3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11 1 00 10150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CFC492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B4E5E3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E40EEE" w14:textId="77777777" w:rsidR="00850DD3" w:rsidRDefault="00850DD3" w:rsidP="0085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1D95A8" w14:textId="2D5503CC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0315AA" w14:textId="02987C83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62E71B" w14:textId="04428A78" w:rsidR="00850DD3" w:rsidRDefault="00850DD3" w:rsidP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</w:tr>
      <w:tr w:rsidR="005A5577" w14:paraId="76AD7A16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C019D6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«Муниципальная политика»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ABE5D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9CF3F8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04857E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60CE1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D0649E" w14:textId="1BADDB40" w:rsidR="005A5577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357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B0ABBD" w14:textId="678045BF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295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B916D3" w14:textId="7D83A6BC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252,5</w:t>
            </w:r>
          </w:p>
        </w:tc>
      </w:tr>
      <w:tr w:rsidR="00D94B50" w14:paraId="6D807104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318B3C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B776B5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51C59C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16D2EE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A6C576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F200E8" w14:textId="19202FF0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19913C" w14:textId="4546DA91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E5732E" w14:textId="6F617F79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D94B50" w14:paraId="5ACE286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7CA754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муниципального управления и муниципальной службы в Советинском сельском поселении, дополнительное профессиональное образование лиц, занятых в системе местного самоуправления»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2C2B8B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8F27E0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F96E93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13F21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3A48E5" w14:textId="43F4A542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0B676A" w14:textId="682C6508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8B0866" w14:textId="76B0BDEB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 w:rsidR="005A5577" w14:paraId="446E379B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F151FC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«Обеспечение реализации муниципальной программы Советинского сельского поселения «Муниципальная политика»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E3047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2F33DA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E51E3E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C60784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1B285F" w14:textId="100ED780" w:rsidR="005A5577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342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E8A10D" w14:textId="3485B35D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280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772FB6" w14:textId="78902B57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245</w:t>
            </w:r>
            <w:r w:rsidR="006A6C19">
              <w:rPr>
                <w:sz w:val="28"/>
              </w:rPr>
              <w:t>,0</w:t>
            </w:r>
          </w:p>
        </w:tc>
      </w:tr>
      <w:tr w:rsidR="005A5577" w14:paraId="18C574A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5801A9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направления расходов в рамках подпрограммы «Обеспечение реализации 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(Иные закупки товаров, </w:t>
            </w:r>
            <w:r>
              <w:rPr>
                <w:sz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448DC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FF0B6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64D2E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FC682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3541EB" w14:textId="59A1B10B" w:rsidR="005A5577" w:rsidRDefault="00DA3E3F">
            <w:pPr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2E976E" w14:textId="5CB68713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6A6C19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74469B" w14:textId="0DFA0138" w:rsidR="005A5577" w:rsidRDefault="00850DD3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  <w:r w:rsidR="006A6C19">
              <w:rPr>
                <w:sz w:val="28"/>
              </w:rPr>
              <w:t>,0</w:t>
            </w:r>
          </w:p>
        </w:tc>
      </w:tr>
      <w:tr w:rsidR="00D94B50" w14:paraId="7F6BABA7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1954C1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«Обеспечение реализации муниципальной программы Советинского сельского поселения «Муниципальная политика» муниципальной программы Советинского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D55663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6011D8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996B4E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B64F07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028227" w14:textId="32A54005" w:rsidR="00D94B50" w:rsidRDefault="00DA3E3F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280</w:t>
            </w:r>
            <w:r w:rsidR="00D94B50">
              <w:rPr>
                <w:sz w:val="28"/>
              </w:rPr>
              <w:t>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47FE5E" w14:textId="0A1AF42C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F61AB6" w14:textId="306AC9B6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230,0</w:t>
            </w:r>
          </w:p>
        </w:tc>
      </w:tr>
      <w:tr w:rsidR="005A5577" w14:paraId="6BBC55B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A52951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2EE7CF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7FD2C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C7042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F7F5EF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A2A5AC" w14:textId="5DDEB1B3" w:rsidR="005A5577" w:rsidRDefault="006D3941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7 558,2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BA74C7" w14:textId="0C8196B1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B54C44">
              <w:rPr>
                <w:sz w:val="28"/>
              </w:rPr>
              <w:t> 205,0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1EC019" w14:textId="6E387357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B54C44">
              <w:rPr>
                <w:sz w:val="28"/>
              </w:rPr>
              <w:t> 185,0</w:t>
            </w:r>
          </w:p>
        </w:tc>
      </w:tr>
      <w:tr w:rsidR="006D7ED7" w14:paraId="722A3463" w14:textId="77777777" w:rsidTr="006C0BF8">
        <w:trPr>
          <w:trHeight w:val="691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308CF8" w14:textId="77777777" w:rsidR="006D7ED7" w:rsidRDefault="006D7ED7" w:rsidP="006D7E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«Нормативно - методическое обеспечение и организация бюджетного процесса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9CD0F2" w14:textId="77777777" w:rsidR="006D7ED7" w:rsidRDefault="006D7ED7" w:rsidP="006D7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08BF5C" w14:textId="77777777" w:rsidR="006D7ED7" w:rsidRDefault="006D7ED7" w:rsidP="006D7ED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A21864" w14:textId="77777777" w:rsidR="006D7ED7" w:rsidRDefault="006D7ED7" w:rsidP="006D7ED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8EAAB8" w14:textId="77777777" w:rsidR="006D7ED7" w:rsidRDefault="006D7ED7" w:rsidP="006D7ED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380805" w14:textId="45218FF5" w:rsidR="006D7ED7" w:rsidRDefault="00DA3E3F" w:rsidP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8 031,8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9883FB" w14:textId="0B9EC33F" w:rsidR="006D7ED7" w:rsidRDefault="006D7ED7" w:rsidP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B54C44">
              <w:rPr>
                <w:sz w:val="28"/>
              </w:rPr>
              <w:t> 205,0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0BF7B1" w14:textId="635B0139" w:rsidR="006D7ED7" w:rsidRDefault="006D7ED7" w:rsidP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B54C44">
              <w:rPr>
                <w:sz w:val="28"/>
              </w:rPr>
              <w:t> 185,0</w:t>
            </w:r>
          </w:p>
        </w:tc>
      </w:tr>
      <w:tr w:rsidR="00D94B50" w14:paraId="75BECE63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28BA2A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муниципального образования в рамках подпрограммы «Нормативно - 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7AD55F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13 2 00 00110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58578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21E055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A7E90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A2BA2E" w14:textId="0200546D" w:rsidR="00D94B50" w:rsidRDefault="00DA3E3F" w:rsidP="00D94B50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7 567,6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CD695A" w14:textId="07910E60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5 736,2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4F7817" w14:textId="73A8C7C7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5 736,2</w:t>
            </w:r>
          </w:p>
        </w:tc>
      </w:tr>
      <w:tr w:rsidR="00D94B50" w14:paraId="284E870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00A979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на обеспечение функций муниципального образования в рамках подпрограммы «Нормативно - 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</w:t>
            </w:r>
            <w:r>
              <w:rPr>
                <w:sz w:val="28"/>
              </w:rPr>
              <w:lastRenderedPageBreak/>
              <w:t>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724407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13 2 00 00190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A8757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AE5308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B431CD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E73B6C" w14:textId="16E46D90" w:rsidR="00D94B50" w:rsidRDefault="00DA3E3F" w:rsidP="00D94B50">
            <w:pPr>
              <w:jc w:val="right"/>
              <w:rPr>
                <w:sz w:val="28"/>
              </w:rPr>
            </w:pPr>
            <w:r>
              <w:rPr>
                <w:color w:val="auto"/>
                <w:sz w:val="28"/>
              </w:rPr>
              <w:t>446,0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DF6FAE" w14:textId="101FBCE1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460,0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CC510F" w14:textId="3BFD2E76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440,0</w:t>
            </w:r>
          </w:p>
        </w:tc>
      </w:tr>
      <w:tr w:rsidR="00D94B50" w14:paraId="583C8A7F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C7F10B" w14:textId="1331C068" w:rsidR="00D94B50" w:rsidRDefault="00D94B50">
            <w:pPr>
              <w:jc w:val="both"/>
              <w:rPr>
                <w:sz w:val="28"/>
              </w:rPr>
            </w:pPr>
            <w:r>
              <w:rPr>
                <w:color w:val="auto"/>
                <w:sz w:val="28"/>
              </w:rPr>
              <w:t>Расходы на осуществление отдельных вопросов в сфере градостроительной деятельности в рамках подпрограммы «Нормативно-методическое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770C50" w14:textId="528FD675" w:rsidR="00D94B50" w:rsidRDefault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13 2 00 89990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202052" w14:textId="0AC15F72" w:rsidR="00D94B50" w:rsidRDefault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84B9AA" w14:textId="6A812D47" w:rsidR="00D94B50" w:rsidRDefault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D37A5D" w14:textId="05615728" w:rsidR="00D94B50" w:rsidRDefault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09FFD3" w14:textId="23CCF1C5" w:rsidR="00D94B50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A82AC7" w14:textId="1E49BF74" w:rsidR="00D94B50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7DE80F" w14:textId="59149286" w:rsidR="00D94B50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A5577" w14:paraId="7D91CE73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CEEB07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«Нормативно - методическое обеспечение и организация бюджетного процесса»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 и сборов)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1B67A0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13 2 00 99990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63372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4868DB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EB532E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E2D957" w14:textId="72AC2FB9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B898F9" w14:textId="3A678ABE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D17568" w14:textId="5A68180A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6A6C19">
              <w:rPr>
                <w:sz w:val="28"/>
              </w:rPr>
              <w:t>,8</w:t>
            </w:r>
          </w:p>
        </w:tc>
      </w:tr>
      <w:tr w:rsidR="005A5577" w14:paraId="10EF5B60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AA1068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Непрограммные расходы органов местного самоуправления Советинского сельского поселения                             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443EB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2709FD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B6ED07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AFEF46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7B2015" w14:textId="39E815DC" w:rsidR="005A5577" w:rsidRDefault="009B222E">
            <w:pPr>
              <w:jc w:val="right"/>
              <w:rPr>
                <w:sz w:val="28"/>
              </w:rPr>
            </w:pPr>
            <w:r>
              <w:rPr>
                <w:sz w:val="28"/>
              </w:rPr>
              <w:t>590</w:t>
            </w:r>
            <w:r w:rsidR="00D94B50">
              <w:rPr>
                <w:sz w:val="28"/>
              </w:rPr>
              <w:t>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8A7C53" w14:textId="1BA9DC68" w:rsidR="005A5577" w:rsidRDefault="00742160">
            <w:pPr>
              <w:jc w:val="right"/>
              <w:rPr>
                <w:sz w:val="28"/>
              </w:rPr>
            </w:pPr>
            <w:r>
              <w:rPr>
                <w:sz w:val="28"/>
              </w:rPr>
              <w:t>930,9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D06CEC" w14:textId="60484C2D" w:rsidR="005A5577" w:rsidRDefault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742160">
              <w:rPr>
                <w:sz w:val="28"/>
              </w:rPr>
              <w:t> 073,1</w:t>
            </w:r>
          </w:p>
        </w:tc>
      </w:tr>
      <w:tr w:rsidR="00D94B50" w14:paraId="45B36D4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9129D9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FF4E9C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99 1 00 00000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779C46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B30EF5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051AB90" w14:textId="77777777" w:rsidR="00D94B50" w:rsidRDefault="00D94B50" w:rsidP="00D94B50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2F95FE" w14:textId="5E553676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9A1395" w14:textId="41B059DD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EDFA97" w14:textId="7BDEDDDA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D94B50" w14:paraId="1B1D89C6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74823B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Резервный фонд Администрации Советинского сельского поселения на финансовое обеспечение непредвиденных расходов в рамках непрограммных расходов органов местного самоуправления Советинского сельского поселения (Резервные средства)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B4DCD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99 1 00 90100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87E710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B81FF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AE0CD5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2F2EA2" w14:textId="6E6AF3B2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1CBC04" w14:textId="4E7714E1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65C403" w14:textId="54A88E04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5A5577" w14:paraId="321DD8FD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3B2CDF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Непрограммные расходы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354CD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D1A82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2D988C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41F04E" w14:textId="77777777" w:rsidR="005A5577" w:rsidRDefault="005A5577">
            <w:pPr>
              <w:jc w:val="center"/>
              <w:rPr>
                <w:sz w:val="28"/>
              </w:rPr>
            </w:pP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AC91B7" w14:textId="73D79892" w:rsidR="005A5577" w:rsidRDefault="009B222E">
            <w:pPr>
              <w:jc w:val="right"/>
              <w:rPr>
                <w:sz w:val="28"/>
              </w:rPr>
            </w:pPr>
            <w:r>
              <w:rPr>
                <w:sz w:val="28"/>
              </w:rPr>
              <w:t>440</w:t>
            </w:r>
            <w:r w:rsidR="00B54C44">
              <w:rPr>
                <w:sz w:val="28"/>
              </w:rPr>
              <w:t>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5EE7DB" w14:textId="3CB3647B" w:rsidR="005A5577" w:rsidRDefault="00742160">
            <w:pPr>
              <w:jc w:val="right"/>
              <w:rPr>
                <w:sz w:val="28"/>
              </w:rPr>
            </w:pPr>
            <w:r>
              <w:rPr>
                <w:sz w:val="28"/>
              </w:rPr>
              <w:t>780,9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F19640" w14:textId="38D14C32" w:rsidR="005A5577" w:rsidRDefault="00985D2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742160">
              <w:rPr>
                <w:sz w:val="28"/>
              </w:rPr>
              <w:t> 923,1</w:t>
            </w:r>
          </w:p>
        </w:tc>
      </w:tr>
      <w:tr w:rsidR="00D94B50" w14:paraId="50A61AA9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1A1D2E" w14:textId="0F8A2F95" w:rsidR="00D94B50" w:rsidRDefault="00D94B50" w:rsidP="00D94B50">
            <w:pPr>
              <w:jc w:val="both"/>
              <w:rPr>
                <w:sz w:val="28"/>
              </w:rPr>
            </w:pPr>
            <w:r w:rsidRPr="00165BE1">
              <w:rPr>
                <w:sz w:val="28"/>
              </w:rPr>
              <w:t xml:space="preserve">Расходы на осуществление первичного воинского учета органами местного самоуправления поселений в рамках </w:t>
            </w:r>
            <w:r w:rsidRPr="00165BE1">
              <w:rPr>
                <w:sz w:val="28"/>
              </w:rPr>
              <w:lastRenderedPageBreak/>
              <w:t xml:space="preserve">непрограммных расходов органов местного самоуправления Советинского сельского поселения </w:t>
            </w:r>
            <w:r>
              <w:rPr>
                <w:sz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DE3B31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99 9 00 51180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91733D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8FE93A0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7217E6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0BA3EE" w14:textId="23DA3783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312,1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9C9EF9" w14:textId="0F6A4AAD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327,3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8BBB89" w14:textId="7BA44B15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340,5</w:t>
            </w:r>
          </w:p>
        </w:tc>
      </w:tr>
      <w:tr w:rsidR="00D94B50" w14:paraId="20EB9F2A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C0EECF" w14:textId="6E2D792B" w:rsidR="00D94B50" w:rsidRPr="00165BE1" w:rsidRDefault="00D94B50" w:rsidP="00D94B50">
            <w:pPr>
              <w:jc w:val="both"/>
              <w:rPr>
                <w:sz w:val="28"/>
              </w:rPr>
            </w:pPr>
            <w:r w:rsidRPr="00165BE1">
              <w:rPr>
                <w:sz w:val="28"/>
              </w:rPr>
              <w:t>Расходы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 Советинского сельского поселения</w:t>
            </w:r>
            <w:r>
              <w:rPr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9659C2" w14:textId="44EE5D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99 9 00 51180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FE4A28" w14:textId="2126F35C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6FC2D6" w14:textId="009A553B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927191" w14:textId="3BC4731A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1BC21C" w14:textId="136675E2" w:rsidR="00D94B50" w:rsidRDefault="00B54C44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  <w:r w:rsidR="00D94B50">
              <w:rPr>
                <w:sz w:val="28"/>
              </w:rPr>
              <w:t>,5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F27E85" w14:textId="713CEF58" w:rsidR="00D94B50" w:rsidRDefault="00B54C44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60,1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EC7FB2" w14:textId="2EC855E5" w:rsidR="00D94B50" w:rsidRDefault="00B54C44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82,3</w:t>
            </w:r>
          </w:p>
        </w:tc>
      </w:tr>
      <w:tr w:rsidR="005A5577" w14:paraId="0AFBA472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599F76" w14:textId="779625AD" w:rsidR="005A5577" w:rsidRDefault="00165BE1">
            <w:pPr>
              <w:jc w:val="both"/>
              <w:rPr>
                <w:sz w:val="28"/>
              </w:rPr>
            </w:pPr>
            <w:r w:rsidRPr="00165BE1">
              <w:rPr>
                <w:sz w:val="28"/>
              </w:rPr>
              <w:t>Субвенци</w:t>
            </w:r>
            <w:r>
              <w:rPr>
                <w:sz w:val="28"/>
              </w:rPr>
              <w:t>я</w:t>
            </w:r>
            <w:r w:rsidRPr="00165BE1">
              <w:rPr>
                <w:sz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6A6C19">
              <w:rPr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473214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99 9 00 72390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591CA8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AD286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F2F8C9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3F3846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5E95A4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9FA7F7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A5577" w14:paraId="4B92E52D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E06A99" w14:textId="1603FF4D" w:rsidR="005A5577" w:rsidRDefault="00165BE1">
            <w:pPr>
              <w:jc w:val="both"/>
              <w:rPr>
                <w:sz w:val="28"/>
              </w:rPr>
            </w:pPr>
            <w:r w:rsidRPr="00165BE1">
              <w:rPr>
                <w:sz w:val="28"/>
              </w:rPr>
              <w:t xml:space="preserve">Расходы на осуществление переданных полномочий Советинского сельского поселения Неклиновскому району в соответствии с заключенными соглашениями в рамках непрограммных расходов органов местного самоуправления Советинского сельского поселения </w:t>
            </w:r>
            <w:r w:rsidR="006A6C19">
              <w:rPr>
                <w:sz w:val="28"/>
              </w:rPr>
              <w:t>(Иные межбюджетные трансферты)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6670D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99 9 00 89990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0381F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9D6107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A03F41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A7883D" w14:textId="0C1A3CF5" w:rsidR="005A557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226E0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E371D5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D94B50" w14:paraId="24A79135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6EBF4B" w14:textId="77777777" w:rsidR="00D94B50" w:rsidRDefault="00D94B50" w:rsidP="00D94B5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в рамках непрограммных расходов органов местного самоуправления Советинского сельского (Специальные расходы)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AD992D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99 9 00 90110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DA59FF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BB4EDA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CCB20C" w14:textId="77777777" w:rsidR="00D94B50" w:rsidRDefault="00D94B50" w:rsidP="00D94B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D760AF" w14:textId="4495467E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A4E9C0" w14:textId="7593E395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373,3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A82BDD" w14:textId="0E04FCB4" w:rsidR="00D94B50" w:rsidRDefault="00D94B50" w:rsidP="00D94B50">
            <w:pPr>
              <w:jc w:val="right"/>
              <w:rPr>
                <w:sz w:val="28"/>
              </w:rPr>
            </w:pPr>
            <w:r>
              <w:rPr>
                <w:sz w:val="28"/>
              </w:rPr>
              <w:t>726,1</w:t>
            </w:r>
          </w:p>
        </w:tc>
      </w:tr>
      <w:tr w:rsidR="006D7ED7" w14:paraId="31AFEADE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4AC0B3" w14:textId="6C6235EC" w:rsidR="006D7ED7" w:rsidRDefault="006D7ED7">
            <w:pPr>
              <w:jc w:val="both"/>
              <w:rPr>
                <w:sz w:val="28"/>
              </w:rPr>
            </w:pPr>
            <w:r w:rsidRPr="006D7ED7">
              <w:rPr>
                <w:sz w:val="28"/>
              </w:rPr>
              <w:t xml:space="preserve">Подготовка и проведение выборов в представительные органы местного самоуправления в рамках непрограммных расходов органов местного </w:t>
            </w:r>
            <w:r w:rsidRPr="006D7ED7">
              <w:rPr>
                <w:sz w:val="28"/>
              </w:rPr>
              <w:lastRenderedPageBreak/>
              <w:t>самоуправления Советинского сельского поселения (Специальные расходы)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CF86A3" w14:textId="0BC463FF" w:rsidR="006D7ED7" w:rsidRDefault="006D7E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99 9 00 90350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6D25D5" w14:textId="18EBA52C" w:rsidR="006D7ED7" w:rsidRDefault="006D7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5137B8" w14:textId="73E7433A" w:rsidR="006D7ED7" w:rsidRDefault="006D7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D3516D" w14:textId="5FFF2894" w:rsidR="006D7ED7" w:rsidRDefault="006D7E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E7BCA9" w14:textId="1EB52B18" w:rsidR="006D7ED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3D4ED3" w14:textId="67162CAD" w:rsidR="006D7ED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05CDAB" w14:textId="50A9D40E" w:rsidR="006D7ED7" w:rsidRDefault="006D7ED7">
            <w:pPr>
              <w:jc w:val="right"/>
              <w:rPr>
                <w:sz w:val="28"/>
              </w:rPr>
            </w:pPr>
            <w:r>
              <w:rPr>
                <w:sz w:val="28"/>
              </w:rPr>
              <w:t>754,0</w:t>
            </w:r>
          </w:p>
        </w:tc>
      </w:tr>
      <w:tr w:rsidR="005A5577" w14:paraId="7B3CE59C" w14:textId="77777777" w:rsidTr="006C0BF8">
        <w:trPr>
          <w:trHeight w:val="405"/>
        </w:trPr>
        <w:tc>
          <w:tcPr>
            <w:tcW w:w="7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7A6283" w14:textId="77777777" w:rsidR="005A5577" w:rsidRDefault="006A6C1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Советинского сельского поселения (</w:t>
            </w:r>
            <w:r>
              <w:rPr>
                <w:sz w:val="28"/>
                <w:highlight w:val="white"/>
              </w:rPr>
              <w:t>Уплата налогов, сборов и иных платежей</w:t>
            </w:r>
            <w:r>
              <w:rPr>
                <w:sz w:val="28"/>
              </w:rPr>
              <w:t>)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2227A3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99 9 00 99990</w:t>
            </w: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576F36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5219AC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AFB805" w14:textId="77777777" w:rsidR="005A5577" w:rsidRDefault="006A6C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337E2A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7C161C" w14:textId="77777777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68E598" w14:textId="79217E52" w:rsidR="005A5577" w:rsidRDefault="006A6C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  <w:r w:rsidR="006C0BF8">
              <w:rPr>
                <w:sz w:val="28"/>
              </w:rPr>
              <w:t>»;</w:t>
            </w:r>
          </w:p>
        </w:tc>
      </w:tr>
    </w:tbl>
    <w:p w14:paraId="6A41995D" w14:textId="77777777" w:rsidR="005A5577" w:rsidRDefault="005A5577">
      <w:pPr>
        <w:rPr>
          <w:sz w:val="28"/>
        </w:rPr>
      </w:pPr>
    </w:p>
    <w:p w14:paraId="71A58330" w14:textId="61E576CC" w:rsidR="005A5577" w:rsidRDefault="005A5577">
      <w:pPr>
        <w:rPr>
          <w:sz w:val="28"/>
        </w:rPr>
      </w:pPr>
    </w:p>
    <w:p w14:paraId="3B0B5497" w14:textId="3CB8EE96" w:rsidR="00985D29" w:rsidRDefault="00985D29">
      <w:pPr>
        <w:rPr>
          <w:sz w:val="28"/>
        </w:rPr>
      </w:pPr>
    </w:p>
    <w:p w14:paraId="1DA5C025" w14:textId="7AC90223" w:rsidR="00985D29" w:rsidRDefault="00985D29">
      <w:pPr>
        <w:rPr>
          <w:sz w:val="28"/>
        </w:rPr>
      </w:pPr>
    </w:p>
    <w:p w14:paraId="0C63E97C" w14:textId="7000FBC2" w:rsidR="00985D29" w:rsidRDefault="00985D29">
      <w:pPr>
        <w:rPr>
          <w:sz w:val="28"/>
        </w:rPr>
      </w:pPr>
    </w:p>
    <w:p w14:paraId="70C726C7" w14:textId="23279050" w:rsidR="00985D29" w:rsidRDefault="00985D29">
      <w:pPr>
        <w:rPr>
          <w:sz w:val="28"/>
        </w:rPr>
      </w:pPr>
    </w:p>
    <w:p w14:paraId="3FD815D1" w14:textId="5FC9DB13" w:rsidR="00985D29" w:rsidRDefault="00985D29">
      <w:pPr>
        <w:rPr>
          <w:sz w:val="28"/>
        </w:rPr>
      </w:pPr>
    </w:p>
    <w:p w14:paraId="5DE6542C" w14:textId="683807E1" w:rsidR="00985D29" w:rsidRDefault="00985D29">
      <w:pPr>
        <w:rPr>
          <w:sz w:val="28"/>
        </w:rPr>
      </w:pPr>
    </w:p>
    <w:p w14:paraId="48933228" w14:textId="51F80631" w:rsidR="00985D29" w:rsidRDefault="00985D29">
      <w:pPr>
        <w:rPr>
          <w:sz w:val="28"/>
        </w:rPr>
      </w:pPr>
    </w:p>
    <w:p w14:paraId="33126197" w14:textId="6336A4E3" w:rsidR="00985D29" w:rsidRDefault="00985D29">
      <w:pPr>
        <w:rPr>
          <w:sz w:val="28"/>
        </w:rPr>
      </w:pPr>
    </w:p>
    <w:p w14:paraId="426079CC" w14:textId="0A2D5F14" w:rsidR="00985D29" w:rsidRDefault="00985D29">
      <w:pPr>
        <w:rPr>
          <w:sz w:val="28"/>
        </w:rPr>
      </w:pPr>
    </w:p>
    <w:p w14:paraId="09A53F30" w14:textId="2375BB67" w:rsidR="00985D29" w:rsidRDefault="00985D29">
      <w:pPr>
        <w:rPr>
          <w:sz w:val="28"/>
        </w:rPr>
      </w:pPr>
    </w:p>
    <w:p w14:paraId="76A32346" w14:textId="6B8D31DB" w:rsidR="00985D29" w:rsidRDefault="00985D29">
      <w:pPr>
        <w:rPr>
          <w:sz w:val="28"/>
        </w:rPr>
      </w:pPr>
    </w:p>
    <w:p w14:paraId="22BEA176" w14:textId="0644EBEF" w:rsidR="00985D29" w:rsidRDefault="00985D29">
      <w:pPr>
        <w:rPr>
          <w:sz w:val="28"/>
        </w:rPr>
      </w:pPr>
    </w:p>
    <w:p w14:paraId="1D1BEEEB" w14:textId="53A95E99" w:rsidR="00985D29" w:rsidRDefault="00985D29">
      <w:pPr>
        <w:rPr>
          <w:sz w:val="28"/>
        </w:rPr>
      </w:pPr>
    </w:p>
    <w:p w14:paraId="239EFA63" w14:textId="24F86389" w:rsidR="00985D29" w:rsidRDefault="00985D29">
      <w:pPr>
        <w:rPr>
          <w:sz w:val="28"/>
        </w:rPr>
      </w:pPr>
    </w:p>
    <w:p w14:paraId="680F41C1" w14:textId="2C5A71CA" w:rsidR="00985D29" w:rsidRDefault="00985D29">
      <w:pPr>
        <w:rPr>
          <w:sz w:val="28"/>
        </w:rPr>
      </w:pPr>
    </w:p>
    <w:p w14:paraId="24CC22B5" w14:textId="77777777" w:rsidR="00985D29" w:rsidRDefault="00985D29">
      <w:pPr>
        <w:rPr>
          <w:sz w:val="28"/>
        </w:rPr>
      </w:pPr>
    </w:p>
    <w:p w14:paraId="055A5675" w14:textId="77777777" w:rsidR="005A5577" w:rsidRDefault="005A5577" w:rsidP="0052144C">
      <w:pPr>
        <w:jc w:val="center"/>
        <w:rPr>
          <w:sz w:val="28"/>
        </w:rPr>
      </w:pPr>
    </w:p>
    <w:p w14:paraId="7F6C899C" w14:textId="00F6C863" w:rsidR="0052144C" w:rsidRPr="0052144C" w:rsidRDefault="0052144C" w:rsidP="0052144C">
      <w:pPr>
        <w:tabs>
          <w:tab w:val="center" w:pos="7924"/>
        </w:tabs>
        <w:sectPr w:rsidR="0052144C" w:rsidRPr="0052144C">
          <w:footerReference w:type="default" r:id="rId10"/>
          <w:pgSz w:w="16838" w:h="11906" w:orient="landscape"/>
          <w:pgMar w:top="567" w:right="536" w:bottom="397" w:left="454" w:header="709" w:footer="709" w:gutter="0"/>
          <w:cols w:space="720"/>
        </w:sectPr>
      </w:pPr>
      <w:r>
        <w:tab/>
      </w:r>
    </w:p>
    <w:p w14:paraId="5E2886B1" w14:textId="77777777" w:rsidR="005A5577" w:rsidRDefault="005A5577">
      <w:pPr>
        <w:jc w:val="center"/>
        <w:rPr>
          <w:b/>
          <w:sz w:val="28"/>
        </w:rPr>
      </w:pPr>
    </w:p>
    <w:p w14:paraId="53C4212C" w14:textId="77777777" w:rsidR="005A5577" w:rsidRDefault="005A5577">
      <w:pPr>
        <w:rPr>
          <w:sz w:val="28"/>
        </w:rPr>
      </w:pPr>
    </w:p>
    <w:p w14:paraId="50D9D7A8" w14:textId="77777777" w:rsidR="006C0BF8" w:rsidRPr="006C0BF8" w:rsidRDefault="006C0BF8" w:rsidP="006C0BF8">
      <w:pPr>
        <w:ind w:firstLine="709"/>
        <w:jc w:val="both"/>
        <w:rPr>
          <w:b/>
          <w:color w:val="auto"/>
          <w:sz w:val="28"/>
          <w:szCs w:val="28"/>
        </w:rPr>
      </w:pPr>
      <w:r w:rsidRPr="006C0BF8">
        <w:rPr>
          <w:b/>
          <w:color w:val="auto"/>
          <w:sz w:val="28"/>
          <w:szCs w:val="28"/>
        </w:rPr>
        <w:t xml:space="preserve">Статья 2. </w:t>
      </w:r>
    </w:p>
    <w:p w14:paraId="503331FB" w14:textId="77777777" w:rsidR="006C0BF8" w:rsidRPr="006C0BF8" w:rsidRDefault="006C0BF8" w:rsidP="006C0BF8">
      <w:pPr>
        <w:ind w:firstLine="709"/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57113DE1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4B7FB675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7D87788C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51288F17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1C06457E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37A4A7F9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 xml:space="preserve">Председатель Собрания депутатов – глава </w:t>
      </w:r>
    </w:p>
    <w:p w14:paraId="42CCD3F3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>Советинского сельского поселения</w:t>
      </w:r>
      <w:r w:rsidRPr="006C0BF8">
        <w:rPr>
          <w:color w:val="auto"/>
          <w:sz w:val="28"/>
          <w:szCs w:val="28"/>
        </w:rPr>
        <w:tab/>
      </w:r>
      <w:r w:rsidRPr="006C0BF8">
        <w:rPr>
          <w:color w:val="auto"/>
          <w:sz w:val="28"/>
          <w:szCs w:val="28"/>
        </w:rPr>
        <w:tab/>
        <w:t xml:space="preserve">                                        </w:t>
      </w:r>
      <w:r w:rsidRPr="006C0BF8">
        <w:rPr>
          <w:color w:val="auto"/>
          <w:sz w:val="28"/>
          <w:szCs w:val="28"/>
        </w:rPr>
        <w:tab/>
        <w:t>Ю.А. Панферова</w:t>
      </w:r>
      <w:r w:rsidRPr="006C0BF8">
        <w:rPr>
          <w:color w:val="auto"/>
          <w:sz w:val="28"/>
          <w:szCs w:val="28"/>
        </w:rPr>
        <w:tab/>
        <w:t xml:space="preserve"> </w:t>
      </w:r>
    </w:p>
    <w:p w14:paraId="46EBD89C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60E1AF83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4D17226F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</w:p>
    <w:p w14:paraId="0B90E11B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>слобода Советка</w:t>
      </w:r>
    </w:p>
    <w:p w14:paraId="5018880C" w14:textId="586CD331" w:rsidR="006C0BF8" w:rsidRPr="006C0BF8" w:rsidRDefault="006C0BF8" w:rsidP="006C0BF8">
      <w:pPr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>_______________ 202</w:t>
      </w:r>
      <w:r>
        <w:rPr>
          <w:color w:val="auto"/>
          <w:sz w:val="28"/>
          <w:szCs w:val="28"/>
        </w:rPr>
        <w:t>4</w:t>
      </w:r>
      <w:r w:rsidRPr="006C0BF8">
        <w:rPr>
          <w:color w:val="auto"/>
          <w:sz w:val="28"/>
          <w:szCs w:val="28"/>
        </w:rPr>
        <w:t xml:space="preserve"> года</w:t>
      </w:r>
    </w:p>
    <w:p w14:paraId="582819E3" w14:textId="77777777" w:rsidR="006C0BF8" w:rsidRPr="006C0BF8" w:rsidRDefault="006C0BF8" w:rsidP="006C0BF8">
      <w:pPr>
        <w:jc w:val="both"/>
        <w:rPr>
          <w:color w:val="auto"/>
          <w:sz w:val="28"/>
          <w:szCs w:val="28"/>
        </w:rPr>
      </w:pPr>
      <w:r w:rsidRPr="006C0BF8">
        <w:rPr>
          <w:color w:val="auto"/>
          <w:sz w:val="28"/>
          <w:szCs w:val="28"/>
        </w:rPr>
        <w:t>№ ____</w:t>
      </w:r>
    </w:p>
    <w:p w14:paraId="1575F807" w14:textId="77777777" w:rsidR="006C0BF8" w:rsidRPr="006C0BF8" w:rsidRDefault="006C0BF8" w:rsidP="006C0BF8">
      <w:pPr>
        <w:tabs>
          <w:tab w:val="left" w:pos="1440"/>
        </w:tabs>
        <w:jc w:val="both"/>
        <w:rPr>
          <w:color w:val="auto"/>
          <w:sz w:val="28"/>
          <w:szCs w:val="28"/>
        </w:rPr>
      </w:pPr>
    </w:p>
    <w:p w14:paraId="69B8E0DC" w14:textId="77777777" w:rsidR="006C0BF8" w:rsidRPr="006C0BF8" w:rsidRDefault="006C0BF8" w:rsidP="006C0BF8">
      <w:pPr>
        <w:tabs>
          <w:tab w:val="left" w:pos="1440"/>
        </w:tabs>
        <w:jc w:val="both"/>
        <w:rPr>
          <w:color w:val="auto"/>
          <w:sz w:val="28"/>
          <w:szCs w:val="28"/>
        </w:rPr>
      </w:pPr>
    </w:p>
    <w:p w14:paraId="5316EF88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31F017FD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62D507BF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21970521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39AC7531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2818A71A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54CF632A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331C307A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5B7C9993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561C93C3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215D873E" w14:textId="77777777" w:rsidR="005A5577" w:rsidRDefault="005A5577">
      <w:pPr>
        <w:tabs>
          <w:tab w:val="left" w:pos="1440"/>
        </w:tabs>
        <w:jc w:val="both"/>
        <w:rPr>
          <w:sz w:val="28"/>
        </w:rPr>
      </w:pPr>
    </w:p>
    <w:p w14:paraId="1C1A227A" w14:textId="6833344F" w:rsidR="005A5577" w:rsidRDefault="00152C31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</w:t>
      </w:r>
    </w:p>
    <w:sectPr w:rsidR="005A5577">
      <w:footerReference w:type="default" r:id="rId11"/>
      <w:pgSz w:w="11906" w:h="16838"/>
      <w:pgMar w:top="720" w:right="566" w:bottom="426" w:left="851" w:header="720" w:footer="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2C38" w14:textId="77777777" w:rsidR="00127F76" w:rsidRDefault="00127F76">
      <w:r>
        <w:separator/>
      </w:r>
    </w:p>
  </w:endnote>
  <w:endnote w:type="continuationSeparator" w:id="0">
    <w:p w14:paraId="1A898E5C" w14:textId="77777777" w:rsidR="00127F76" w:rsidRDefault="0012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C489" w14:textId="77777777" w:rsidR="00D16126" w:rsidRDefault="00D1612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76BE808D" w14:textId="77777777" w:rsidR="00D16126" w:rsidRDefault="00D16126">
    <w:pPr>
      <w:pStyle w:val="afa"/>
      <w:jc w:val="right"/>
    </w:pPr>
  </w:p>
  <w:p w14:paraId="055697B0" w14:textId="77777777" w:rsidR="00D16126" w:rsidRDefault="00D16126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ADE8B" w14:textId="60F7F41F" w:rsidR="00D16126" w:rsidRDefault="00D16126" w:rsidP="00AE7A51">
    <w:pPr>
      <w:framePr w:h="566" w:hRule="exact" w:wrap="around" w:vAnchor="text" w:hAnchor="margin" w:xAlign="right" w:y="600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9</w:t>
    </w:r>
    <w:r>
      <w:fldChar w:fldCharType="end"/>
    </w:r>
  </w:p>
  <w:p w14:paraId="09583A44" w14:textId="77777777" w:rsidR="00D16126" w:rsidRDefault="00D16126">
    <w:pPr>
      <w:pStyle w:val="afa"/>
      <w:jc w:val="right"/>
    </w:pPr>
  </w:p>
  <w:p w14:paraId="18BFE5EC" w14:textId="77777777" w:rsidR="00D16126" w:rsidRDefault="00D16126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0AB8" w14:textId="5D5BC7FF" w:rsidR="00D16126" w:rsidRDefault="00D1612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14</w:t>
    </w:r>
    <w:r>
      <w:fldChar w:fldCharType="end"/>
    </w:r>
  </w:p>
  <w:p w14:paraId="0E7AFE80" w14:textId="77777777" w:rsidR="00D16126" w:rsidRDefault="00D16126">
    <w:pPr>
      <w:pStyle w:val="afa"/>
      <w:jc w:val="right"/>
    </w:pPr>
  </w:p>
  <w:p w14:paraId="1F823D2F" w14:textId="77777777" w:rsidR="00D16126" w:rsidRDefault="00D16126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69138" w14:textId="18EC4A29" w:rsidR="00D16126" w:rsidRDefault="00D1612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48</w:t>
    </w:r>
    <w:r>
      <w:fldChar w:fldCharType="end"/>
    </w:r>
  </w:p>
  <w:p w14:paraId="735DFCDD" w14:textId="77777777" w:rsidR="00D16126" w:rsidRDefault="00D16126">
    <w:pPr>
      <w:pStyle w:val="afa"/>
      <w:jc w:val="right"/>
    </w:pPr>
  </w:p>
  <w:p w14:paraId="77BA9D39" w14:textId="77777777" w:rsidR="00D16126" w:rsidRDefault="00D1612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9263" w14:textId="77777777" w:rsidR="00127F76" w:rsidRDefault="00127F76">
      <w:r>
        <w:separator/>
      </w:r>
    </w:p>
  </w:footnote>
  <w:footnote w:type="continuationSeparator" w:id="0">
    <w:p w14:paraId="712DCEA1" w14:textId="77777777" w:rsidR="00127F76" w:rsidRDefault="0012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987"/>
    <w:multiLevelType w:val="multilevel"/>
    <w:tmpl w:val="39001DD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577"/>
    <w:rsid w:val="00003D0B"/>
    <w:rsid w:val="00017BBB"/>
    <w:rsid w:val="0008534E"/>
    <w:rsid w:val="000C1533"/>
    <w:rsid w:val="000E0B85"/>
    <w:rsid w:val="00127F76"/>
    <w:rsid w:val="00152C31"/>
    <w:rsid w:val="001560ED"/>
    <w:rsid w:val="00160477"/>
    <w:rsid w:val="001616DD"/>
    <w:rsid w:val="00165BE1"/>
    <w:rsid w:val="00276B44"/>
    <w:rsid w:val="002F52D3"/>
    <w:rsid w:val="0035796F"/>
    <w:rsid w:val="003642AE"/>
    <w:rsid w:val="00367246"/>
    <w:rsid w:val="003B73FB"/>
    <w:rsid w:val="003D19FD"/>
    <w:rsid w:val="004A22E5"/>
    <w:rsid w:val="004C62B3"/>
    <w:rsid w:val="0052144C"/>
    <w:rsid w:val="0057403C"/>
    <w:rsid w:val="005A5577"/>
    <w:rsid w:val="005B7FB8"/>
    <w:rsid w:val="005F318F"/>
    <w:rsid w:val="00650EDA"/>
    <w:rsid w:val="00674453"/>
    <w:rsid w:val="006A6C19"/>
    <w:rsid w:val="006B7DE4"/>
    <w:rsid w:val="006C0BF8"/>
    <w:rsid w:val="006C1D61"/>
    <w:rsid w:val="006C568C"/>
    <w:rsid w:val="006C76D8"/>
    <w:rsid w:val="006D3941"/>
    <w:rsid w:val="006D7ED7"/>
    <w:rsid w:val="00726237"/>
    <w:rsid w:val="00742160"/>
    <w:rsid w:val="007564E8"/>
    <w:rsid w:val="007E0AFA"/>
    <w:rsid w:val="00816CD5"/>
    <w:rsid w:val="00850DD3"/>
    <w:rsid w:val="00862478"/>
    <w:rsid w:val="00870141"/>
    <w:rsid w:val="00891EC6"/>
    <w:rsid w:val="008F6226"/>
    <w:rsid w:val="009664A4"/>
    <w:rsid w:val="009732F5"/>
    <w:rsid w:val="0097626D"/>
    <w:rsid w:val="00985D29"/>
    <w:rsid w:val="009B222E"/>
    <w:rsid w:val="00A03CE3"/>
    <w:rsid w:val="00A361FC"/>
    <w:rsid w:val="00A6185D"/>
    <w:rsid w:val="00A73952"/>
    <w:rsid w:val="00A7633C"/>
    <w:rsid w:val="00AA2F4F"/>
    <w:rsid w:val="00AB631C"/>
    <w:rsid w:val="00AC45EE"/>
    <w:rsid w:val="00AD248F"/>
    <w:rsid w:val="00AE2948"/>
    <w:rsid w:val="00AE7A51"/>
    <w:rsid w:val="00B156F6"/>
    <w:rsid w:val="00B54C44"/>
    <w:rsid w:val="00B66D8D"/>
    <w:rsid w:val="00BE167D"/>
    <w:rsid w:val="00BE7B76"/>
    <w:rsid w:val="00BF1714"/>
    <w:rsid w:val="00BF1856"/>
    <w:rsid w:val="00C1246B"/>
    <w:rsid w:val="00C12BDA"/>
    <w:rsid w:val="00C235A0"/>
    <w:rsid w:val="00C468CA"/>
    <w:rsid w:val="00C46AEC"/>
    <w:rsid w:val="00C768D1"/>
    <w:rsid w:val="00CC32D9"/>
    <w:rsid w:val="00D16126"/>
    <w:rsid w:val="00D36C94"/>
    <w:rsid w:val="00D715C2"/>
    <w:rsid w:val="00D848C8"/>
    <w:rsid w:val="00D94B50"/>
    <w:rsid w:val="00DA3E3F"/>
    <w:rsid w:val="00DF3DCF"/>
    <w:rsid w:val="00E17E68"/>
    <w:rsid w:val="00E33E5E"/>
    <w:rsid w:val="00E5392A"/>
    <w:rsid w:val="00E80CCE"/>
    <w:rsid w:val="00E814DC"/>
    <w:rsid w:val="00E83C57"/>
    <w:rsid w:val="00E86E9C"/>
    <w:rsid w:val="00E96D67"/>
    <w:rsid w:val="00EA12D3"/>
    <w:rsid w:val="00EE58FB"/>
    <w:rsid w:val="00F023F6"/>
    <w:rsid w:val="00F30916"/>
    <w:rsid w:val="00FA4D34"/>
    <w:rsid w:val="00FE2E14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EBBC"/>
  <w15:docId w15:val="{A60E7817-497B-45D2-BA91-2B96D28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C19"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12">
    <w:name w:val="Знак Знак1"/>
    <w:link w:val="13"/>
  </w:style>
  <w:style w:type="character" w:customStyle="1" w:styleId="13">
    <w:name w:val="Знак Знак1"/>
    <w:link w:val="12"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  <w:rPr>
      <w:b/>
      <w:sz w:val="28"/>
      <w:u w:color="000000"/>
    </w:rPr>
  </w:style>
  <w:style w:type="character" w:customStyle="1" w:styleId="WW8Num9z00">
    <w:name w:val="WW8Num9z0"/>
    <w:link w:val="WW8Num9z0"/>
    <w:rPr>
      <w:rFonts w:ascii="Times New Roman" w:hAnsi="Times New Roman"/>
      <w:b/>
      <w:i w:val="0"/>
      <w:caps w:val="0"/>
      <w:smallCaps w:val="0"/>
      <w:strike w:val="0"/>
      <w:shadow w:val="0"/>
      <w:color w:val="000000"/>
      <w:sz w:val="28"/>
      <w:u w:val="none" w:color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23">
    <w:name w:val="Знак Знак2"/>
    <w:link w:val="24"/>
    <w:rPr>
      <w:sz w:val="28"/>
    </w:rPr>
  </w:style>
  <w:style w:type="character" w:customStyle="1" w:styleId="24">
    <w:name w:val="Знак Знак2"/>
    <w:link w:val="23"/>
    <w:rPr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a9">
    <w:basedOn w:val="a"/>
    <w:next w:val="aa"/>
    <w:link w:val="ab"/>
    <w:semiHidden/>
    <w:unhideWhenUsed/>
    <w:pPr>
      <w:spacing w:beforeAutospacing="1" w:afterAutospacing="1"/>
    </w:pPr>
    <w:rPr>
      <w:sz w:val="28"/>
    </w:rPr>
  </w:style>
  <w:style w:type="character" w:customStyle="1" w:styleId="ab">
    <w:basedOn w:val="1"/>
    <w:link w:val="a9"/>
    <w:semiHidden/>
    <w:unhideWhenUsed/>
    <w:rPr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7">
    <w:name w:val="Основной шрифт абзаца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8">
    <w:name w:val="Просмотренная гиперссылка1"/>
    <w:link w:val="ac"/>
    <w:rPr>
      <w:color w:val="800080"/>
      <w:u w:val="single"/>
    </w:rPr>
  </w:style>
  <w:style w:type="character" w:styleId="ac">
    <w:name w:val="FollowedHyperlink"/>
    <w:link w:val="18"/>
    <w:rPr>
      <w:color w:val="800080"/>
      <w:u w:val="single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ad">
    <w:name w:val="Title"/>
    <w:basedOn w:val="a"/>
    <w:next w:val="a6"/>
    <w:link w:val="ae"/>
    <w:uiPriority w:val="10"/>
    <w:qFormat/>
    <w:pPr>
      <w:jc w:val="center"/>
    </w:pPr>
    <w:rPr>
      <w:sz w:val="28"/>
    </w:rPr>
  </w:style>
  <w:style w:type="character" w:customStyle="1" w:styleId="19">
    <w:name w:val="Заголовок1"/>
    <w:basedOn w:val="1"/>
    <w:rPr>
      <w:rFonts w:ascii="Arial" w:hAnsi="Arial"/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af">
    <w:name w:val="Заголовок таблицы"/>
    <w:basedOn w:val="af0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2"/>
    <w:link w:val="af"/>
    <w:rPr>
      <w:b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210">
    <w:name w:val="Основной текст 21"/>
    <w:basedOn w:val="a"/>
    <w:link w:val="211"/>
    <w:pPr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sz w:val="20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1a">
    <w:name w:val="Номер страницы1"/>
    <w:basedOn w:val="27"/>
    <w:link w:val="af3"/>
  </w:style>
  <w:style w:type="character" w:styleId="af3">
    <w:name w:val="page number"/>
    <w:basedOn w:val="a0"/>
    <w:link w:val="1a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</w:style>
  <w:style w:type="paragraph" w:styleId="28">
    <w:name w:val="Body Text Indent 2"/>
    <w:basedOn w:val="a"/>
    <w:link w:val="29"/>
    <w:pPr>
      <w:ind w:right="76" w:firstLine="900"/>
      <w:jc w:val="both"/>
    </w:pPr>
    <w:rPr>
      <w:sz w:val="28"/>
    </w:rPr>
  </w:style>
  <w:style w:type="character" w:customStyle="1" w:styleId="29">
    <w:name w:val="Основной текст с отступом 2 Знак"/>
    <w:basedOn w:val="1"/>
    <w:link w:val="28"/>
    <w:rPr>
      <w:sz w:val="28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2a">
    <w:name w:val="заголовок 2"/>
    <w:basedOn w:val="a"/>
    <w:next w:val="a"/>
    <w:link w:val="2b"/>
    <w:pPr>
      <w:keepNext/>
      <w:jc w:val="center"/>
    </w:pPr>
    <w:rPr>
      <w:sz w:val="28"/>
    </w:rPr>
  </w:style>
  <w:style w:type="character" w:customStyle="1" w:styleId="2b">
    <w:name w:val="заголовок 2"/>
    <w:basedOn w:val="1"/>
    <w:link w:val="2a"/>
    <w:rPr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f0">
    <w:name w:val="Содержимое таблицы"/>
    <w:basedOn w:val="a"/>
    <w:link w:val="af2"/>
  </w:style>
  <w:style w:type="character" w:customStyle="1" w:styleId="af2">
    <w:name w:val="Содержимое таблицы"/>
    <w:basedOn w:val="1"/>
    <w:link w:val="af0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a">
    <w:name w:val="Normal (Web)"/>
    <w:basedOn w:val="a"/>
    <w:link w:val="af4"/>
    <w:pPr>
      <w:spacing w:beforeAutospacing="1" w:afterAutospacing="1"/>
    </w:pPr>
    <w:rPr>
      <w:sz w:val="24"/>
    </w:rPr>
  </w:style>
  <w:style w:type="character" w:customStyle="1" w:styleId="af4">
    <w:name w:val="Обычный (Интернет) Знак"/>
    <w:basedOn w:val="1"/>
    <w:link w:val="aa"/>
    <w:rPr>
      <w:sz w:val="24"/>
    </w:rPr>
  </w:style>
  <w:style w:type="paragraph" w:customStyle="1" w:styleId="1d">
    <w:name w:val="Гиперссылка1"/>
    <w:link w:val="af5"/>
    <w:rPr>
      <w:color w:val="0000FF"/>
      <w:u w:val="single"/>
    </w:rPr>
  </w:style>
  <w:style w:type="character" w:styleId="af5">
    <w:name w:val="Hyperlink"/>
    <w:link w:val="1d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textjus">
    <w:name w:val="textjus"/>
    <w:basedOn w:val="a"/>
    <w:link w:val="textjus0"/>
    <w:pPr>
      <w:spacing w:beforeAutospacing="1" w:afterAutospacing="1"/>
    </w:pPr>
    <w:rPr>
      <w:sz w:val="24"/>
    </w:rPr>
  </w:style>
  <w:style w:type="character" w:customStyle="1" w:styleId="textjus0">
    <w:name w:val="textjus"/>
    <w:basedOn w:val="1"/>
    <w:link w:val="textjus"/>
    <w:rPr>
      <w:sz w:val="24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Balloon Text"/>
    <w:basedOn w:val="a"/>
    <w:link w:val="af9"/>
    <w:rPr>
      <w:rFonts w:ascii="Segoe UI" w:hAnsi="Segoe UI"/>
      <w:sz w:val="18"/>
    </w:rPr>
  </w:style>
  <w:style w:type="character" w:customStyle="1" w:styleId="af9">
    <w:name w:val="Текст выноски Знак"/>
    <w:basedOn w:val="1"/>
    <w:link w:val="af8"/>
    <w:rPr>
      <w:rFonts w:ascii="Segoe UI" w:hAnsi="Segoe UI"/>
      <w:sz w:val="18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  <w:sz w:val="20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afc">
    <w:name w:val="Знак"/>
    <w:basedOn w:val="af6"/>
    <w:link w:val="afd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character" w:customStyle="1" w:styleId="afd">
    <w:name w:val="Знак"/>
    <w:basedOn w:val="af7"/>
    <w:link w:val="afc"/>
    <w:rPr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sz w:val="20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0">
    <w:name w:val="WW8Num4z0"/>
    <w:link w:val="WW8Num4z00"/>
    <w:rPr>
      <w:b/>
      <w:sz w:val="28"/>
    </w:rPr>
  </w:style>
  <w:style w:type="character" w:customStyle="1" w:styleId="WW8Num4z00">
    <w:name w:val="WW8Num4z0"/>
    <w:link w:val="WW8Num4z0"/>
    <w:rPr>
      <w:rFonts w:ascii="Times New Roman" w:hAnsi="Times New Roman"/>
      <w:b/>
      <w:i w:val="0"/>
      <w:caps w:val="0"/>
      <w:smallCaps w:val="0"/>
      <w:strike w:val="0"/>
      <w:shadow w:val="0"/>
      <w:sz w:val="28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a6">
    <w:name w:val="Body Text"/>
    <w:basedOn w:val="a"/>
    <w:link w:val="a8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6"/>
    <w:rPr>
      <w:sz w:val="28"/>
    </w:rPr>
  </w:style>
  <w:style w:type="paragraph" w:customStyle="1" w:styleId="212">
    <w:name w:val="Основной текст с отступом 21"/>
    <w:basedOn w:val="a"/>
    <w:link w:val="213"/>
    <w:pPr>
      <w:ind w:right="76" w:firstLine="90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styleId="afe">
    <w:name w:val="No Spacing"/>
    <w:link w:val="aff"/>
    <w:rPr>
      <w:rFonts w:ascii="Calibri" w:hAnsi="Calibri"/>
      <w:sz w:val="22"/>
    </w:rPr>
  </w:style>
  <w:style w:type="character" w:customStyle="1" w:styleId="aff">
    <w:name w:val="Без интервала Знак"/>
    <w:link w:val="afe"/>
    <w:rPr>
      <w:rFonts w:ascii="Calibri" w:hAnsi="Calibri"/>
      <w:sz w:val="22"/>
    </w:rPr>
  </w:style>
  <w:style w:type="paragraph" w:styleId="aff0">
    <w:name w:val="Subtitle"/>
    <w:basedOn w:val="ad"/>
    <w:next w:val="a6"/>
    <w:link w:val="aff1"/>
    <w:uiPriority w:val="11"/>
    <w:qFormat/>
    <w:rPr>
      <w:i/>
    </w:rPr>
  </w:style>
  <w:style w:type="character" w:customStyle="1" w:styleId="aff1">
    <w:name w:val="Подзаголовок Знак"/>
    <w:basedOn w:val="19"/>
    <w:link w:val="aff0"/>
    <w:rPr>
      <w:rFonts w:ascii="Arial" w:hAnsi="Arial"/>
      <w:i/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character" w:customStyle="1" w:styleId="ae">
    <w:name w:val="Заголовок Знак"/>
    <w:basedOn w:val="1"/>
    <w:link w:val="ad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ff2">
    <w:name w:val="Знак Знак"/>
    <w:link w:val="aff3"/>
  </w:style>
  <w:style w:type="character" w:customStyle="1" w:styleId="aff3">
    <w:name w:val="Знак Знак"/>
    <w:link w:val="aff2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rsid w:val="006A6C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34</Pages>
  <Words>7558</Words>
  <Characters>43084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Belik</cp:lastModifiedBy>
  <cp:revision>5</cp:revision>
  <cp:lastPrinted>2023-12-26T07:24:00Z</cp:lastPrinted>
  <dcterms:created xsi:type="dcterms:W3CDTF">2024-02-13T07:08:00Z</dcterms:created>
  <dcterms:modified xsi:type="dcterms:W3CDTF">2024-02-15T12:26:00Z</dcterms:modified>
</cp:coreProperties>
</file>